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6E5" w:rsidRPr="002F7C8F" w:rsidRDefault="0008150B" w:rsidP="0008150B">
      <w:r>
        <w:t xml:space="preserve">                                                                                                </w:t>
      </w:r>
      <w:r w:rsidR="002B59E1">
        <w:t xml:space="preserve"> </w:t>
      </w:r>
      <w:r w:rsidR="00940714">
        <w:t>Приложение</w:t>
      </w:r>
      <w:r>
        <w:t xml:space="preserve">            </w:t>
      </w:r>
    </w:p>
    <w:p w:rsidR="009A46E5" w:rsidRPr="002F7C8F" w:rsidRDefault="002A3712" w:rsidP="002A3712">
      <w:pPr>
        <w:ind w:left="5812"/>
      </w:pPr>
      <w:r>
        <w:t xml:space="preserve">к </w:t>
      </w:r>
      <w:r w:rsidR="00940714">
        <w:t>приказу</w:t>
      </w:r>
      <w:r w:rsidR="009A46E5">
        <w:t xml:space="preserve"> финансового управления администрации</w:t>
      </w:r>
      <w:r>
        <w:t xml:space="preserve"> </w:t>
      </w:r>
      <w:proofErr w:type="spellStart"/>
      <w:r w:rsidR="009A46E5">
        <w:t>Нагорского</w:t>
      </w:r>
      <w:proofErr w:type="spellEnd"/>
      <w:r w:rsidR="009A46E5">
        <w:t xml:space="preserve"> района</w:t>
      </w:r>
    </w:p>
    <w:p w:rsidR="009A46E5" w:rsidRPr="002F7C8F" w:rsidRDefault="009A46E5" w:rsidP="00025B14">
      <w:pPr>
        <w:ind w:left="5812"/>
      </w:pPr>
      <w:r w:rsidRPr="002F7C8F">
        <w:t>о</w:t>
      </w:r>
      <w:r w:rsidR="00AB41FF">
        <w:t xml:space="preserve">т </w:t>
      </w:r>
      <w:r w:rsidR="00B601DF">
        <w:t xml:space="preserve">            </w:t>
      </w:r>
      <w:r w:rsidR="00AB41FF">
        <w:t xml:space="preserve">.2022 </w:t>
      </w:r>
      <w:r w:rsidRPr="002F7C8F">
        <w:t>№</w:t>
      </w:r>
      <w:r>
        <w:t xml:space="preserve"> </w:t>
      </w:r>
    </w:p>
    <w:p w:rsidR="009A46E5" w:rsidRPr="009C31C4" w:rsidRDefault="009A46E5" w:rsidP="009A46E5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A3712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1C4">
        <w:rPr>
          <w:rFonts w:ascii="Times New Roman" w:hAnsi="Times New Roman" w:cs="Times New Roman"/>
          <w:b/>
          <w:sz w:val="24"/>
          <w:szCs w:val="24"/>
        </w:rPr>
        <w:t xml:space="preserve">Нормативные затраты </w:t>
      </w: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1C4">
        <w:rPr>
          <w:rFonts w:ascii="Times New Roman" w:hAnsi="Times New Roman" w:cs="Times New Roman"/>
          <w:b/>
          <w:sz w:val="24"/>
          <w:szCs w:val="24"/>
        </w:rPr>
        <w:t xml:space="preserve">на обеспечение функций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учреждения Финансо</w:t>
      </w:r>
      <w:r w:rsidR="00940714">
        <w:rPr>
          <w:rFonts w:ascii="Times New Roman" w:hAnsi="Times New Roman" w:cs="Times New Roman"/>
          <w:b/>
          <w:sz w:val="24"/>
          <w:szCs w:val="24"/>
        </w:rPr>
        <w:t>вое</w:t>
      </w:r>
      <w:r w:rsidR="00F620EA">
        <w:rPr>
          <w:rFonts w:ascii="Times New Roman" w:hAnsi="Times New Roman" w:cs="Times New Roman"/>
          <w:b/>
          <w:sz w:val="24"/>
          <w:szCs w:val="24"/>
        </w:rPr>
        <w:t xml:space="preserve"> управление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администрации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Нагорский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муниципальный район Кировской области</w:t>
      </w: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1. Настоящее Приложение </w:t>
      </w:r>
      <w:r w:rsidRPr="007C5D41">
        <w:rPr>
          <w:rFonts w:ascii="Times New Roman" w:hAnsi="Times New Roman" w:cs="Times New Roman"/>
          <w:sz w:val="24"/>
          <w:szCs w:val="24"/>
        </w:rPr>
        <w:t>устанавливает определение нормативных</w:t>
      </w:r>
      <w:r w:rsidRPr="009C31C4">
        <w:rPr>
          <w:rFonts w:ascii="Times New Roman" w:hAnsi="Times New Roman" w:cs="Times New Roman"/>
          <w:sz w:val="24"/>
          <w:szCs w:val="24"/>
        </w:rPr>
        <w:t xml:space="preserve"> затрат на обеспечение функций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учреждения Ф</w:t>
      </w:r>
      <w:r w:rsidRPr="00725844">
        <w:rPr>
          <w:rFonts w:ascii="Times New Roman" w:hAnsi="Times New Roman" w:cs="Times New Roman"/>
          <w:sz w:val="24"/>
          <w:szCs w:val="24"/>
        </w:rPr>
        <w:t>инан</w:t>
      </w:r>
      <w:r w:rsidR="00F620EA">
        <w:rPr>
          <w:rFonts w:ascii="Times New Roman" w:hAnsi="Times New Roman" w:cs="Times New Roman"/>
          <w:sz w:val="24"/>
          <w:szCs w:val="24"/>
        </w:rPr>
        <w:t>совое управление</w:t>
      </w:r>
      <w:r w:rsidRPr="00725844">
        <w:rPr>
          <w:rFonts w:ascii="Times New Roman" w:hAnsi="Times New Roman" w:cs="Times New Roman"/>
          <w:sz w:val="24"/>
          <w:szCs w:val="24"/>
        </w:rPr>
        <w:t xml:space="preserve"> администрации муници</w:t>
      </w:r>
      <w:r>
        <w:rPr>
          <w:rFonts w:ascii="Times New Roman" w:hAnsi="Times New Roman" w:cs="Times New Roman"/>
          <w:sz w:val="24"/>
          <w:szCs w:val="24"/>
        </w:rPr>
        <w:t xml:space="preserve">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Нагорский</w:t>
      </w:r>
      <w:proofErr w:type="spellEnd"/>
      <w:r w:rsidRPr="00725844">
        <w:rPr>
          <w:rFonts w:ascii="Times New Roman" w:hAnsi="Times New Roman" w:cs="Times New Roman"/>
          <w:sz w:val="24"/>
          <w:szCs w:val="24"/>
        </w:rPr>
        <w:t xml:space="preserve"> муниципальный район Кировской области</w:t>
      </w:r>
      <w:r w:rsidRPr="0072584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 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>) в части закупок товаров, работ, услуг (далее – нормативные затраты):</w:t>
      </w:r>
    </w:p>
    <w:p w:rsidR="009A46E5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услуги связи: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абонентская плата, </w:t>
      </w:r>
      <w:r w:rsidRPr="006E0DCE">
        <w:rPr>
          <w:rFonts w:ascii="Times New Roman" w:hAnsi="Times New Roman" w:cs="Times New Roman"/>
          <w:sz w:val="24"/>
          <w:szCs w:val="24"/>
        </w:rPr>
        <w:t>повременн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6E0DCE">
        <w:rPr>
          <w:rFonts w:ascii="Times New Roman" w:hAnsi="Times New Roman" w:cs="Times New Roman"/>
          <w:sz w:val="24"/>
          <w:szCs w:val="24"/>
        </w:rPr>
        <w:t xml:space="preserve"> оплат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E0DCE">
        <w:rPr>
          <w:rFonts w:ascii="Times New Roman" w:hAnsi="Times New Roman" w:cs="Times New Roman"/>
          <w:sz w:val="24"/>
          <w:szCs w:val="24"/>
        </w:rPr>
        <w:t xml:space="preserve"> местных, междугородних и международных телефонных соединений (приложение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6E0DCE">
        <w:rPr>
          <w:rFonts w:ascii="Times New Roman" w:hAnsi="Times New Roman" w:cs="Times New Roman"/>
          <w:sz w:val="24"/>
          <w:szCs w:val="24"/>
        </w:rPr>
        <w:t>1);</w:t>
      </w:r>
    </w:p>
    <w:p w:rsidR="009A46E5" w:rsidRPr="006E0DCE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0DCE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6E0DCE">
        <w:rPr>
          <w:rFonts w:ascii="Times New Roman" w:hAnsi="Times New Roman" w:cs="Times New Roman"/>
          <w:sz w:val="24"/>
          <w:szCs w:val="24"/>
        </w:rPr>
        <w:t>услуг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E0DCE">
        <w:rPr>
          <w:rFonts w:ascii="Times New Roman" w:hAnsi="Times New Roman" w:cs="Times New Roman"/>
          <w:sz w:val="24"/>
          <w:szCs w:val="24"/>
        </w:rPr>
        <w:t xml:space="preserve"> доступа к сети «Интернет» (приложение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6E0DCE">
        <w:rPr>
          <w:rFonts w:ascii="Times New Roman" w:hAnsi="Times New Roman" w:cs="Times New Roman"/>
          <w:sz w:val="24"/>
          <w:szCs w:val="24"/>
        </w:rPr>
        <w:t>2);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9C31C4">
        <w:rPr>
          <w:rFonts w:ascii="Times New Roman" w:hAnsi="Times New Roman" w:cs="Times New Roman"/>
          <w:sz w:val="24"/>
          <w:szCs w:val="24"/>
        </w:rPr>
        <w:t xml:space="preserve">  на техническое обслуживание и </w:t>
      </w:r>
      <w:proofErr w:type="spellStart"/>
      <w:r w:rsidRPr="009C31C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31C4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9C31C4">
        <w:rPr>
          <w:rFonts w:ascii="Times New Roman" w:hAnsi="Times New Roman" w:cs="Times New Roman"/>
          <w:sz w:val="24"/>
          <w:szCs w:val="24"/>
        </w:rPr>
        <w:t>рофилактический ремонт принтеров, многофункциональных уст</w:t>
      </w:r>
      <w:r>
        <w:rPr>
          <w:rFonts w:ascii="Times New Roman" w:hAnsi="Times New Roman" w:cs="Times New Roman"/>
          <w:sz w:val="24"/>
          <w:szCs w:val="24"/>
        </w:rPr>
        <w:t>ройств и сканера</w:t>
      </w:r>
      <w:r w:rsidRPr="009C31C4">
        <w:rPr>
          <w:rFonts w:ascii="Times New Roman" w:hAnsi="Times New Roman" w:cs="Times New Roman"/>
          <w:sz w:val="24"/>
          <w:szCs w:val="24"/>
        </w:rPr>
        <w:t xml:space="preserve"> (оргтехники) (приложение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услуги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r w:rsidRPr="009C31C4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9A46E5" w:rsidP="009A46E5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191ACD">
        <w:rPr>
          <w:rFonts w:ascii="Times New Roman" w:hAnsi="Times New Roman" w:cs="Times New Roman"/>
          <w:sz w:val="24"/>
          <w:szCs w:val="24"/>
        </w:rPr>
        <w:t>приобретение рабочих станций (компьютеров персональных настольных) (п</w:t>
      </w:r>
      <w:r w:rsidRPr="009C31C4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Pr="001D06A6">
        <w:rPr>
          <w:rFonts w:ascii="Times New Roman" w:hAnsi="Times New Roman" w:cs="Times New Roman"/>
          <w:sz w:val="24"/>
          <w:szCs w:val="24"/>
        </w:rPr>
        <w:t>приобретения мониторов, системных блоков, блоков бесперебойного питания</w:t>
      </w:r>
      <w:r>
        <w:rPr>
          <w:rFonts w:ascii="Times New Roman" w:hAnsi="Times New Roman" w:cs="Times New Roman"/>
          <w:sz w:val="24"/>
          <w:szCs w:val="24"/>
        </w:rPr>
        <w:t xml:space="preserve"> и других запасных частей для вычислительной техники</w:t>
      </w:r>
      <w:r w:rsidRPr="009C31C4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 на приобретение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носителей информации (приложение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>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приобретение </w:t>
      </w:r>
      <w:r w:rsidRPr="009C31C4">
        <w:rPr>
          <w:rFonts w:ascii="Times New Roman" w:hAnsi="Times New Roman" w:cs="Times New Roman"/>
          <w:sz w:val="24"/>
          <w:szCs w:val="24"/>
        </w:rPr>
        <w:t xml:space="preserve">канцелярских </w:t>
      </w:r>
      <w:r>
        <w:rPr>
          <w:rFonts w:ascii="Times New Roman" w:hAnsi="Times New Roman" w:cs="Times New Roman"/>
          <w:sz w:val="24"/>
          <w:szCs w:val="24"/>
        </w:rPr>
        <w:t>принадлежностей, хозяйственных товаров и принадлежностей (приложение № 8);</w:t>
      </w:r>
    </w:p>
    <w:p w:rsidR="009A46E5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="00FA2F20">
        <w:rPr>
          <w:rFonts w:ascii="Times New Roman" w:hAnsi="Times New Roman" w:cs="Times New Roman"/>
          <w:sz w:val="24"/>
          <w:szCs w:val="24"/>
        </w:rPr>
        <w:t xml:space="preserve"> на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="00FA2F20">
        <w:rPr>
          <w:rFonts w:ascii="Times New Roman" w:hAnsi="Times New Roman" w:cs="Times New Roman"/>
          <w:sz w:val="24"/>
          <w:szCs w:val="24"/>
        </w:rPr>
        <w:t>приобретение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образовательных услуг по профессиональной переподготовке и повышению квалификации (приложение № 9);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071D6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</w:t>
      </w:r>
      <w:r w:rsidRPr="00714453">
        <w:rPr>
          <w:rFonts w:ascii="Times New Roman" w:hAnsi="Times New Roman" w:cs="Times New Roman"/>
          <w:sz w:val="24"/>
          <w:szCs w:val="24"/>
        </w:rPr>
        <w:t xml:space="preserve">слуги, связанные с </w:t>
      </w:r>
      <w:r>
        <w:rPr>
          <w:rFonts w:ascii="Times New Roman" w:hAnsi="Times New Roman" w:cs="Times New Roman"/>
          <w:sz w:val="24"/>
          <w:szCs w:val="24"/>
        </w:rPr>
        <w:t>сопровождением справочно-правовых систем (приложение № 1</w:t>
      </w:r>
      <w:r w:rsidR="007D572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C071D6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л</w:t>
      </w:r>
      <w:r w:rsidR="009A46E5">
        <w:rPr>
          <w:rFonts w:ascii="Times New Roman" w:hAnsi="Times New Roman" w:cs="Times New Roman"/>
          <w:sz w:val="24"/>
          <w:szCs w:val="24"/>
        </w:rPr>
        <w:t>) нормативные затраты</w:t>
      </w:r>
      <w:r w:rsidR="009A46E5"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="009A46E5">
        <w:rPr>
          <w:rFonts w:ascii="Times New Roman" w:hAnsi="Times New Roman" w:cs="Times New Roman"/>
          <w:sz w:val="24"/>
          <w:szCs w:val="24"/>
        </w:rPr>
        <w:t>на услугу, связанную с изготовлением электронно-цифровых подписей (приложение № 1</w:t>
      </w:r>
      <w:r w:rsidR="007D572C">
        <w:rPr>
          <w:rFonts w:ascii="Times New Roman" w:hAnsi="Times New Roman" w:cs="Times New Roman"/>
          <w:sz w:val="24"/>
          <w:szCs w:val="24"/>
        </w:rPr>
        <w:t>1</w:t>
      </w:r>
      <w:r w:rsidR="009A46E5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C071D6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м</w:t>
      </w:r>
      <w:r w:rsidR="009A46E5">
        <w:rPr>
          <w:rFonts w:ascii="Times New Roman" w:hAnsi="Times New Roman" w:cs="Times New Roman"/>
          <w:sz w:val="24"/>
          <w:szCs w:val="24"/>
        </w:rPr>
        <w:t>) нормативные затраты</w:t>
      </w:r>
      <w:r w:rsidR="009A46E5"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="009A46E5">
        <w:rPr>
          <w:rFonts w:ascii="Times New Roman" w:hAnsi="Times New Roman" w:cs="Times New Roman"/>
          <w:sz w:val="24"/>
          <w:szCs w:val="24"/>
        </w:rPr>
        <w:t>на оплату  типографских работ и услуг за подачу объявлений в печатные издания (приложение № 1</w:t>
      </w:r>
      <w:r w:rsidR="007D572C">
        <w:rPr>
          <w:rFonts w:ascii="Times New Roman" w:hAnsi="Times New Roman" w:cs="Times New Roman"/>
          <w:sz w:val="24"/>
          <w:szCs w:val="24"/>
        </w:rPr>
        <w:t>2</w:t>
      </w:r>
      <w:r w:rsidR="009A46E5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C071D6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9A46E5">
        <w:rPr>
          <w:rFonts w:ascii="Times New Roman" w:hAnsi="Times New Roman" w:cs="Times New Roman"/>
          <w:sz w:val="24"/>
          <w:szCs w:val="24"/>
        </w:rPr>
        <w:t>) нормативные затраты на приобретение запасных частей для вычислительной техники (приложение № 1</w:t>
      </w:r>
      <w:r w:rsidR="007D572C">
        <w:rPr>
          <w:rFonts w:ascii="Times New Roman" w:hAnsi="Times New Roman" w:cs="Times New Roman"/>
          <w:sz w:val="24"/>
          <w:szCs w:val="24"/>
        </w:rPr>
        <w:t>3</w:t>
      </w:r>
      <w:r w:rsidR="009A46E5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C071D6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</w:t>
      </w:r>
      <w:r w:rsidR="009A46E5">
        <w:rPr>
          <w:rFonts w:ascii="Times New Roman" w:hAnsi="Times New Roman" w:cs="Times New Roman"/>
          <w:sz w:val="24"/>
          <w:szCs w:val="24"/>
        </w:rPr>
        <w:t>) нормативные затраты на приобретение мебели (приложение № 1</w:t>
      </w:r>
      <w:r w:rsidR="007D572C">
        <w:rPr>
          <w:rFonts w:ascii="Times New Roman" w:hAnsi="Times New Roman" w:cs="Times New Roman"/>
          <w:sz w:val="24"/>
          <w:szCs w:val="24"/>
        </w:rPr>
        <w:t>4</w:t>
      </w:r>
      <w:r w:rsidR="009A46E5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C071D6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="009A46E5">
        <w:rPr>
          <w:rFonts w:ascii="Times New Roman" w:hAnsi="Times New Roman" w:cs="Times New Roman"/>
          <w:sz w:val="24"/>
          <w:szCs w:val="24"/>
        </w:rPr>
        <w:t>) нормативные затраты на приобретение строител</w:t>
      </w:r>
      <w:r w:rsidR="007D572C">
        <w:rPr>
          <w:rFonts w:ascii="Times New Roman" w:hAnsi="Times New Roman" w:cs="Times New Roman"/>
          <w:sz w:val="24"/>
          <w:szCs w:val="24"/>
        </w:rPr>
        <w:t>ьных материалов (приложение № 15</w:t>
      </w:r>
      <w:r w:rsidR="009A46E5">
        <w:rPr>
          <w:rFonts w:ascii="Times New Roman" w:hAnsi="Times New Roman" w:cs="Times New Roman"/>
          <w:sz w:val="24"/>
          <w:szCs w:val="24"/>
        </w:rPr>
        <w:t>);</w:t>
      </w:r>
    </w:p>
    <w:p w:rsidR="005F6E29" w:rsidRDefault="005F6E29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5F6E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нормативные затраты на приобретение электротоваров (приложение № 15).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2. Нормативные затраты применяются для обоснования объекта з</w:t>
      </w:r>
      <w:r>
        <w:rPr>
          <w:rFonts w:ascii="Times New Roman" w:hAnsi="Times New Roman" w:cs="Times New Roman"/>
          <w:sz w:val="24"/>
          <w:szCs w:val="24"/>
        </w:rPr>
        <w:t>акупки и (или) объектов закупки финансового управления</w:t>
      </w:r>
      <w:r w:rsidRPr="009C31C4">
        <w:rPr>
          <w:rFonts w:ascii="Times New Roman" w:hAnsi="Times New Roman" w:cs="Times New Roman"/>
          <w:sz w:val="24"/>
          <w:szCs w:val="24"/>
        </w:rPr>
        <w:t>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 xml:space="preserve"> 3. Общий объем затрат, связанных с закупкой товаров, работ, услуг, рассчитанный на основе нормативных затрат, не может превышать объем доведенных </w:t>
      </w:r>
      <w:r>
        <w:rPr>
          <w:rFonts w:ascii="Times New Roman" w:hAnsi="Times New Roman" w:cs="Times New Roman"/>
          <w:sz w:val="24"/>
          <w:szCs w:val="24"/>
        </w:rPr>
        <w:t>финансовому управлению</w:t>
      </w:r>
      <w:r w:rsidRPr="009C31C4">
        <w:rPr>
          <w:rFonts w:ascii="Times New Roman" w:hAnsi="Times New Roman" w:cs="Times New Roman"/>
          <w:sz w:val="24"/>
          <w:szCs w:val="24"/>
        </w:rPr>
        <w:t xml:space="preserve"> лимитов бюджетных обязательств на закупку товаров, работ, услуг в рамках исполнения районного бюджета.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При определении нормативных затрат </w:t>
      </w:r>
      <w:r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 xml:space="preserve"> применяет национальные стандарты, технические регламенты, технические условия и иные документы, а также учитывает регулируемые цены (тарифы).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4. </w:t>
      </w:r>
      <w:r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 xml:space="preserve"> разрабатывает и утверждает нормативы количества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цены товаров, работ, услуг, в том числе сгруппированных по должностям работников и (или) категориям должностей работников.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5. Количество планируемых к приобретению товаров, (основных средств и материальных запасов) определяется с учетом фактического наличия количе</w:t>
      </w:r>
      <w:r>
        <w:rPr>
          <w:rFonts w:ascii="Times New Roman" w:hAnsi="Times New Roman" w:cs="Times New Roman"/>
          <w:sz w:val="24"/>
          <w:szCs w:val="24"/>
        </w:rPr>
        <w:t>ства, учитываемых на балансе финансового управления</w:t>
      </w:r>
      <w:r w:rsidRPr="009C31C4">
        <w:rPr>
          <w:rFonts w:ascii="Times New Roman" w:hAnsi="Times New Roman" w:cs="Times New Roman"/>
          <w:sz w:val="24"/>
          <w:szCs w:val="24"/>
        </w:rPr>
        <w:t>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6.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7.Финансовым управлением</w:t>
      </w:r>
      <w:r w:rsidRPr="009C31C4">
        <w:rPr>
          <w:rFonts w:ascii="Times New Roman" w:hAnsi="Times New Roman" w:cs="Times New Roman"/>
          <w:sz w:val="24"/>
          <w:szCs w:val="24"/>
        </w:rPr>
        <w:t xml:space="preserve"> устанавливается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</w:t>
      </w:r>
      <w:r w:rsidRPr="009C31C4">
        <w:rPr>
          <w:rFonts w:ascii="Times New Roman" w:hAnsi="Times New Roman" w:cs="Times New Roman"/>
          <w:sz w:val="24"/>
          <w:szCs w:val="24"/>
        </w:rPr>
        <w:t>. Нормативные затраты подлежат размещению в единой информационной системе в сфере закупок.</w:t>
      </w:r>
    </w:p>
    <w:p w:rsidR="009A46E5" w:rsidRPr="00837F22" w:rsidRDefault="009A46E5" w:rsidP="009A46E5">
      <w:pPr>
        <w:ind w:firstLine="426"/>
        <w:jc w:val="both"/>
      </w:pPr>
      <w:r w:rsidRPr="007C5D41">
        <w:t xml:space="preserve">    </w:t>
      </w:r>
      <w:r>
        <w:t>9</w:t>
      </w:r>
      <w:r w:rsidRPr="007C5D41">
        <w:t xml:space="preserve">. Параметры нормативов, определенные в приложениях к нормативным </w:t>
      </w:r>
      <w:r>
        <w:t>затратам на обеспечение функций финансового управления</w:t>
      </w:r>
      <w:r w:rsidRPr="007C5D41">
        <w:t xml:space="preserve"> могут быть изменены (дополнены) по приказу начальника</w:t>
      </w:r>
      <w:r w:rsidRPr="00725844">
        <w:t xml:space="preserve"> </w:t>
      </w:r>
      <w:r>
        <w:t>финансового управления</w:t>
      </w:r>
      <w:r w:rsidRPr="007C5D41">
        <w:t>. При этом закупка товаров, работ, услуг осуществляется в пределах доведенных лимитов бюджетных обязательств на обеспечение деятельности</w:t>
      </w:r>
      <w:r w:rsidRPr="00725844">
        <w:t xml:space="preserve"> </w:t>
      </w:r>
      <w:r>
        <w:t>финансового управления</w:t>
      </w:r>
      <w:r w:rsidRPr="007C5D41">
        <w:t>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84DF8" w:rsidRDefault="00A84DF8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84DF8" w:rsidRDefault="00A84DF8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84DF8" w:rsidRDefault="00A84DF8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84DF8" w:rsidRDefault="00A84DF8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84DF8" w:rsidRDefault="00A84DF8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84DF8" w:rsidRPr="009C31C4" w:rsidRDefault="00A84DF8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7D572C" w:rsidRDefault="007D572C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7D572C" w:rsidRDefault="007D572C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7D572C" w:rsidRDefault="007D572C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7D572C" w:rsidRDefault="007D572C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E4506C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</w:t>
      </w:r>
      <w:r w:rsidR="00E4506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C31C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9A46E5" w:rsidRPr="009C31C4" w:rsidRDefault="009A46E5" w:rsidP="00E4506C">
      <w:pPr>
        <w:pStyle w:val="ConsNonformat"/>
        <w:widowControl/>
        <w:tabs>
          <w:tab w:val="left" w:pos="583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услуги связи: абонентская плата, повременная оплата местных, междугородних и международных телефонных соединений. </w:t>
      </w:r>
    </w:p>
    <w:p w:rsidR="009A46E5" w:rsidRPr="000E1227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E122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A46E5" w:rsidRPr="009C31C4" w:rsidRDefault="009A46E5" w:rsidP="009A46E5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9747" w:type="dxa"/>
        <w:tblLayout w:type="fixed"/>
        <w:tblLook w:val="04A0"/>
      </w:tblPr>
      <w:tblGrid>
        <w:gridCol w:w="445"/>
        <w:gridCol w:w="2215"/>
        <w:gridCol w:w="1535"/>
        <w:gridCol w:w="2150"/>
        <w:gridCol w:w="1275"/>
        <w:gridCol w:w="2127"/>
      </w:tblGrid>
      <w:tr w:rsidR="009A46E5" w:rsidRPr="00BA79FA" w:rsidTr="00623ADD">
        <w:tc>
          <w:tcPr>
            <w:tcW w:w="44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BA79FA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BA79FA">
              <w:rPr>
                <w:b/>
                <w:sz w:val="18"/>
                <w:szCs w:val="18"/>
              </w:rPr>
              <w:t>/</w:t>
            </w:r>
            <w:proofErr w:type="spellStart"/>
            <w:r w:rsidRPr="00BA79FA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1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Количество абонентских номеров для передачи голосовой информации, используемых для местных, междугородних, внутризоновых телефонных соединений</w:t>
            </w:r>
          </w:p>
        </w:tc>
        <w:tc>
          <w:tcPr>
            <w:tcW w:w="2150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Продолжительность телефонных соединений в месяц в расчете на все абонентские номера для передачи голосовой информации</w:t>
            </w:r>
            <w:r>
              <w:rPr>
                <w:b/>
                <w:sz w:val="18"/>
                <w:szCs w:val="18"/>
              </w:rPr>
              <w:t>, скорость доступа к сети Интернет</w:t>
            </w:r>
          </w:p>
        </w:tc>
        <w:tc>
          <w:tcPr>
            <w:tcW w:w="127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услуги в месяц на все абонентские номера, руб.</w:t>
            </w:r>
          </w:p>
        </w:tc>
        <w:tc>
          <w:tcPr>
            <w:tcW w:w="2127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годовых  з</w:t>
            </w:r>
            <w:r w:rsidRPr="00BA79FA">
              <w:rPr>
                <w:b/>
                <w:sz w:val="18"/>
                <w:szCs w:val="18"/>
              </w:rPr>
              <w:t xml:space="preserve">атрат </w:t>
            </w:r>
          </w:p>
        </w:tc>
      </w:tr>
      <w:tr w:rsidR="009A46E5" w:rsidRPr="00BA79FA" w:rsidTr="00623ADD">
        <w:trPr>
          <w:trHeight w:val="345"/>
        </w:trPr>
        <w:tc>
          <w:tcPr>
            <w:tcW w:w="9747" w:type="dxa"/>
            <w:gridSpan w:val="6"/>
          </w:tcPr>
          <w:p w:rsidR="009A46E5" w:rsidRPr="000E1227" w:rsidRDefault="009A46E5" w:rsidP="00623ADD">
            <w:r w:rsidRPr="000E1227">
              <w:t>Все должности</w:t>
            </w:r>
          </w:p>
        </w:tc>
      </w:tr>
      <w:tr w:rsidR="009A46E5" w:rsidRPr="009C31C4" w:rsidTr="00623ADD">
        <w:tc>
          <w:tcPr>
            <w:tcW w:w="445" w:type="dxa"/>
          </w:tcPr>
          <w:p w:rsidR="009A46E5" w:rsidRPr="009C31C4" w:rsidRDefault="009A46E5" w:rsidP="00623ADD">
            <w:r>
              <w:t>1</w:t>
            </w:r>
          </w:p>
        </w:tc>
        <w:tc>
          <w:tcPr>
            <w:tcW w:w="2215" w:type="dxa"/>
          </w:tcPr>
          <w:p w:rsidR="009A46E5" w:rsidRDefault="009A46E5" w:rsidP="00623ADD">
            <w:r>
              <w:t>Абонентская плата</w:t>
            </w:r>
          </w:p>
        </w:tc>
        <w:tc>
          <w:tcPr>
            <w:tcW w:w="1535" w:type="dxa"/>
          </w:tcPr>
          <w:p w:rsidR="009A46E5" w:rsidRPr="009C31C4" w:rsidRDefault="009A46E5" w:rsidP="00623ADD">
            <w:pPr>
              <w:jc w:val="center"/>
            </w:pPr>
            <w:r>
              <w:t>5</w:t>
            </w:r>
          </w:p>
        </w:tc>
        <w:tc>
          <w:tcPr>
            <w:tcW w:w="2150" w:type="dxa"/>
          </w:tcPr>
          <w:p w:rsidR="009A46E5" w:rsidRPr="009C31C4" w:rsidRDefault="009A46E5" w:rsidP="00623ADD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75" w:type="dxa"/>
          </w:tcPr>
          <w:p w:rsidR="009A46E5" w:rsidRPr="009C31C4" w:rsidRDefault="00076A65" w:rsidP="00623ADD">
            <w:r>
              <w:t>Не более 1200</w:t>
            </w:r>
            <w:r w:rsidR="009A46E5">
              <w:t>,00</w:t>
            </w:r>
          </w:p>
        </w:tc>
        <w:tc>
          <w:tcPr>
            <w:tcW w:w="2127" w:type="dxa"/>
          </w:tcPr>
          <w:p w:rsidR="009A46E5" w:rsidRPr="009C31C4" w:rsidRDefault="009A46E5" w:rsidP="00623ADD">
            <w:r>
              <w:t>Н</w:t>
            </w:r>
            <w:r w:rsidRPr="009C31C4">
              <w:t xml:space="preserve">е более </w:t>
            </w:r>
            <w:r w:rsidR="00076A65">
              <w:t>14400</w:t>
            </w:r>
            <w:r>
              <w:t>,00</w:t>
            </w:r>
            <w:r w:rsidRPr="009C31C4">
              <w:t xml:space="preserve"> руб</w:t>
            </w:r>
            <w:r>
              <w:t>лей</w:t>
            </w:r>
            <w:r w:rsidRPr="009C31C4">
              <w:t xml:space="preserve"> </w:t>
            </w:r>
          </w:p>
        </w:tc>
      </w:tr>
      <w:tr w:rsidR="009A46E5" w:rsidRPr="009C31C4" w:rsidTr="00623ADD">
        <w:tc>
          <w:tcPr>
            <w:tcW w:w="445" w:type="dxa"/>
          </w:tcPr>
          <w:p w:rsidR="009A46E5" w:rsidRPr="009C31C4" w:rsidRDefault="009A46E5" w:rsidP="00623ADD">
            <w:r>
              <w:t>2</w:t>
            </w:r>
          </w:p>
        </w:tc>
        <w:tc>
          <w:tcPr>
            <w:tcW w:w="2215" w:type="dxa"/>
          </w:tcPr>
          <w:p w:rsidR="009A46E5" w:rsidRDefault="009A46E5" w:rsidP="00623ADD">
            <w:r>
              <w:t>Повременная оплата местных, междугородних и международных телефонных соединений</w:t>
            </w:r>
          </w:p>
        </w:tc>
        <w:tc>
          <w:tcPr>
            <w:tcW w:w="1535" w:type="dxa"/>
          </w:tcPr>
          <w:p w:rsidR="009A46E5" w:rsidRDefault="009A46E5" w:rsidP="00623ADD">
            <w:pPr>
              <w:jc w:val="center"/>
            </w:pPr>
            <w:r>
              <w:t xml:space="preserve">5  </w:t>
            </w:r>
          </w:p>
        </w:tc>
        <w:tc>
          <w:tcPr>
            <w:tcW w:w="2150" w:type="dxa"/>
          </w:tcPr>
          <w:p w:rsidR="009A46E5" w:rsidRPr="009C31C4" w:rsidRDefault="009A46E5" w:rsidP="00623ADD">
            <w:pPr>
              <w:jc w:val="center"/>
            </w:pPr>
            <w:r w:rsidRPr="009C31C4">
              <w:t xml:space="preserve">Не более </w:t>
            </w:r>
            <w:r>
              <w:t>2000</w:t>
            </w:r>
            <w:r w:rsidRPr="009C31C4">
              <w:t xml:space="preserve"> мин</w:t>
            </w:r>
          </w:p>
        </w:tc>
        <w:tc>
          <w:tcPr>
            <w:tcW w:w="1275" w:type="dxa"/>
          </w:tcPr>
          <w:p w:rsidR="009A46E5" w:rsidRPr="009C31C4" w:rsidRDefault="009A46E5" w:rsidP="00623ADD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2127" w:type="dxa"/>
          </w:tcPr>
          <w:p w:rsidR="009A46E5" w:rsidRPr="009C31C4" w:rsidRDefault="009A46E5" w:rsidP="00623ADD">
            <w:r>
              <w:t>Н</w:t>
            </w:r>
            <w:r w:rsidRPr="009C31C4">
              <w:t xml:space="preserve">е более </w:t>
            </w:r>
            <w:r w:rsidR="00076A65">
              <w:t>22600</w:t>
            </w:r>
            <w:r>
              <w:t>,00</w:t>
            </w:r>
            <w:r w:rsidRPr="009C31C4">
              <w:t xml:space="preserve"> руб</w:t>
            </w:r>
            <w:r>
              <w:t>лей</w:t>
            </w:r>
            <w:r w:rsidRPr="009C31C4">
              <w:t xml:space="preserve"> 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E4506C" w:rsidP="00E4506C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A46E5" w:rsidRPr="009C31C4">
        <w:rPr>
          <w:rFonts w:ascii="Times New Roman" w:hAnsi="Times New Roman" w:cs="Times New Roman"/>
          <w:sz w:val="24"/>
          <w:szCs w:val="24"/>
        </w:rPr>
        <w:t xml:space="preserve"> Приложение № </w:t>
      </w:r>
      <w:r w:rsidR="009A46E5">
        <w:rPr>
          <w:rFonts w:ascii="Times New Roman" w:hAnsi="Times New Roman" w:cs="Times New Roman"/>
          <w:sz w:val="24"/>
          <w:szCs w:val="24"/>
        </w:rPr>
        <w:t>2</w:t>
      </w:r>
    </w:p>
    <w:p w:rsidR="009A46E5" w:rsidRPr="009C31C4" w:rsidRDefault="009A46E5" w:rsidP="009A46E5">
      <w:pPr>
        <w:pStyle w:val="ConsNonformat"/>
        <w:widowControl/>
        <w:tabs>
          <w:tab w:val="left" w:pos="5529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 услуги доступа к сети Интернет</w:t>
      </w:r>
    </w:p>
    <w:p w:rsidR="009A46E5" w:rsidRPr="00727B2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B2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9A46E5" w:rsidRPr="009C31C4" w:rsidRDefault="009A46E5" w:rsidP="009A46E5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8212" w:type="dxa"/>
        <w:tblLayout w:type="fixed"/>
        <w:tblLook w:val="04A0"/>
      </w:tblPr>
      <w:tblGrid>
        <w:gridCol w:w="445"/>
        <w:gridCol w:w="2215"/>
        <w:gridCol w:w="2150"/>
        <w:gridCol w:w="1275"/>
        <w:gridCol w:w="2127"/>
      </w:tblGrid>
      <w:tr w:rsidR="009A46E5" w:rsidRPr="00BA79FA" w:rsidTr="00623ADD">
        <w:tc>
          <w:tcPr>
            <w:tcW w:w="44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BA79FA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BA79FA">
              <w:rPr>
                <w:b/>
                <w:sz w:val="18"/>
                <w:szCs w:val="18"/>
              </w:rPr>
              <w:t>/</w:t>
            </w:r>
            <w:proofErr w:type="spellStart"/>
            <w:r w:rsidRPr="00BA79FA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1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0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Скорость доступа к сети Интернет</w:t>
            </w:r>
          </w:p>
        </w:tc>
        <w:tc>
          <w:tcPr>
            <w:tcW w:w="127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услуги в месяц на все абонентские номера, руб.</w:t>
            </w:r>
          </w:p>
        </w:tc>
        <w:tc>
          <w:tcPr>
            <w:tcW w:w="2127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годовых  з</w:t>
            </w:r>
            <w:r w:rsidRPr="00BA79FA">
              <w:rPr>
                <w:b/>
                <w:sz w:val="18"/>
                <w:szCs w:val="18"/>
              </w:rPr>
              <w:t xml:space="preserve">атрат </w:t>
            </w:r>
          </w:p>
        </w:tc>
      </w:tr>
      <w:tr w:rsidR="009A46E5" w:rsidRPr="009C31C4" w:rsidTr="00623ADD">
        <w:tc>
          <w:tcPr>
            <w:tcW w:w="445" w:type="dxa"/>
          </w:tcPr>
          <w:p w:rsidR="009A46E5" w:rsidRDefault="009A46E5" w:rsidP="00623ADD">
            <w:r>
              <w:t>1</w:t>
            </w:r>
          </w:p>
        </w:tc>
        <w:tc>
          <w:tcPr>
            <w:tcW w:w="2215" w:type="dxa"/>
          </w:tcPr>
          <w:p w:rsidR="009A46E5" w:rsidRDefault="009A46E5" w:rsidP="00623ADD">
            <w:r>
              <w:t>Интернет</w:t>
            </w:r>
          </w:p>
        </w:tc>
        <w:tc>
          <w:tcPr>
            <w:tcW w:w="2150" w:type="dxa"/>
          </w:tcPr>
          <w:p w:rsidR="009A46E5" w:rsidRPr="009C31C4" w:rsidRDefault="009A46E5" w:rsidP="00623ADD">
            <w:pPr>
              <w:jc w:val="center"/>
            </w:pPr>
            <w:r>
              <w:t>Не менее 3 Мбит/</w:t>
            </w:r>
            <w:proofErr w:type="gramStart"/>
            <w:r>
              <w:t>с</w:t>
            </w:r>
            <w:proofErr w:type="gramEnd"/>
          </w:p>
        </w:tc>
        <w:tc>
          <w:tcPr>
            <w:tcW w:w="1275" w:type="dxa"/>
          </w:tcPr>
          <w:p w:rsidR="009A46E5" w:rsidRDefault="009A46E5" w:rsidP="00B601DF">
            <w:r>
              <w:t xml:space="preserve">Не более </w:t>
            </w:r>
            <w:r w:rsidR="00B601DF">
              <w:t>4047,02</w:t>
            </w:r>
          </w:p>
        </w:tc>
        <w:tc>
          <w:tcPr>
            <w:tcW w:w="2127" w:type="dxa"/>
          </w:tcPr>
          <w:p w:rsidR="009A46E5" w:rsidRDefault="00DE5831" w:rsidP="00B601DF">
            <w:r>
              <w:t xml:space="preserve">Не более </w:t>
            </w:r>
            <w:r w:rsidR="00B601DF">
              <w:t>46809,14</w:t>
            </w:r>
            <w:r w:rsidR="009A46E5">
              <w:t xml:space="preserve"> рублей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E4506C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0C5979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0C5979">
        <w:rPr>
          <w:rFonts w:ascii="Times New Roman" w:hAnsi="Times New Roman" w:cs="Times New Roman"/>
          <w:sz w:val="24"/>
          <w:szCs w:val="24"/>
        </w:rPr>
        <w:t xml:space="preserve">Приложение № 3 </w:t>
      </w:r>
    </w:p>
    <w:p w:rsidR="009A46E5" w:rsidRPr="000C5979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0C597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5979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597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5979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техническое обслуживание и </w:t>
      </w:r>
      <w:proofErr w:type="spellStart"/>
      <w:r w:rsidRPr="000C5979">
        <w:rPr>
          <w:rFonts w:ascii="Times New Roman" w:hAnsi="Times New Roman" w:cs="Times New Roman"/>
          <w:b/>
          <w:sz w:val="24"/>
          <w:szCs w:val="24"/>
          <w:u w:val="single"/>
        </w:rPr>
        <w:t>регламентно</w:t>
      </w:r>
      <w:proofErr w:type="spellEnd"/>
      <w:r w:rsidRPr="000C5979">
        <w:rPr>
          <w:rFonts w:ascii="Times New Roman" w:hAnsi="Times New Roman" w:cs="Times New Roman"/>
          <w:b/>
          <w:sz w:val="24"/>
          <w:szCs w:val="24"/>
          <w:u w:val="single"/>
        </w:rPr>
        <w:t xml:space="preserve"> - профилактический ремонт принтеров, многофункциональных устройств и сканера</w:t>
      </w:r>
      <w:r w:rsidRPr="000C59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C5979">
        <w:rPr>
          <w:rFonts w:ascii="Times New Roman" w:hAnsi="Times New Roman" w:cs="Times New Roman"/>
          <w:b/>
          <w:sz w:val="24"/>
          <w:szCs w:val="24"/>
          <w:u w:val="single"/>
        </w:rPr>
        <w:t>(оргтехники)</w:t>
      </w:r>
    </w:p>
    <w:p w:rsidR="009A46E5" w:rsidRPr="000C5979" w:rsidRDefault="009A46E5" w:rsidP="009A46E5">
      <w:pPr>
        <w:jc w:val="center"/>
      </w:pPr>
    </w:p>
    <w:tbl>
      <w:tblPr>
        <w:tblStyle w:val="af3"/>
        <w:tblW w:w="0" w:type="auto"/>
        <w:tblLook w:val="04A0"/>
      </w:tblPr>
      <w:tblGrid>
        <w:gridCol w:w="3369"/>
        <w:gridCol w:w="2126"/>
        <w:gridCol w:w="2977"/>
      </w:tblGrid>
      <w:tr w:rsidR="009A46E5" w:rsidRPr="000C5979" w:rsidTr="00623ADD">
        <w:tc>
          <w:tcPr>
            <w:tcW w:w="3369" w:type="dxa"/>
          </w:tcPr>
          <w:p w:rsidR="009A46E5" w:rsidRPr="000C5979" w:rsidRDefault="009A46E5" w:rsidP="00623ADD">
            <w:pPr>
              <w:jc w:val="center"/>
              <w:rPr>
                <w:b/>
                <w:sz w:val="22"/>
                <w:szCs w:val="22"/>
              </w:rPr>
            </w:pPr>
          </w:p>
          <w:p w:rsidR="009A46E5" w:rsidRPr="000C5979" w:rsidRDefault="009A46E5" w:rsidP="00623ADD">
            <w:pPr>
              <w:jc w:val="center"/>
              <w:rPr>
                <w:b/>
                <w:sz w:val="22"/>
                <w:szCs w:val="22"/>
              </w:rPr>
            </w:pPr>
            <w:r w:rsidRPr="000C5979">
              <w:rPr>
                <w:b/>
                <w:sz w:val="22"/>
                <w:szCs w:val="22"/>
              </w:rPr>
              <w:t>Наименование услуги</w:t>
            </w:r>
          </w:p>
        </w:tc>
        <w:tc>
          <w:tcPr>
            <w:tcW w:w="2126" w:type="dxa"/>
          </w:tcPr>
          <w:p w:rsidR="009A46E5" w:rsidRPr="000C5979" w:rsidRDefault="009A46E5" w:rsidP="00623ADD">
            <w:pPr>
              <w:jc w:val="center"/>
              <w:rPr>
                <w:b/>
                <w:sz w:val="22"/>
                <w:szCs w:val="22"/>
              </w:rPr>
            </w:pPr>
            <w:r w:rsidRPr="000C5979">
              <w:rPr>
                <w:b/>
                <w:sz w:val="22"/>
                <w:szCs w:val="22"/>
              </w:rPr>
              <w:t>Количество единиц услуги в год</w:t>
            </w:r>
          </w:p>
        </w:tc>
        <w:tc>
          <w:tcPr>
            <w:tcW w:w="2977" w:type="dxa"/>
          </w:tcPr>
          <w:p w:rsidR="009A46E5" w:rsidRPr="000C5979" w:rsidRDefault="009A46E5" w:rsidP="00623ADD">
            <w:pPr>
              <w:jc w:val="center"/>
              <w:rPr>
                <w:b/>
                <w:sz w:val="22"/>
                <w:szCs w:val="22"/>
              </w:rPr>
            </w:pPr>
          </w:p>
          <w:p w:rsidR="009A46E5" w:rsidRPr="000C5979" w:rsidRDefault="009A46E5" w:rsidP="00623ADD">
            <w:pPr>
              <w:jc w:val="center"/>
              <w:rPr>
                <w:b/>
                <w:sz w:val="22"/>
                <w:szCs w:val="22"/>
              </w:rPr>
            </w:pPr>
            <w:r w:rsidRPr="000C5979">
              <w:rPr>
                <w:b/>
                <w:sz w:val="22"/>
                <w:szCs w:val="22"/>
              </w:rPr>
              <w:t>Стоимость 1 услуги</w:t>
            </w:r>
          </w:p>
        </w:tc>
      </w:tr>
      <w:tr w:rsidR="009A46E5" w:rsidRPr="000C5979" w:rsidTr="00623ADD">
        <w:tc>
          <w:tcPr>
            <w:tcW w:w="8472" w:type="dxa"/>
            <w:gridSpan w:val="3"/>
          </w:tcPr>
          <w:p w:rsidR="009A46E5" w:rsidRPr="000C5979" w:rsidRDefault="009A46E5" w:rsidP="00623ADD">
            <w:r w:rsidRPr="000C5979">
              <w:t>Все должности</w:t>
            </w:r>
          </w:p>
        </w:tc>
      </w:tr>
      <w:tr w:rsidR="009A46E5" w:rsidRPr="000C5979" w:rsidTr="00623ADD">
        <w:tc>
          <w:tcPr>
            <w:tcW w:w="3369" w:type="dxa"/>
          </w:tcPr>
          <w:p w:rsidR="009A46E5" w:rsidRPr="000C5979" w:rsidRDefault="009A46E5" w:rsidP="00623ADD">
            <w:r w:rsidRPr="000C5979">
              <w:t>Заправка картриджей для принтеров</w:t>
            </w:r>
          </w:p>
        </w:tc>
        <w:tc>
          <w:tcPr>
            <w:tcW w:w="2126" w:type="dxa"/>
          </w:tcPr>
          <w:p w:rsidR="009A46E5" w:rsidRPr="000C5979" w:rsidRDefault="009A46E5" w:rsidP="00623ADD">
            <w:pPr>
              <w:jc w:val="center"/>
            </w:pPr>
            <w:r w:rsidRPr="000C5979">
              <w:t xml:space="preserve">Не более 60 единиц  </w:t>
            </w:r>
          </w:p>
        </w:tc>
        <w:tc>
          <w:tcPr>
            <w:tcW w:w="2977" w:type="dxa"/>
          </w:tcPr>
          <w:p w:rsidR="009A46E5" w:rsidRPr="000C5979" w:rsidRDefault="00BF53C1" w:rsidP="00572217">
            <w:pPr>
              <w:jc w:val="center"/>
            </w:pPr>
            <w:r w:rsidRPr="000C5979">
              <w:t xml:space="preserve">Не более </w:t>
            </w:r>
            <w:r w:rsidR="00572217" w:rsidRPr="000C5979">
              <w:t>10</w:t>
            </w:r>
            <w:r w:rsidRPr="000C5979">
              <w:t>00</w:t>
            </w:r>
            <w:r w:rsidR="009A46E5" w:rsidRPr="000C5979">
              <w:t xml:space="preserve"> рублей</w:t>
            </w:r>
          </w:p>
        </w:tc>
      </w:tr>
      <w:tr w:rsidR="009A46E5" w:rsidRPr="000C5979" w:rsidTr="00623ADD">
        <w:tc>
          <w:tcPr>
            <w:tcW w:w="3369" w:type="dxa"/>
          </w:tcPr>
          <w:p w:rsidR="009A46E5" w:rsidRPr="000C5979" w:rsidRDefault="009A46E5" w:rsidP="00623ADD">
            <w:r w:rsidRPr="000C5979">
              <w:t>Ремонт картриджей</w:t>
            </w:r>
          </w:p>
        </w:tc>
        <w:tc>
          <w:tcPr>
            <w:tcW w:w="2126" w:type="dxa"/>
          </w:tcPr>
          <w:p w:rsidR="009A46E5" w:rsidRPr="000C5979" w:rsidRDefault="009A46E5" w:rsidP="00623ADD">
            <w:pPr>
              <w:jc w:val="center"/>
            </w:pPr>
            <w:r w:rsidRPr="000C5979">
              <w:t>Не более 13 единиц</w:t>
            </w:r>
          </w:p>
        </w:tc>
        <w:tc>
          <w:tcPr>
            <w:tcW w:w="2977" w:type="dxa"/>
          </w:tcPr>
          <w:p w:rsidR="009A46E5" w:rsidRPr="000C5979" w:rsidRDefault="009A46E5" w:rsidP="00572217">
            <w:pPr>
              <w:jc w:val="center"/>
            </w:pPr>
            <w:r w:rsidRPr="000C5979">
              <w:t xml:space="preserve">Не более </w:t>
            </w:r>
            <w:r w:rsidR="00572217" w:rsidRPr="000C5979">
              <w:t>2</w:t>
            </w:r>
            <w:r w:rsidRPr="000C5979">
              <w:t>000 рублей</w:t>
            </w:r>
          </w:p>
        </w:tc>
      </w:tr>
      <w:tr w:rsidR="009A46E5" w:rsidRPr="000C5979" w:rsidTr="00623ADD">
        <w:tc>
          <w:tcPr>
            <w:tcW w:w="3369" w:type="dxa"/>
          </w:tcPr>
          <w:p w:rsidR="009A46E5" w:rsidRPr="000C5979" w:rsidRDefault="009A46E5" w:rsidP="00623ADD">
            <w:r w:rsidRPr="000C5979">
              <w:t>Ремонт принтеров</w:t>
            </w:r>
          </w:p>
        </w:tc>
        <w:tc>
          <w:tcPr>
            <w:tcW w:w="2126" w:type="dxa"/>
          </w:tcPr>
          <w:p w:rsidR="009A46E5" w:rsidRPr="000C5979" w:rsidRDefault="009A46E5" w:rsidP="00623ADD">
            <w:pPr>
              <w:jc w:val="center"/>
            </w:pPr>
            <w:r w:rsidRPr="000C5979">
              <w:t>Не более 13 единиц</w:t>
            </w:r>
          </w:p>
        </w:tc>
        <w:tc>
          <w:tcPr>
            <w:tcW w:w="2977" w:type="dxa"/>
          </w:tcPr>
          <w:p w:rsidR="009A46E5" w:rsidRPr="000C5979" w:rsidRDefault="009A46E5" w:rsidP="00623ADD">
            <w:pPr>
              <w:jc w:val="center"/>
            </w:pPr>
            <w:r w:rsidRPr="000C5979">
              <w:t xml:space="preserve">Не более </w:t>
            </w:r>
            <w:r w:rsidR="00572217" w:rsidRPr="000C5979">
              <w:t>3</w:t>
            </w:r>
            <w:r w:rsidRPr="000C5979">
              <w:t>000 рублей</w:t>
            </w:r>
          </w:p>
          <w:p w:rsidR="009A46E5" w:rsidRPr="000C5979" w:rsidRDefault="009A46E5" w:rsidP="00623ADD">
            <w:pPr>
              <w:jc w:val="center"/>
            </w:pPr>
          </w:p>
        </w:tc>
      </w:tr>
      <w:tr w:rsidR="009A46E5" w:rsidRPr="000C5979" w:rsidTr="00623ADD">
        <w:tc>
          <w:tcPr>
            <w:tcW w:w="3369" w:type="dxa"/>
          </w:tcPr>
          <w:p w:rsidR="009A46E5" w:rsidRPr="000C5979" w:rsidRDefault="009A46E5" w:rsidP="00623ADD">
            <w:r w:rsidRPr="000C5979">
              <w:t>Ремонт многофункционального устройства</w:t>
            </w:r>
          </w:p>
        </w:tc>
        <w:tc>
          <w:tcPr>
            <w:tcW w:w="2126" w:type="dxa"/>
          </w:tcPr>
          <w:p w:rsidR="009A46E5" w:rsidRPr="000C5979" w:rsidRDefault="009A46E5" w:rsidP="00623ADD">
            <w:pPr>
              <w:jc w:val="center"/>
            </w:pPr>
            <w:r w:rsidRPr="000C5979">
              <w:t>Не более 2 единиц</w:t>
            </w:r>
          </w:p>
        </w:tc>
        <w:tc>
          <w:tcPr>
            <w:tcW w:w="2977" w:type="dxa"/>
          </w:tcPr>
          <w:p w:rsidR="009A46E5" w:rsidRPr="000C5979" w:rsidRDefault="009A46E5" w:rsidP="00623ADD">
            <w:pPr>
              <w:jc w:val="center"/>
            </w:pPr>
            <w:r w:rsidRPr="000C5979">
              <w:t>Не более 3000 рублей</w:t>
            </w:r>
          </w:p>
          <w:p w:rsidR="009A46E5" w:rsidRPr="000C5979" w:rsidRDefault="009A46E5" w:rsidP="00623ADD">
            <w:pPr>
              <w:jc w:val="center"/>
            </w:pPr>
          </w:p>
        </w:tc>
      </w:tr>
      <w:tr w:rsidR="009A46E5" w:rsidRPr="00B02D63" w:rsidTr="00623ADD">
        <w:tc>
          <w:tcPr>
            <w:tcW w:w="3369" w:type="dxa"/>
          </w:tcPr>
          <w:p w:rsidR="009A46E5" w:rsidRPr="000C5979" w:rsidRDefault="009A46E5" w:rsidP="00623ADD">
            <w:r w:rsidRPr="000C5979">
              <w:t>Ремонт сканера</w:t>
            </w:r>
          </w:p>
        </w:tc>
        <w:tc>
          <w:tcPr>
            <w:tcW w:w="2126" w:type="dxa"/>
          </w:tcPr>
          <w:p w:rsidR="009A46E5" w:rsidRPr="000C5979" w:rsidRDefault="00572217" w:rsidP="00623ADD">
            <w:pPr>
              <w:jc w:val="center"/>
            </w:pPr>
            <w:r w:rsidRPr="000C5979">
              <w:t>Не более 2</w:t>
            </w:r>
            <w:r w:rsidR="009A46E5" w:rsidRPr="000C5979">
              <w:t xml:space="preserve"> единиц</w:t>
            </w:r>
          </w:p>
        </w:tc>
        <w:tc>
          <w:tcPr>
            <w:tcW w:w="2977" w:type="dxa"/>
          </w:tcPr>
          <w:p w:rsidR="009A46E5" w:rsidRDefault="009A46E5" w:rsidP="00572217">
            <w:pPr>
              <w:jc w:val="center"/>
            </w:pPr>
            <w:r w:rsidRPr="000C5979">
              <w:t xml:space="preserve">Не более </w:t>
            </w:r>
            <w:r w:rsidR="00572217" w:rsidRPr="000C5979">
              <w:t>3</w:t>
            </w:r>
            <w:r w:rsidRPr="000C5979">
              <w:t>000 рублей</w:t>
            </w:r>
          </w:p>
        </w:tc>
      </w:tr>
    </w:tbl>
    <w:p w:rsidR="009A46E5" w:rsidRPr="009C31C4" w:rsidRDefault="009A46E5" w:rsidP="009A46E5">
      <w:pPr>
        <w:jc w:val="both"/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E4506C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134BE1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134BE1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9A46E5" w:rsidRPr="00134BE1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134BE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Pr="00134BE1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4BE1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134BE1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4BE1">
        <w:rPr>
          <w:rFonts w:ascii="Times New Roman" w:hAnsi="Times New Roman" w:cs="Times New Roman"/>
          <w:b/>
          <w:sz w:val="24"/>
          <w:szCs w:val="24"/>
          <w:u w:val="single"/>
        </w:rPr>
        <w:t>на услуги по сопровождению программного обеспечения и приобретению простых (неисключительных) лицензий на использование программного обеспечения</w:t>
      </w:r>
    </w:p>
    <w:p w:rsidR="009A46E5" w:rsidRPr="00134BE1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9"/>
        <w:gridCol w:w="3260"/>
        <w:gridCol w:w="2126"/>
        <w:gridCol w:w="2552"/>
      </w:tblGrid>
      <w:tr w:rsidR="009A46E5" w:rsidRPr="00134BE1" w:rsidTr="00623ADD">
        <w:tc>
          <w:tcPr>
            <w:tcW w:w="1487" w:type="dxa"/>
          </w:tcPr>
          <w:p w:rsidR="009A46E5" w:rsidRPr="00134BE1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4BE1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proofErr w:type="spellStart"/>
            <w:proofErr w:type="gramStart"/>
            <w:r w:rsidRPr="00134BE1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134BE1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134BE1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99" w:type="dxa"/>
            <w:gridSpan w:val="2"/>
          </w:tcPr>
          <w:p w:rsidR="009A46E5" w:rsidRPr="00134BE1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4BE1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программного обеспечения</w:t>
            </w:r>
          </w:p>
        </w:tc>
        <w:tc>
          <w:tcPr>
            <w:tcW w:w="2126" w:type="dxa"/>
          </w:tcPr>
          <w:p w:rsidR="009A46E5" w:rsidRPr="00134BE1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4BE1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134BE1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4BE1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обслуживания, руб.</w:t>
            </w:r>
          </w:p>
        </w:tc>
      </w:tr>
      <w:tr w:rsidR="009A46E5" w:rsidRPr="00134BE1" w:rsidTr="00623ADD">
        <w:tc>
          <w:tcPr>
            <w:tcW w:w="9464" w:type="dxa"/>
            <w:gridSpan w:val="5"/>
          </w:tcPr>
          <w:p w:rsidR="009A46E5" w:rsidRPr="00134BE1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Всего по Управлению</w:t>
            </w:r>
          </w:p>
        </w:tc>
      </w:tr>
      <w:tr w:rsidR="009A46E5" w:rsidRPr="00134BE1" w:rsidTr="00623ADD">
        <w:tc>
          <w:tcPr>
            <w:tcW w:w="9464" w:type="dxa"/>
            <w:gridSpan w:val="5"/>
          </w:tcPr>
          <w:p w:rsidR="009A46E5" w:rsidRPr="00134BE1" w:rsidRDefault="009A46E5" w:rsidP="00A93347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4BE1">
              <w:rPr>
                <w:rFonts w:ascii="Times New Roman" w:hAnsi="Times New Roman" w:cs="Times New Roman"/>
                <w:b/>
                <w:sz w:val="18"/>
                <w:szCs w:val="18"/>
              </w:rPr>
              <w:t>Услуги по сопровождению программного обеспечения</w:t>
            </w:r>
          </w:p>
        </w:tc>
      </w:tr>
      <w:tr w:rsidR="009A46E5" w:rsidRPr="00134BE1" w:rsidTr="00623ADD">
        <w:tc>
          <w:tcPr>
            <w:tcW w:w="1487" w:type="dxa"/>
          </w:tcPr>
          <w:p w:rsidR="009A46E5" w:rsidRPr="00134BE1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  <w:gridSpan w:val="2"/>
          </w:tcPr>
          <w:p w:rsidR="009A46E5" w:rsidRPr="00134BE1" w:rsidRDefault="009765AB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Система сдачи отчетности в электронном виде</w:t>
            </w:r>
          </w:p>
        </w:tc>
        <w:tc>
          <w:tcPr>
            <w:tcW w:w="2126" w:type="dxa"/>
          </w:tcPr>
          <w:p w:rsidR="009A46E5" w:rsidRPr="00134BE1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134BE1" w:rsidRDefault="009A46E5" w:rsidP="00076A65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Не более  4</w:t>
            </w:r>
            <w:r w:rsidR="00572217" w:rsidRPr="00134B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A46E5" w:rsidRPr="00134BE1" w:rsidTr="00623ADD">
        <w:tc>
          <w:tcPr>
            <w:tcW w:w="1487" w:type="dxa"/>
          </w:tcPr>
          <w:p w:rsidR="009A46E5" w:rsidRPr="00134BE1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9" w:type="dxa"/>
            <w:gridSpan w:val="2"/>
          </w:tcPr>
          <w:p w:rsidR="009A46E5" w:rsidRPr="00134BE1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Сопровождение программного комплекса «Бюджет-КС»</w:t>
            </w:r>
          </w:p>
        </w:tc>
        <w:tc>
          <w:tcPr>
            <w:tcW w:w="2126" w:type="dxa"/>
          </w:tcPr>
          <w:p w:rsidR="009A46E5" w:rsidRPr="00134BE1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134BE1" w:rsidRDefault="00DE5831" w:rsidP="00572217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572217" w:rsidRPr="00134BE1">
              <w:rPr>
                <w:rFonts w:ascii="Times New Roman" w:hAnsi="Times New Roman" w:cs="Times New Roman"/>
                <w:sz w:val="24"/>
                <w:szCs w:val="24"/>
              </w:rPr>
              <w:t>30720</w:t>
            </w:r>
            <w:r w:rsidR="009A46E5" w:rsidRPr="00134BE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A46E5" w:rsidRPr="009C31C4" w:rsidTr="00623ADD">
        <w:tc>
          <w:tcPr>
            <w:tcW w:w="1526" w:type="dxa"/>
            <w:gridSpan w:val="2"/>
          </w:tcPr>
          <w:p w:rsidR="009A46E5" w:rsidRPr="00134BE1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9A46E5" w:rsidRPr="00134BE1" w:rsidRDefault="009A46E5" w:rsidP="00A57324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Антивирус</w:t>
            </w:r>
            <w:r w:rsidR="009765AB" w:rsidRPr="00134BE1">
              <w:rPr>
                <w:rFonts w:ascii="Times New Roman" w:hAnsi="Times New Roman" w:cs="Times New Roman"/>
                <w:sz w:val="24"/>
                <w:szCs w:val="24"/>
              </w:rPr>
              <w:t>ное программное обеспечение</w:t>
            </w:r>
          </w:p>
        </w:tc>
        <w:tc>
          <w:tcPr>
            <w:tcW w:w="2126" w:type="dxa"/>
          </w:tcPr>
          <w:p w:rsidR="009A46E5" w:rsidRPr="00134BE1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9A46E5" w:rsidRPr="009C31C4" w:rsidRDefault="00572217" w:rsidP="00572217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20592</w:t>
            </w:r>
            <w:r w:rsidR="009A46E5" w:rsidRPr="00134B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46E5" w:rsidRPr="00134B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E349EA" w:rsidRDefault="009A46E5" w:rsidP="00DE5831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</w:t>
      </w:r>
      <w:r w:rsidRPr="00E349EA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9A46E5" w:rsidRPr="00E349EA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49EA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E349EA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49EA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рабочих станций (компьютеров персональных настольных)</w:t>
      </w:r>
    </w:p>
    <w:p w:rsidR="009A46E5" w:rsidRPr="00E349EA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9572" w:type="dxa"/>
        <w:tblLayout w:type="fixed"/>
        <w:tblLook w:val="04A0"/>
      </w:tblPr>
      <w:tblGrid>
        <w:gridCol w:w="534"/>
        <w:gridCol w:w="2105"/>
        <w:gridCol w:w="2005"/>
        <w:gridCol w:w="1701"/>
        <w:gridCol w:w="1631"/>
        <w:gridCol w:w="1596"/>
      </w:tblGrid>
      <w:tr w:rsidR="009A46E5" w:rsidRPr="00E349EA" w:rsidTr="00623ADD">
        <w:tc>
          <w:tcPr>
            <w:tcW w:w="534" w:type="dxa"/>
          </w:tcPr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9E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E349EA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E349EA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E349EA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05" w:type="dxa"/>
          </w:tcPr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9EA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005" w:type="dxa"/>
          </w:tcPr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9EA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рабочей станции</w:t>
            </w:r>
          </w:p>
        </w:tc>
        <w:tc>
          <w:tcPr>
            <w:tcW w:w="1701" w:type="dxa"/>
          </w:tcPr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9E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рабочих станций</w:t>
            </w:r>
          </w:p>
        </w:tc>
        <w:tc>
          <w:tcPr>
            <w:tcW w:w="1631" w:type="dxa"/>
          </w:tcPr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9EA">
              <w:rPr>
                <w:rFonts w:ascii="Times New Roman" w:hAnsi="Times New Roman" w:cs="Times New Roman"/>
                <w:b/>
                <w:sz w:val="18"/>
                <w:szCs w:val="18"/>
              </w:rPr>
              <w:t>Срок эксплуатации</w:t>
            </w:r>
          </w:p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9EA">
              <w:rPr>
                <w:rFonts w:ascii="Times New Roman" w:hAnsi="Times New Roman" w:cs="Times New Roman"/>
                <w:b/>
                <w:sz w:val="18"/>
                <w:szCs w:val="18"/>
              </w:rPr>
              <w:t>лет</w:t>
            </w:r>
          </w:p>
        </w:tc>
        <w:tc>
          <w:tcPr>
            <w:tcW w:w="1596" w:type="dxa"/>
          </w:tcPr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9EA">
              <w:rPr>
                <w:rFonts w:ascii="Times New Roman" w:hAnsi="Times New Roman" w:cs="Times New Roman"/>
                <w:b/>
                <w:sz w:val="18"/>
                <w:szCs w:val="18"/>
              </w:rPr>
              <w:t>Стоимость затрат в год, руб.</w:t>
            </w:r>
          </w:p>
        </w:tc>
      </w:tr>
      <w:tr w:rsidR="009A46E5" w:rsidRPr="009C31C4" w:rsidTr="00623ADD">
        <w:tc>
          <w:tcPr>
            <w:tcW w:w="534" w:type="dxa"/>
          </w:tcPr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E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A46E5" w:rsidRPr="00E349EA" w:rsidRDefault="009A46E5" w:rsidP="00623ADD">
            <w:pPr>
              <w:pStyle w:val="ConsNonformat"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EA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EA">
              <w:rPr>
                <w:rFonts w:ascii="Times New Roman" w:hAnsi="Times New Roman" w:cs="Times New Roman"/>
                <w:sz w:val="24"/>
                <w:szCs w:val="24"/>
              </w:rPr>
              <w:t>Компьютер персональный настольный (Рабочая станция)</w:t>
            </w:r>
          </w:p>
        </w:tc>
        <w:tc>
          <w:tcPr>
            <w:tcW w:w="1701" w:type="dxa"/>
          </w:tcPr>
          <w:p w:rsidR="009A46E5" w:rsidRPr="00E349EA" w:rsidRDefault="009A46E5" w:rsidP="003612B5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E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3612B5" w:rsidRPr="00E349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349EA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1631" w:type="dxa"/>
          </w:tcPr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EA">
              <w:rPr>
                <w:rFonts w:ascii="Times New Roman" w:hAnsi="Times New Roman" w:cs="Times New Roman"/>
                <w:sz w:val="24"/>
                <w:szCs w:val="24"/>
              </w:rPr>
              <w:t>Не более 80000,00 руб.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11AFF" w:rsidRDefault="00611AFF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FD423C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FD423C"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9A46E5" w:rsidRPr="00FD423C" w:rsidRDefault="009A46E5" w:rsidP="009A46E5">
      <w:pPr>
        <w:jc w:val="right"/>
      </w:pPr>
    </w:p>
    <w:p w:rsidR="009A46E5" w:rsidRPr="00FD423C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D423C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FD423C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423C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мониторов, системных блоков, блоков бесперебойного питания</w:t>
      </w:r>
    </w:p>
    <w:p w:rsidR="009A46E5" w:rsidRPr="00FD423C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9572" w:type="dxa"/>
        <w:tblLayout w:type="fixed"/>
        <w:tblLook w:val="04A0"/>
      </w:tblPr>
      <w:tblGrid>
        <w:gridCol w:w="534"/>
        <w:gridCol w:w="2105"/>
        <w:gridCol w:w="2005"/>
        <w:gridCol w:w="1701"/>
        <w:gridCol w:w="1631"/>
        <w:gridCol w:w="1596"/>
      </w:tblGrid>
      <w:tr w:rsidR="009A46E5" w:rsidRPr="00FD423C" w:rsidTr="002A465A">
        <w:tc>
          <w:tcPr>
            <w:tcW w:w="534" w:type="dxa"/>
          </w:tcPr>
          <w:p w:rsidR="009A46E5" w:rsidRPr="00FD423C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42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D423C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FD423C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FD423C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05" w:type="dxa"/>
            <w:tcBorders>
              <w:bottom w:val="nil"/>
            </w:tcBorders>
          </w:tcPr>
          <w:p w:rsidR="009A46E5" w:rsidRPr="00FD423C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423C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005" w:type="dxa"/>
          </w:tcPr>
          <w:p w:rsidR="009A46E5" w:rsidRPr="00FD423C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42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701" w:type="dxa"/>
          </w:tcPr>
          <w:p w:rsidR="009A46E5" w:rsidRPr="00FD423C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42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</w:tc>
        <w:tc>
          <w:tcPr>
            <w:tcW w:w="1631" w:type="dxa"/>
          </w:tcPr>
          <w:p w:rsidR="009A46E5" w:rsidRPr="00FD423C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423C">
              <w:rPr>
                <w:rFonts w:ascii="Times New Roman" w:hAnsi="Times New Roman" w:cs="Times New Roman"/>
                <w:b/>
                <w:sz w:val="18"/>
                <w:szCs w:val="18"/>
              </w:rPr>
              <w:t>Срок эксплуатации лет</w:t>
            </w:r>
          </w:p>
        </w:tc>
        <w:tc>
          <w:tcPr>
            <w:tcW w:w="1596" w:type="dxa"/>
          </w:tcPr>
          <w:p w:rsidR="009A46E5" w:rsidRPr="00FD423C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423C">
              <w:rPr>
                <w:rFonts w:ascii="Times New Roman" w:hAnsi="Times New Roman" w:cs="Times New Roman"/>
                <w:b/>
                <w:sz w:val="18"/>
                <w:szCs w:val="18"/>
              </w:rPr>
              <w:t>Стоимость</w:t>
            </w:r>
            <w:r w:rsidR="005E55E5" w:rsidRPr="00FD42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 единицы</w:t>
            </w:r>
            <w:r w:rsidRPr="00FD423C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4E1EED" w:rsidRPr="00FD423C" w:rsidTr="002A465A">
        <w:tc>
          <w:tcPr>
            <w:tcW w:w="534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E1EED" w:rsidRPr="00FD423C" w:rsidRDefault="004E1EED" w:rsidP="00623ADD">
            <w:pPr>
              <w:pStyle w:val="ConsNonformat"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 w:val="restart"/>
            <w:tcBorders>
              <w:top w:val="nil"/>
            </w:tcBorders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4E1EED" w:rsidRPr="00FD423C" w:rsidRDefault="004E1EED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EED" w:rsidRPr="00FD423C" w:rsidRDefault="004E1EED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EED" w:rsidRPr="00FD423C" w:rsidRDefault="004E1EED" w:rsidP="004E1EE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1701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5 единиц  </w:t>
            </w:r>
          </w:p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Не более 10000,00 руб.</w:t>
            </w:r>
          </w:p>
        </w:tc>
      </w:tr>
      <w:tr w:rsidR="004E1EED" w:rsidRPr="00FD423C" w:rsidTr="00623ADD">
        <w:tc>
          <w:tcPr>
            <w:tcW w:w="534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5" w:type="dxa"/>
            <w:vMerge/>
          </w:tcPr>
          <w:p w:rsidR="004E1EED" w:rsidRPr="00FD423C" w:rsidRDefault="004E1EED" w:rsidP="00054C9B">
            <w:pPr>
              <w:pStyle w:val="ConsNonformat"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1701" w:type="dxa"/>
          </w:tcPr>
          <w:p w:rsidR="004E1EED" w:rsidRPr="00FD423C" w:rsidRDefault="004E1EED" w:rsidP="005E55E5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5 единиц  </w:t>
            </w:r>
          </w:p>
        </w:tc>
        <w:tc>
          <w:tcPr>
            <w:tcW w:w="1631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4E1EED" w:rsidRPr="00FD423C" w:rsidRDefault="004E1EED" w:rsidP="00BA0D1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Не более 56000,00руб.</w:t>
            </w:r>
          </w:p>
        </w:tc>
      </w:tr>
      <w:tr w:rsidR="004E1EED" w:rsidRPr="00FD423C" w:rsidTr="00623ADD">
        <w:tc>
          <w:tcPr>
            <w:tcW w:w="534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5" w:type="dxa"/>
            <w:vMerge/>
          </w:tcPr>
          <w:p w:rsidR="004E1EED" w:rsidRPr="00FD423C" w:rsidRDefault="004E1EED" w:rsidP="00054C9B">
            <w:pPr>
              <w:pStyle w:val="ConsNonformat"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Блок бесперебойного питания</w:t>
            </w:r>
          </w:p>
        </w:tc>
        <w:tc>
          <w:tcPr>
            <w:tcW w:w="1701" w:type="dxa"/>
          </w:tcPr>
          <w:p w:rsidR="004E1EED" w:rsidRPr="00FD423C" w:rsidRDefault="004E1EED" w:rsidP="00C86DF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5 единиц  </w:t>
            </w:r>
          </w:p>
        </w:tc>
        <w:tc>
          <w:tcPr>
            <w:tcW w:w="1631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4E1EED" w:rsidRPr="00FD423C" w:rsidRDefault="004E1EED" w:rsidP="00C86DF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Не более 7000,00 руб.</w:t>
            </w:r>
          </w:p>
        </w:tc>
      </w:tr>
      <w:tr w:rsidR="004E1EED" w:rsidRPr="009C31C4" w:rsidTr="00623ADD">
        <w:tc>
          <w:tcPr>
            <w:tcW w:w="534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5" w:type="dxa"/>
            <w:vMerge/>
          </w:tcPr>
          <w:p w:rsidR="004E1EED" w:rsidRPr="00FD423C" w:rsidRDefault="004E1EED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1701" w:type="dxa"/>
          </w:tcPr>
          <w:p w:rsidR="004E1EED" w:rsidRPr="00FD423C" w:rsidRDefault="004E1EED" w:rsidP="004E1EE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Не более 5 единиц</w:t>
            </w:r>
          </w:p>
        </w:tc>
        <w:tc>
          <w:tcPr>
            <w:tcW w:w="1631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4E1EED" w:rsidRPr="009C31C4" w:rsidRDefault="004E1EED" w:rsidP="004E1EE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Не более 15000,00 руб.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835"/>
        </w:tabs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7D572C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7817FC" w:rsidRDefault="009A46E5" w:rsidP="00054C9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7817FC">
        <w:rPr>
          <w:rFonts w:ascii="Times New Roman" w:hAnsi="Times New Roman" w:cs="Times New Roman"/>
          <w:sz w:val="24"/>
          <w:szCs w:val="24"/>
        </w:rPr>
        <w:t>Приложение № 7</w:t>
      </w:r>
    </w:p>
    <w:p w:rsidR="009A46E5" w:rsidRPr="007817FC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7817FC" w:rsidRDefault="009A46E5" w:rsidP="009A46E5">
      <w:pPr>
        <w:jc w:val="right"/>
        <w:rPr>
          <w:u w:val="single"/>
        </w:rPr>
      </w:pPr>
    </w:p>
    <w:p w:rsidR="009A46E5" w:rsidRPr="007817FC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17FC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7817FC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17FC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носителей информации</w:t>
      </w:r>
    </w:p>
    <w:p w:rsidR="009A46E5" w:rsidRPr="007817FC" w:rsidRDefault="009A46E5" w:rsidP="009A46E5">
      <w:pPr>
        <w:jc w:val="right"/>
      </w:pPr>
    </w:p>
    <w:tbl>
      <w:tblPr>
        <w:tblStyle w:val="af3"/>
        <w:tblW w:w="0" w:type="auto"/>
        <w:tblLook w:val="04A0"/>
      </w:tblPr>
      <w:tblGrid>
        <w:gridCol w:w="3190"/>
        <w:gridCol w:w="3190"/>
        <w:gridCol w:w="3191"/>
      </w:tblGrid>
      <w:tr w:rsidR="009A46E5" w:rsidRPr="007817FC" w:rsidTr="00623ADD">
        <w:tc>
          <w:tcPr>
            <w:tcW w:w="3190" w:type="dxa"/>
          </w:tcPr>
          <w:p w:rsidR="009A46E5" w:rsidRPr="007817FC" w:rsidRDefault="009A46E5" w:rsidP="00623ADD">
            <w:pPr>
              <w:rPr>
                <w:b/>
              </w:rPr>
            </w:pPr>
            <w:r w:rsidRPr="007817FC">
              <w:rPr>
                <w:b/>
              </w:rPr>
              <w:t>Тип носителя информации</w:t>
            </w:r>
          </w:p>
        </w:tc>
        <w:tc>
          <w:tcPr>
            <w:tcW w:w="3190" w:type="dxa"/>
          </w:tcPr>
          <w:p w:rsidR="009A46E5" w:rsidRPr="007817FC" w:rsidRDefault="009A46E5" w:rsidP="00623ADD">
            <w:pPr>
              <w:rPr>
                <w:b/>
              </w:rPr>
            </w:pPr>
            <w:r w:rsidRPr="007817FC">
              <w:rPr>
                <w:b/>
              </w:rPr>
              <w:t>Количество носителей информации и периодичность приобретения</w:t>
            </w:r>
          </w:p>
        </w:tc>
        <w:tc>
          <w:tcPr>
            <w:tcW w:w="3191" w:type="dxa"/>
          </w:tcPr>
          <w:p w:rsidR="009A46E5" w:rsidRPr="007817FC" w:rsidRDefault="009A46E5" w:rsidP="00623ADD">
            <w:pPr>
              <w:rPr>
                <w:b/>
              </w:rPr>
            </w:pPr>
            <w:r w:rsidRPr="007817FC">
              <w:rPr>
                <w:b/>
              </w:rPr>
              <w:t>Цена 1 единицы носителя информации</w:t>
            </w:r>
          </w:p>
        </w:tc>
      </w:tr>
      <w:tr w:rsidR="009A46E5" w:rsidRPr="009C31C4" w:rsidTr="00623ADD">
        <w:tc>
          <w:tcPr>
            <w:tcW w:w="3190" w:type="dxa"/>
          </w:tcPr>
          <w:p w:rsidR="009A46E5" w:rsidRPr="007817FC" w:rsidRDefault="00C84254" w:rsidP="009F412F">
            <w:proofErr w:type="spellStart"/>
            <w:r w:rsidRPr="007817FC">
              <w:t>Флеш-память</w:t>
            </w:r>
            <w:proofErr w:type="spellEnd"/>
          </w:p>
        </w:tc>
        <w:tc>
          <w:tcPr>
            <w:tcW w:w="3190" w:type="dxa"/>
          </w:tcPr>
          <w:p w:rsidR="009A46E5" w:rsidRPr="007817FC" w:rsidRDefault="009A46E5" w:rsidP="009F412F">
            <w:r w:rsidRPr="007817FC">
              <w:t xml:space="preserve">Не более </w:t>
            </w:r>
            <w:r w:rsidR="009F412F" w:rsidRPr="007817FC">
              <w:t>5</w:t>
            </w:r>
            <w:r w:rsidRPr="007817FC">
              <w:t xml:space="preserve"> единиц в год</w:t>
            </w:r>
          </w:p>
        </w:tc>
        <w:tc>
          <w:tcPr>
            <w:tcW w:w="3191" w:type="dxa"/>
          </w:tcPr>
          <w:p w:rsidR="009A46E5" w:rsidRPr="004D0740" w:rsidRDefault="00C84254" w:rsidP="00623ADD">
            <w:r w:rsidRPr="007817FC">
              <w:t>Не более 10</w:t>
            </w:r>
            <w:r w:rsidR="009A46E5" w:rsidRPr="007817FC">
              <w:t>00,00 руб.</w:t>
            </w:r>
          </w:p>
        </w:tc>
      </w:tr>
    </w:tbl>
    <w:p w:rsidR="009A46E5" w:rsidRPr="009C31C4" w:rsidRDefault="009A46E5" w:rsidP="009A46E5">
      <w:pPr>
        <w:jc w:val="right"/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9A46E5" w:rsidRDefault="009A46E5" w:rsidP="007D572C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7D572C" w:rsidRDefault="007D572C" w:rsidP="007D572C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9A46E5" w:rsidRPr="00AD7E8C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43023E" w:rsidRDefault="009A46E5" w:rsidP="009A46E5">
      <w:pPr>
        <w:jc w:val="right"/>
      </w:pP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канцелярских принадлежностей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Pr="000B49A9" w:rsidRDefault="009A46E5" w:rsidP="009A46E5">
      <w:pPr>
        <w:jc w:val="right"/>
        <w:rPr>
          <w:highlight w:val="yellow"/>
        </w:rPr>
      </w:pPr>
    </w:p>
    <w:tbl>
      <w:tblPr>
        <w:tblStyle w:val="af3"/>
        <w:tblW w:w="9464" w:type="dxa"/>
        <w:tblLook w:val="04A0"/>
      </w:tblPr>
      <w:tblGrid>
        <w:gridCol w:w="675"/>
        <w:gridCol w:w="2694"/>
        <w:gridCol w:w="3260"/>
        <w:gridCol w:w="2835"/>
      </w:tblGrid>
      <w:tr w:rsidR="009A46E5" w:rsidRPr="0043023E" w:rsidTr="00623ADD">
        <w:tc>
          <w:tcPr>
            <w:tcW w:w="67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3023E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43023E">
              <w:rPr>
                <w:b/>
                <w:sz w:val="18"/>
                <w:szCs w:val="18"/>
              </w:rPr>
              <w:t>/</w:t>
            </w:r>
            <w:proofErr w:type="spellStart"/>
            <w:r w:rsidRPr="0043023E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694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Наименование канцелярских принадлежностей</w:t>
            </w:r>
          </w:p>
        </w:tc>
        <w:tc>
          <w:tcPr>
            <w:tcW w:w="3260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Количество канцелярских принадлежностей</w:t>
            </w:r>
            <w:r>
              <w:rPr>
                <w:b/>
                <w:sz w:val="18"/>
                <w:szCs w:val="18"/>
              </w:rPr>
              <w:t xml:space="preserve"> на 1 сотрудника </w:t>
            </w:r>
          </w:p>
        </w:tc>
        <w:tc>
          <w:tcPr>
            <w:tcW w:w="283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Цена приобретения единицы канцелярских принадлежностей</w:t>
            </w:r>
          </w:p>
        </w:tc>
      </w:tr>
      <w:tr w:rsidR="009A46E5" w:rsidRPr="001D06A6" w:rsidTr="00623ADD">
        <w:tc>
          <w:tcPr>
            <w:tcW w:w="9464" w:type="dxa"/>
            <w:gridSpan w:val="4"/>
          </w:tcPr>
          <w:p w:rsidR="009A46E5" w:rsidRPr="001D06A6" w:rsidRDefault="009A46E5" w:rsidP="00623ADD">
            <w:r w:rsidRPr="001D06A6">
              <w:t xml:space="preserve">Все должности </w:t>
            </w:r>
          </w:p>
        </w:tc>
      </w:tr>
      <w:tr w:rsidR="009A46E5" w:rsidRPr="000B49A9" w:rsidTr="00AD26A2">
        <w:tc>
          <w:tcPr>
            <w:tcW w:w="675" w:type="dxa"/>
            <w:vAlign w:val="center"/>
          </w:tcPr>
          <w:p w:rsidR="009A46E5" w:rsidRPr="0092519B" w:rsidRDefault="009A46E5" w:rsidP="00AD26A2">
            <w:r w:rsidRPr="0092519B">
              <w:t>1.</w:t>
            </w:r>
          </w:p>
        </w:tc>
        <w:tc>
          <w:tcPr>
            <w:tcW w:w="2694" w:type="dxa"/>
            <w:vAlign w:val="center"/>
          </w:tcPr>
          <w:p w:rsidR="009A46E5" w:rsidRPr="0092519B" w:rsidRDefault="009A46E5" w:rsidP="00AD26A2">
            <w:r w:rsidRPr="0092519B">
              <w:t>Ручка шариковая</w:t>
            </w:r>
          </w:p>
        </w:tc>
        <w:tc>
          <w:tcPr>
            <w:tcW w:w="3260" w:type="dxa"/>
            <w:vAlign w:val="center"/>
          </w:tcPr>
          <w:p w:rsidR="009A46E5" w:rsidRPr="0092519B" w:rsidRDefault="009A46E5" w:rsidP="00AD26A2">
            <w:r w:rsidRPr="0092519B">
              <w:t xml:space="preserve">Не более </w:t>
            </w:r>
            <w:r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100</w:t>
            </w:r>
            <w:r w:rsidRPr="0092519B">
              <w:t>,00 руб. за единицу</w:t>
            </w:r>
          </w:p>
        </w:tc>
      </w:tr>
      <w:tr w:rsidR="009A46E5" w:rsidRPr="000B49A9" w:rsidTr="00AD26A2">
        <w:tc>
          <w:tcPr>
            <w:tcW w:w="675" w:type="dxa"/>
            <w:vAlign w:val="center"/>
          </w:tcPr>
          <w:p w:rsidR="009A46E5" w:rsidRPr="0092519B" w:rsidRDefault="009A46E5" w:rsidP="00AD26A2">
            <w:r w:rsidRPr="0092519B">
              <w:t>2.</w:t>
            </w:r>
          </w:p>
        </w:tc>
        <w:tc>
          <w:tcPr>
            <w:tcW w:w="2694" w:type="dxa"/>
            <w:vAlign w:val="center"/>
          </w:tcPr>
          <w:p w:rsidR="009A46E5" w:rsidRPr="0092519B" w:rsidRDefault="009A46E5" w:rsidP="00AD26A2">
            <w:r w:rsidRPr="0092519B">
              <w:t>Карандаш простой (с ластиком/без ластика)</w:t>
            </w:r>
          </w:p>
        </w:tc>
        <w:tc>
          <w:tcPr>
            <w:tcW w:w="3260" w:type="dxa"/>
            <w:vAlign w:val="center"/>
          </w:tcPr>
          <w:p w:rsidR="009A46E5" w:rsidRPr="0092519B" w:rsidRDefault="009A46E5" w:rsidP="00AD26A2">
            <w:r w:rsidRPr="0092519B">
              <w:t xml:space="preserve">Не более </w:t>
            </w:r>
            <w:r>
              <w:t>4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 w:rsidR="00076A65">
              <w:t>40</w:t>
            </w:r>
            <w:r>
              <w:t>,00</w:t>
            </w:r>
            <w:r w:rsidRPr="0092519B">
              <w:t xml:space="preserve"> руб. за единицу</w:t>
            </w:r>
          </w:p>
        </w:tc>
      </w:tr>
      <w:tr w:rsidR="009A46E5" w:rsidRPr="000B49A9" w:rsidTr="00AD26A2">
        <w:tc>
          <w:tcPr>
            <w:tcW w:w="675" w:type="dxa"/>
            <w:vAlign w:val="center"/>
          </w:tcPr>
          <w:p w:rsidR="009A46E5" w:rsidRPr="0092519B" w:rsidRDefault="009A46E5" w:rsidP="00AD26A2">
            <w:r w:rsidRPr="0092519B">
              <w:t>3.</w:t>
            </w:r>
          </w:p>
        </w:tc>
        <w:tc>
          <w:tcPr>
            <w:tcW w:w="2694" w:type="dxa"/>
            <w:vAlign w:val="center"/>
          </w:tcPr>
          <w:p w:rsidR="009A46E5" w:rsidRPr="0092519B" w:rsidRDefault="009A46E5" w:rsidP="00AD26A2">
            <w:r w:rsidRPr="0092519B">
              <w:t>Ластик</w:t>
            </w:r>
          </w:p>
        </w:tc>
        <w:tc>
          <w:tcPr>
            <w:tcW w:w="3260" w:type="dxa"/>
            <w:vAlign w:val="center"/>
          </w:tcPr>
          <w:p w:rsidR="009A46E5" w:rsidRPr="0092519B" w:rsidRDefault="009A46E5" w:rsidP="00AD26A2">
            <w:r w:rsidRPr="0092519B">
              <w:t xml:space="preserve">Не более </w:t>
            </w:r>
            <w:r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C05D9B" w:rsidP="00623ADD">
            <w:r>
              <w:t>Не более 20</w:t>
            </w:r>
            <w:r w:rsidR="009A46E5">
              <w:t>,00</w:t>
            </w:r>
            <w:r w:rsidR="009A46E5" w:rsidRPr="0092519B">
              <w:t xml:space="preserve"> руб. за единицу</w:t>
            </w:r>
          </w:p>
        </w:tc>
      </w:tr>
      <w:tr w:rsidR="009A46E5" w:rsidRPr="000B49A9" w:rsidTr="00AD26A2">
        <w:tc>
          <w:tcPr>
            <w:tcW w:w="675" w:type="dxa"/>
            <w:vAlign w:val="center"/>
          </w:tcPr>
          <w:p w:rsidR="009A46E5" w:rsidRPr="00590772" w:rsidRDefault="009A46E5" w:rsidP="00AD26A2">
            <w:r w:rsidRPr="00590772">
              <w:t>4.</w:t>
            </w:r>
          </w:p>
        </w:tc>
        <w:tc>
          <w:tcPr>
            <w:tcW w:w="2694" w:type="dxa"/>
            <w:vAlign w:val="center"/>
          </w:tcPr>
          <w:p w:rsidR="009A46E5" w:rsidRPr="00590772" w:rsidRDefault="009A46E5" w:rsidP="00AD26A2">
            <w:r w:rsidRPr="00590772">
              <w:t>Корректирующая жидкость (штрих)</w:t>
            </w:r>
          </w:p>
        </w:tc>
        <w:tc>
          <w:tcPr>
            <w:tcW w:w="3260" w:type="dxa"/>
            <w:vAlign w:val="center"/>
          </w:tcPr>
          <w:p w:rsidR="009A46E5" w:rsidRPr="00590772" w:rsidRDefault="009A46E5" w:rsidP="00AD26A2">
            <w:r w:rsidRPr="00590772">
              <w:t xml:space="preserve">Не более </w:t>
            </w:r>
            <w:r>
              <w:t>2</w:t>
            </w:r>
            <w:r w:rsidRPr="00590772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623ADD">
            <w:r>
              <w:t>Не более 50</w:t>
            </w:r>
            <w:r w:rsidRPr="00590772">
              <w:t>,00 руб. за единицу</w:t>
            </w:r>
          </w:p>
        </w:tc>
      </w:tr>
      <w:tr w:rsidR="009A46E5" w:rsidRPr="000B49A9" w:rsidTr="00AD26A2">
        <w:tc>
          <w:tcPr>
            <w:tcW w:w="675" w:type="dxa"/>
            <w:vAlign w:val="center"/>
          </w:tcPr>
          <w:p w:rsidR="009A46E5" w:rsidRPr="00590772" w:rsidRDefault="009A46E5" w:rsidP="00AD26A2">
            <w:r w:rsidRPr="00590772">
              <w:t>5.</w:t>
            </w:r>
          </w:p>
        </w:tc>
        <w:tc>
          <w:tcPr>
            <w:tcW w:w="2694" w:type="dxa"/>
            <w:vAlign w:val="center"/>
          </w:tcPr>
          <w:p w:rsidR="009A46E5" w:rsidRPr="00590772" w:rsidRDefault="009A46E5" w:rsidP="00AD26A2">
            <w:r>
              <w:t>Картридж для факса</w:t>
            </w:r>
          </w:p>
        </w:tc>
        <w:tc>
          <w:tcPr>
            <w:tcW w:w="3260" w:type="dxa"/>
            <w:vAlign w:val="center"/>
          </w:tcPr>
          <w:p w:rsidR="009A46E5" w:rsidRPr="00590772" w:rsidRDefault="009A46E5" w:rsidP="00AD26A2">
            <w:r w:rsidRPr="00590772">
              <w:t xml:space="preserve">Не более </w:t>
            </w:r>
            <w:r>
              <w:t>3</w:t>
            </w:r>
            <w:r w:rsidRPr="00590772">
              <w:t xml:space="preserve"> единиц ежегодно</w:t>
            </w:r>
            <w:r>
              <w:t xml:space="preserve"> на финансовое управление</w:t>
            </w:r>
          </w:p>
        </w:tc>
        <w:tc>
          <w:tcPr>
            <w:tcW w:w="2835" w:type="dxa"/>
          </w:tcPr>
          <w:p w:rsidR="009A46E5" w:rsidRPr="00590772" w:rsidRDefault="009A46E5" w:rsidP="00623ADD">
            <w:r w:rsidRPr="00590772">
              <w:t xml:space="preserve">Не более </w:t>
            </w:r>
            <w:r w:rsidR="00076A65">
              <w:t>15</w:t>
            </w:r>
            <w:r>
              <w:t>00,00</w:t>
            </w:r>
            <w:r w:rsidRPr="00590772">
              <w:t xml:space="preserve"> руб. за единицу</w:t>
            </w:r>
          </w:p>
        </w:tc>
      </w:tr>
      <w:tr w:rsidR="009A46E5" w:rsidRPr="000B49A9" w:rsidTr="00AD26A2">
        <w:tc>
          <w:tcPr>
            <w:tcW w:w="675" w:type="dxa"/>
            <w:vAlign w:val="center"/>
          </w:tcPr>
          <w:p w:rsidR="009A46E5" w:rsidRPr="002A09AB" w:rsidRDefault="009A46E5" w:rsidP="00AD26A2">
            <w:r>
              <w:t>6</w:t>
            </w:r>
            <w:r w:rsidRPr="002A09AB">
              <w:t>.</w:t>
            </w:r>
          </w:p>
        </w:tc>
        <w:tc>
          <w:tcPr>
            <w:tcW w:w="2694" w:type="dxa"/>
            <w:vAlign w:val="center"/>
          </w:tcPr>
          <w:p w:rsidR="009A46E5" w:rsidRPr="002A09AB" w:rsidRDefault="009A46E5" w:rsidP="00AD26A2">
            <w:r w:rsidRPr="002A09AB">
              <w:t xml:space="preserve">Клей </w:t>
            </w:r>
          </w:p>
        </w:tc>
        <w:tc>
          <w:tcPr>
            <w:tcW w:w="3260" w:type="dxa"/>
            <w:vAlign w:val="center"/>
          </w:tcPr>
          <w:p w:rsidR="009A46E5" w:rsidRPr="002A09AB" w:rsidRDefault="009A46E5" w:rsidP="00AD26A2">
            <w:r w:rsidRPr="002A09AB">
              <w:t xml:space="preserve">Не более </w:t>
            </w:r>
            <w:r>
              <w:t>3</w:t>
            </w:r>
            <w:r w:rsidRPr="002A09AB">
              <w:t xml:space="preserve"> единиц</w:t>
            </w:r>
            <w:r>
              <w:t>ы</w:t>
            </w:r>
            <w:r w:rsidRPr="002A09AB">
              <w:t xml:space="preserve"> ежегодно </w:t>
            </w:r>
          </w:p>
        </w:tc>
        <w:tc>
          <w:tcPr>
            <w:tcW w:w="2835" w:type="dxa"/>
          </w:tcPr>
          <w:p w:rsidR="009A46E5" w:rsidRPr="002A09AB" w:rsidRDefault="009A46E5" w:rsidP="00623ADD">
            <w:r w:rsidRPr="002A09AB">
              <w:t xml:space="preserve">Не более </w:t>
            </w:r>
            <w:r>
              <w:t>50,00</w:t>
            </w:r>
            <w:r w:rsidRPr="002A09AB">
              <w:t xml:space="preserve"> руб. за </w:t>
            </w:r>
            <w:r>
              <w:t>единицу</w:t>
            </w:r>
          </w:p>
        </w:tc>
      </w:tr>
      <w:tr w:rsidR="009A46E5" w:rsidRPr="00DD6138" w:rsidTr="00AD26A2">
        <w:tc>
          <w:tcPr>
            <w:tcW w:w="675" w:type="dxa"/>
            <w:vAlign w:val="center"/>
          </w:tcPr>
          <w:p w:rsidR="009A46E5" w:rsidRPr="00DD6138" w:rsidRDefault="009A46E5" w:rsidP="00AD26A2">
            <w:r>
              <w:t>7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15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28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DD6138" w:rsidTr="00AD26A2">
        <w:tc>
          <w:tcPr>
            <w:tcW w:w="675" w:type="dxa"/>
            <w:vAlign w:val="center"/>
          </w:tcPr>
          <w:p w:rsidR="009A46E5" w:rsidRPr="00DD6138" w:rsidRDefault="009A46E5" w:rsidP="00AD26A2">
            <w:r>
              <w:t>8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25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62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DD6138" w:rsidTr="00AD26A2">
        <w:tc>
          <w:tcPr>
            <w:tcW w:w="675" w:type="dxa"/>
            <w:vAlign w:val="center"/>
          </w:tcPr>
          <w:p w:rsidR="009A46E5" w:rsidRPr="00DD6138" w:rsidRDefault="009A46E5" w:rsidP="00AD26A2">
            <w:r>
              <w:t>9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32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100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0B49A9" w:rsidTr="00AD26A2">
        <w:tc>
          <w:tcPr>
            <w:tcW w:w="675" w:type="dxa"/>
            <w:vAlign w:val="center"/>
          </w:tcPr>
          <w:p w:rsidR="009A46E5" w:rsidRPr="00DD6138" w:rsidRDefault="009A46E5" w:rsidP="00AD26A2">
            <w:r w:rsidRPr="00DD6138">
              <w:t>1</w:t>
            </w:r>
            <w:r>
              <w:t>0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 xml:space="preserve">Зажимы для бумаги </w:t>
            </w:r>
            <w:r w:rsidR="00B5342B">
              <w:t>41,</w:t>
            </w:r>
            <w:r w:rsidRPr="00DD6138">
              <w:t>51 мм</w:t>
            </w:r>
          </w:p>
        </w:tc>
        <w:tc>
          <w:tcPr>
            <w:tcW w:w="3260" w:type="dxa"/>
          </w:tcPr>
          <w:p w:rsidR="009A46E5" w:rsidRPr="00DD6138" w:rsidRDefault="009A46E5" w:rsidP="00B0290B">
            <w:r w:rsidRPr="00DD6138">
              <w:t xml:space="preserve">Не более </w:t>
            </w:r>
            <w:r w:rsidR="00B0290B">
              <w:t>2</w:t>
            </w:r>
            <w:r w:rsidRPr="00DD6138">
              <w:t xml:space="preserve"> упаков</w:t>
            </w:r>
            <w:r w:rsidR="00B0290B">
              <w:t>ок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210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DD6138" w:rsidTr="00AD26A2">
        <w:tc>
          <w:tcPr>
            <w:tcW w:w="675" w:type="dxa"/>
            <w:vAlign w:val="center"/>
          </w:tcPr>
          <w:p w:rsidR="009A46E5" w:rsidRPr="00DD6138" w:rsidRDefault="009A46E5" w:rsidP="00AD26A2">
            <w:r w:rsidRPr="00DD6138">
              <w:t>1</w:t>
            </w:r>
            <w:r>
              <w:t>1</w:t>
            </w:r>
            <w:r w:rsidRPr="00DD6138">
              <w:t>.</w:t>
            </w:r>
          </w:p>
        </w:tc>
        <w:tc>
          <w:tcPr>
            <w:tcW w:w="2694" w:type="dxa"/>
            <w:vAlign w:val="center"/>
          </w:tcPr>
          <w:p w:rsidR="009A46E5" w:rsidRPr="00DD6138" w:rsidRDefault="009A46E5" w:rsidP="00AD26A2">
            <w:r w:rsidRPr="00DD6138">
              <w:t>Скрепки канцелярские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40</w:t>
            </w:r>
            <w:r>
              <w:t>,00</w:t>
            </w:r>
            <w:r w:rsidRPr="00DD6138">
              <w:t xml:space="preserve"> руб. за 1 упаковку (100 </w:t>
            </w:r>
            <w:proofErr w:type="spellStart"/>
            <w:proofErr w:type="gramStart"/>
            <w:r w:rsidRPr="00DD6138">
              <w:t>шт</w:t>
            </w:r>
            <w:proofErr w:type="spellEnd"/>
            <w:proofErr w:type="gramEnd"/>
            <w:r w:rsidRPr="00DD6138">
              <w:t>)</w:t>
            </w:r>
          </w:p>
        </w:tc>
      </w:tr>
      <w:tr w:rsidR="009A46E5" w:rsidRPr="000B49A9" w:rsidTr="00AD26A2">
        <w:tc>
          <w:tcPr>
            <w:tcW w:w="675" w:type="dxa"/>
            <w:vAlign w:val="center"/>
          </w:tcPr>
          <w:p w:rsidR="009A46E5" w:rsidRPr="00DD6138" w:rsidRDefault="009A46E5" w:rsidP="00AD26A2">
            <w:r w:rsidRPr="00DD6138">
              <w:t>1</w:t>
            </w:r>
            <w:r>
              <w:t>2</w:t>
            </w:r>
            <w:r w:rsidRPr="00DD6138">
              <w:t>.</w:t>
            </w:r>
          </w:p>
        </w:tc>
        <w:tc>
          <w:tcPr>
            <w:tcW w:w="2694" w:type="dxa"/>
            <w:vAlign w:val="center"/>
          </w:tcPr>
          <w:p w:rsidR="009A46E5" w:rsidRPr="00DD6138" w:rsidRDefault="009A46E5" w:rsidP="00AD26A2">
            <w:r w:rsidRPr="00DD6138">
              <w:t>Скотч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</w:t>
            </w:r>
            <w:r>
              <w:t>единицы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C05D9B" w:rsidP="00623ADD">
            <w:r>
              <w:t>Не более 100</w:t>
            </w:r>
            <w:r w:rsidR="009A46E5">
              <w:t>,00</w:t>
            </w:r>
            <w:r w:rsidR="009A46E5" w:rsidRPr="00DD6138">
              <w:t xml:space="preserve"> руб. за 1 единицу</w:t>
            </w:r>
          </w:p>
        </w:tc>
      </w:tr>
      <w:tr w:rsidR="009A46E5" w:rsidRPr="000B49A9" w:rsidTr="00AD26A2">
        <w:tc>
          <w:tcPr>
            <w:tcW w:w="675" w:type="dxa"/>
            <w:vAlign w:val="center"/>
          </w:tcPr>
          <w:p w:rsidR="009A46E5" w:rsidRPr="00C469B6" w:rsidRDefault="009A46E5" w:rsidP="00AD26A2">
            <w:r w:rsidRPr="00C469B6">
              <w:t>1</w:t>
            </w:r>
            <w:r>
              <w:t>3</w:t>
            </w:r>
            <w:r w:rsidRPr="00C469B6">
              <w:t>.</w:t>
            </w:r>
          </w:p>
        </w:tc>
        <w:tc>
          <w:tcPr>
            <w:tcW w:w="2694" w:type="dxa"/>
            <w:vAlign w:val="center"/>
          </w:tcPr>
          <w:p w:rsidR="009A46E5" w:rsidRPr="00C469B6" w:rsidRDefault="009A46E5" w:rsidP="00AD26A2">
            <w:r w:rsidRPr="00C469B6">
              <w:t>Дырокол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</w:t>
            </w:r>
            <w:r>
              <w:t>единицы</w:t>
            </w:r>
            <w:r w:rsidRPr="00DD6138">
              <w:t xml:space="preserve"> </w:t>
            </w:r>
            <w:r>
              <w:t>1 раз в 3 года</w:t>
            </w:r>
          </w:p>
        </w:tc>
        <w:tc>
          <w:tcPr>
            <w:tcW w:w="2835" w:type="dxa"/>
          </w:tcPr>
          <w:p w:rsidR="009A46E5" w:rsidRPr="00C469B6" w:rsidRDefault="009A46E5" w:rsidP="00B5342B">
            <w:r w:rsidRPr="00C469B6">
              <w:t xml:space="preserve">Не более </w:t>
            </w:r>
            <w:r w:rsidR="00B5342B">
              <w:t>1300</w:t>
            </w:r>
            <w:r>
              <w:t>,00</w:t>
            </w:r>
            <w:r w:rsidRPr="00C469B6">
              <w:t xml:space="preserve"> руб. за 1 единицу</w:t>
            </w:r>
          </w:p>
        </w:tc>
      </w:tr>
      <w:tr w:rsidR="009A46E5" w:rsidRPr="000B49A9" w:rsidTr="00AD26A2">
        <w:tc>
          <w:tcPr>
            <w:tcW w:w="675" w:type="dxa"/>
            <w:vAlign w:val="center"/>
          </w:tcPr>
          <w:p w:rsidR="009A46E5" w:rsidRPr="00C469B6" w:rsidRDefault="009A46E5" w:rsidP="00AD26A2">
            <w:r w:rsidRPr="00C469B6">
              <w:t>1</w:t>
            </w:r>
            <w:r>
              <w:t>4</w:t>
            </w:r>
            <w:r w:rsidRPr="00C469B6">
              <w:t>.</w:t>
            </w:r>
          </w:p>
        </w:tc>
        <w:tc>
          <w:tcPr>
            <w:tcW w:w="2694" w:type="dxa"/>
            <w:vAlign w:val="center"/>
          </w:tcPr>
          <w:p w:rsidR="009A46E5" w:rsidRPr="00C469B6" w:rsidRDefault="009A46E5" w:rsidP="00AD26A2">
            <w:r w:rsidRPr="00C469B6">
              <w:t xml:space="preserve">Бумага для заметок </w:t>
            </w:r>
          </w:p>
        </w:tc>
        <w:tc>
          <w:tcPr>
            <w:tcW w:w="3260" w:type="dxa"/>
          </w:tcPr>
          <w:p w:rsidR="009A46E5" w:rsidRPr="00C469B6" w:rsidRDefault="009A46E5" w:rsidP="00623ADD">
            <w:r>
              <w:t>Не более 5 упаковок ежегодно на финансовое управление</w:t>
            </w:r>
          </w:p>
        </w:tc>
        <w:tc>
          <w:tcPr>
            <w:tcW w:w="2835" w:type="dxa"/>
          </w:tcPr>
          <w:p w:rsidR="009A46E5" w:rsidRPr="00C469B6" w:rsidRDefault="009A46E5" w:rsidP="00623ADD">
            <w:r w:rsidRPr="00C469B6">
              <w:t>Не более 200</w:t>
            </w:r>
            <w:r>
              <w:t>,00</w:t>
            </w:r>
            <w:r w:rsidRPr="00C469B6">
              <w:t xml:space="preserve"> руб. за упаковку (400 листов)</w:t>
            </w:r>
          </w:p>
        </w:tc>
      </w:tr>
      <w:tr w:rsidR="009A46E5" w:rsidRPr="00613857" w:rsidTr="00AD26A2">
        <w:tc>
          <w:tcPr>
            <w:tcW w:w="675" w:type="dxa"/>
            <w:vAlign w:val="center"/>
          </w:tcPr>
          <w:p w:rsidR="009A46E5" w:rsidRPr="00613857" w:rsidRDefault="009A46E5" w:rsidP="00AD26A2">
            <w:r w:rsidRPr="00613857">
              <w:t>1</w:t>
            </w:r>
            <w:r>
              <w:t>5</w:t>
            </w:r>
            <w:r w:rsidRPr="00613857">
              <w:t>.</w:t>
            </w:r>
          </w:p>
        </w:tc>
        <w:tc>
          <w:tcPr>
            <w:tcW w:w="2694" w:type="dxa"/>
            <w:vAlign w:val="center"/>
          </w:tcPr>
          <w:p w:rsidR="009A46E5" w:rsidRPr="00613857" w:rsidRDefault="009A46E5" w:rsidP="00AD26A2">
            <w:r w:rsidRPr="00613857">
              <w:t>Линейка</w:t>
            </w:r>
          </w:p>
        </w:tc>
        <w:tc>
          <w:tcPr>
            <w:tcW w:w="3260" w:type="dxa"/>
          </w:tcPr>
          <w:p w:rsidR="009A46E5" w:rsidRPr="00613857" w:rsidRDefault="009A46E5" w:rsidP="00623ADD">
            <w:r w:rsidRPr="00613857">
              <w:t xml:space="preserve">Не более 5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613857" w:rsidRDefault="00C05D9B" w:rsidP="00623ADD">
            <w:r>
              <w:t>Не более 50</w:t>
            </w:r>
            <w:r w:rsidR="009A46E5">
              <w:t>,00</w:t>
            </w:r>
            <w:r w:rsidR="009A46E5" w:rsidRPr="00613857">
              <w:t xml:space="preserve"> руб. за 1 единицу</w:t>
            </w:r>
          </w:p>
        </w:tc>
      </w:tr>
      <w:tr w:rsidR="009A46E5" w:rsidRPr="00F36B1D" w:rsidTr="00AD26A2">
        <w:tc>
          <w:tcPr>
            <w:tcW w:w="675" w:type="dxa"/>
            <w:vAlign w:val="center"/>
          </w:tcPr>
          <w:p w:rsidR="009A46E5" w:rsidRPr="00F36B1D" w:rsidRDefault="009A46E5" w:rsidP="00AD26A2">
            <w:r w:rsidRPr="00F36B1D">
              <w:t>1</w:t>
            </w:r>
            <w:r>
              <w:t>6</w:t>
            </w:r>
            <w:r w:rsidRPr="00F36B1D">
              <w:t>.</w:t>
            </w:r>
          </w:p>
        </w:tc>
        <w:tc>
          <w:tcPr>
            <w:tcW w:w="2694" w:type="dxa"/>
            <w:vAlign w:val="center"/>
          </w:tcPr>
          <w:p w:rsidR="009A46E5" w:rsidRPr="00F36B1D" w:rsidRDefault="009A46E5" w:rsidP="00AD26A2">
            <w:proofErr w:type="spellStart"/>
            <w:r w:rsidRPr="00F36B1D">
              <w:t>Степлер</w:t>
            </w:r>
            <w:proofErr w:type="spellEnd"/>
          </w:p>
        </w:tc>
        <w:tc>
          <w:tcPr>
            <w:tcW w:w="3260" w:type="dxa"/>
          </w:tcPr>
          <w:p w:rsidR="009A46E5" w:rsidRPr="00F36B1D" w:rsidRDefault="009A46E5" w:rsidP="00623ADD">
            <w:r>
              <w:t>Не более 5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F36B1D" w:rsidRDefault="00C05D9B" w:rsidP="00623ADD">
            <w:r>
              <w:t>Не более 200</w:t>
            </w:r>
            <w:r w:rsidR="009A46E5">
              <w:t>,00</w:t>
            </w:r>
            <w:r w:rsidR="009A46E5" w:rsidRPr="00F36B1D">
              <w:t xml:space="preserve"> руб. за единицу</w:t>
            </w:r>
          </w:p>
        </w:tc>
      </w:tr>
      <w:tr w:rsidR="009A46E5" w:rsidRPr="00456EBD" w:rsidTr="00AD26A2">
        <w:tc>
          <w:tcPr>
            <w:tcW w:w="675" w:type="dxa"/>
            <w:vAlign w:val="center"/>
          </w:tcPr>
          <w:p w:rsidR="009A46E5" w:rsidRPr="00456EBD" w:rsidRDefault="009A46E5" w:rsidP="00AD26A2">
            <w:r w:rsidRPr="00456EBD">
              <w:t>1</w:t>
            </w:r>
            <w:r>
              <w:t>7</w:t>
            </w:r>
            <w:r w:rsidRPr="00456EBD">
              <w:t>.</w:t>
            </w:r>
          </w:p>
        </w:tc>
        <w:tc>
          <w:tcPr>
            <w:tcW w:w="2694" w:type="dxa"/>
            <w:vAlign w:val="center"/>
          </w:tcPr>
          <w:p w:rsidR="009A46E5" w:rsidRPr="00456EBD" w:rsidRDefault="009A46E5" w:rsidP="00AD26A2">
            <w:r w:rsidRPr="00456EBD">
              <w:t xml:space="preserve">Скобы для </w:t>
            </w:r>
            <w:proofErr w:type="spellStart"/>
            <w:r w:rsidRPr="00456EBD">
              <w:t>степлера</w:t>
            </w:r>
            <w:proofErr w:type="spellEnd"/>
          </w:p>
        </w:tc>
        <w:tc>
          <w:tcPr>
            <w:tcW w:w="3260" w:type="dxa"/>
          </w:tcPr>
          <w:p w:rsidR="009A46E5" w:rsidRPr="00456EBD" w:rsidRDefault="009A46E5" w:rsidP="00623ADD">
            <w:r w:rsidRPr="00456EBD">
              <w:t>Не более 5 упаковок ежегодно</w:t>
            </w:r>
          </w:p>
        </w:tc>
        <w:tc>
          <w:tcPr>
            <w:tcW w:w="2835" w:type="dxa"/>
          </w:tcPr>
          <w:p w:rsidR="009A46E5" w:rsidRPr="00456EBD" w:rsidRDefault="009A46E5" w:rsidP="00623ADD">
            <w:r w:rsidRPr="00456EBD">
              <w:t>Не более 40</w:t>
            </w:r>
            <w:r>
              <w:t>,00</w:t>
            </w:r>
            <w:r w:rsidRPr="00456EBD">
              <w:t xml:space="preserve"> руб. за 1 упаковку</w:t>
            </w:r>
          </w:p>
        </w:tc>
      </w:tr>
      <w:tr w:rsidR="009A46E5" w:rsidRPr="00456EBD" w:rsidTr="00AD26A2">
        <w:tc>
          <w:tcPr>
            <w:tcW w:w="675" w:type="dxa"/>
            <w:vAlign w:val="center"/>
          </w:tcPr>
          <w:p w:rsidR="009A46E5" w:rsidRPr="00456EBD" w:rsidRDefault="009A46E5" w:rsidP="00AD26A2">
            <w:r>
              <w:t>18</w:t>
            </w:r>
            <w:r w:rsidRPr="00456EBD">
              <w:t>.</w:t>
            </w:r>
          </w:p>
        </w:tc>
        <w:tc>
          <w:tcPr>
            <w:tcW w:w="2694" w:type="dxa"/>
          </w:tcPr>
          <w:p w:rsidR="009A46E5" w:rsidRPr="00456EBD" w:rsidRDefault="009A46E5" w:rsidP="00623ADD">
            <w:r w:rsidRPr="00456EBD">
              <w:t>Выделитель текста, маркер</w:t>
            </w:r>
          </w:p>
        </w:tc>
        <w:tc>
          <w:tcPr>
            <w:tcW w:w="3260" w:type="dxa"/>
          </w:tcPr>
          <w:p w:rsidR="009A46E5" w:rsidRPr="00456EBD" w:rsidRDefault="009A46E5" w:rsidP="00623ADD">
            <w:r w:rsidRPr="00456EBD">
              <w:t xml:space="preserve">Не более 5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456EBD" w:rsidRDefault="00C05D9B" w:rsidP="00623ADD">
            <w:r>
              <w:t>Не более 8</w:t>
            </w:r>
            <w:r w:rsidR="009A46E5">
              <w:t>0,00</w:t>
            </w:r>
            <w:r w:rsidR="009A46E5" w:rsidRPr="00456EBD">
              <w:t xml:space="preserve"> руб. за 1 единицу</w:t>
            </w:r>
          </w:p>
        </w:tc>
      </w:tr>
      <w:tr w:rsidR="009A46E5" w:rsidRPr="005D107C" w:rsidTr="00AD26A2">
        <w:tc>
          <w:tcPr>
            <w:tcW w:w="675" w:type="dxa"/>
            <w:vAlign w:val="center"/>
          </w:tcPr>
          <w:p w:rsidR="009A46E5" w:rsidRPr="005D107C" w:rsidRDefault="009A46E5" w:rsidP="00AD26A2">
            <w:r>
              <w:t>19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Обложка Дело картонная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>Не</w:t>
            </w:r>
            <w:r>
              <w:t xml:space="preserve"> более 200 единиц  ежегодно на финансовое </w:t>
            </w:r>
            <w:r>
              <w:lastRenderedPageBreak/>
              <w:t>управление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lastRenderedPageBreak/>
              <w:t xml:space="preserve">Не более </w:t>
            </w:r>
            <w:r>
              <w:t>15,00</w:t>
            </w:r>
            <w:r w:rsidRPr="005D107C">
              <w:t xml:space="preserve"> руб. за 1 единицу</w:t>
            </w:r>
          </w:p>
        </w:tc>
      </w:tr>
      <w:tr w:rsidR="009A46E5" w:rsidRPr="005D107C" w:rsidTr="00AD26A2">
        <w:tc>
          <w:tcPr>
            <w:tcW w:w="675" w:type="dxa"/>
            <w:vAlign w:val="center"/>
          </w:tcPr>
          <w:p w:rsidR="009A46E5" w:rsidRPr="005D107C" w:rsidRDefault="009A46E5" w:rsidP="00AD26A2">
            <w:r w:rsidRPr="005D107C">
              <w:lastRenderedPageBreak/>
              <w:t>2</w:t>
            </w:r>
            <w:r>
              <w:t>0</w:t>
            </w:r>
            <w:r w:rsidRPr="005D107C">
              <w:t>.</w:t>
            </w:r>
          </w:p>
        </w:tc>
        <w:tc>
          <w:tcPr>
            <w:tcW w:w="2694" w:type="dxa"/>
            <w:vAlign w:val="center"/>
          </w:tcPr>
          <w:p w:rsidR="009A46E5" w:rsidRPr="005D107C" w:rsidRDefault="009A46E5" w:rsidP="00AD26A2">
            <w:r w:rsidRPr="005D107C">
              <w:t>Папка конверт с кнопкой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 xml:space="preserve">Не более 10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30,00</w:t>
            </w:r>
            <w:r w:rsidRPr="005D107C">
              <w:t xml:space="preserve"> руб. за 1 единицу</w:t>
            </w:r>
          </w:p>
        </w:tc>
      </w:tr>
      <w:tr w:rsidR="009A46E5" w:rsidRPr="005D107C" w:rsidTr="00AD26A2">
        <w:tc>
          <w:tcPr>
            <w:tcW w:w="675" w:type="dxa"/>
            <w:vAlign w:val="center"/>
          </w:tcPr>
          <w:p w:rsidR="009A46E5" w:rsidRPr="005D107C" w:rsidRDefault="009A46E5" w:rsidP="00AD26A2">
            <w:r w:rsidRPr="005D107C">
              <w:t>2</w:t>
            </w:r>
            <w:r>
              <w:t>1</w:t>
            </w:r>
            <w:r w:rsidRPr="005D107C">
              <w:t>.</w:t>
            </w:r>
          </w:p>
        </w:tc>
        <w:tc>
          <w:tcPr>
            <w:tcW w:w="2694" w:type="dxa"/>
            <w:vAlign w:val="center"/>
          </w:tcPr>
          <w:p w:rsidR="009A46E5" w:rsidRPr="005D107C" w:rsidRDefault="009A46E5" w:rsidP="00AD26A2">
            <w:r w:rsidRPr="005D107C">
              <w:t xml:space="preserve">Папка </w:t>
            </w:r>
            <w:r>
              <w:t>уголок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 xml:space="preserve">Не более 10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30,00</w:t>
            </w:r>
            <w:r w:rsidRPr="005D107C">
              <w:t xml:space="preserve"> руб. за 1 единицу</w:t>
            </w:r>
          </w:p>
        </w:tc>
      </w:tr>
      <w:tr w:rsidR="009A46E5" w:rsidRPr="005D107C" w:rsidTr="00AD26A2">
        <w:tc>
          <w:tcPr>
            <w:tcW w:w="675" w:type="dxa"/>
            <w:vAlign w:val="center"/>
          </w:tcPr>
          <w:p w:rsidR="009A46E5" w:rsidRPr="00DC0104" w:rsidRDefault="009A46E5" w:rsidP="00AD26A2">
            <w:r w:rsidRPr="00DC0104">
              <w:t>2</w:t>
            </w:r>
            <w:r>
              <w:t>2</w:t>
            </w:r>
            <w:r w:rsidRPr="00DC0104">
              <w:t>.</w:t>
            </w:r>
          </w:p>
        </w:tc>
        <w:tc>
          <w:tcPr>
            <w:tcW w:w="2694" w:type="dxa"/>
            <w:vAlign w:val="center"/>
          </w:tcPr>
          <w:p w:rsidR="009A46E5" w:rsidRPr="00DC0104" w:rsidRDefault="009A46E5" w:rsidP="00AD26A2">
            <w:r w:rsidRPr="00DC0104">
              <w:t xml:space="preserve">Папка </w:t>
            </w:r>
            <w:r>
              <w:t>- регистратор</w:t>
            </w:r>
          </w:p>
        </w:tc>
        <w:tc>
          <w:tcPr>
            <w:tcW w:w="3260" w:type="dxa"/>
          </w:tcPr>
          <w:p w:rsidR="009A46E5" w:rsidRPr="00DC0104" w:rsidRDefault="009A46E5" w:rsidP="00623ADD">
            <w:r w:rsidRPr="00DC0104">
              <w:t>Не более 5 е</w:t>
            </w:r>
            <w:r>
              <w:t>диниц ежегодно на финансовое у</w:t>
            </w:r>
            <w:r w:rsidRPr="00DC0104">
              <w:t>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200,00</w:t>
            </w:r>
            <w:r w:rsidRPr="00DC0104">
              <w:t xml:space="preserve"> руб. за 1 единицу</w:t>
            </w:r>
          </w:p>
        </w:tc>
      </w:tr>
      <w:tr w:rsidR="009A46E5" w:rsidRPr="00DC0104" w:rsidTr="00AD26A2">
        <w:tc>
          <w:tcPr>
            <w:tcW w:w="675" w:type="dxa"/>
            <w:vAlign w:val="center"/>
          </w:tcPr>
          <w:p w:rsidR="009A46E5" w:rsidRPr="00DC0104" w:rsidRDefault="009A46E5" w:rsidP="00AD26A2">
            <w:r w:rsidRPr="00DC0104">
              <w:t>2</w:t>
            </w:r>
            <w:r>
              <w:t>3</w:t>
            </w:r>
            <w:r w:rsidRPr="00DC0104">
              <w:t>.</w:t>
            </w:r>
          </w:p>
        </w:tc>
        <w:tc>
          <w:tcPr>
            <w:tcW w:w="2694" w:type="dxa"/>
            <w:vAlign w:val="center"/>
          </w:tcPr>
          <w:p w:rsidR="009A46E5" w:rsidRPr="00DC0104" w:rsidRDefault="009A46E5" w:rsidP="00AD26A2">
            <w:r w:rsidRPr="00DC0104">
              <w:t>Папка с прижимом</w:t>
            </w:r>
          </w:p>
        </w:tc>
        <w:tc>
          <w:tcPr>
            <w:tcW w:w="3260" w:type="dxa"/>
          </w:tcPr>
          <w:p w:rsidR="009A46E5" w:rsidRPr="00DC0104" w:rsidRDefault="009A46E5" w:rsidP="00623ADD">
            <w:r>
              <w:t>Не более 5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60,00</w:t>
            </w:r>
            <w:r w:rsidRPr="00DC0104">
              <w:t xml:space="preserve"> руб. за 1 единицу</w:t>
            </w:r>
          </w:p>
        </w:tc>
      </w:tr>
      <w:tr w:rsidR="009A46E5" w:rsidRPr="00DC0104" w:rsidTr="00AD26A2">
        <w:tc>
          <w:tcPr>
            <w:tcW w:w="675" w:type="dxa"/>
            <w:vAlign w:val="center"/>
          </w:tcPr>
          <w:p w:rsidR="009A46E5" w:rsidRPr="00DC0104" w:rsidRDefault="009A46E5" w:rsidP="00AD26A2">
            <w:r w:rsidRPr="00DC0104">
              <w:t>2</w:t>
            </w:r>
            <w:r>
              <w:t>4</w:t>
            </w:r>
            <w:r w:rsidRPr="00DC0104">
              <w:t>.</w:t>
            </w:r>
          </w:p>
        </w:tc>
        <w:tc>
          <w:tcPr>
            <w:tcW w:w="2694" w:type="dxa"/>
            <w:vAlign w:val="center"/>
          </w:tcPr>
          <w:p w:rsidR="009A46E5" w:rsidRPr="00DC0104" w:rsidRDefault="009A46E5" w:rsidP="00AD26A2">
            <w:r w:rsidRPr="00DC0104">
              <w:t>Папка с пружинным механизмом</w:t>
            </w:r>
          </w:p>
        </w:tc>
        <w:tc>
          <w:tcPr>
            <w:tcW w:w="3260" w:type="dxa"/>
          </w:tcPr>
          <w:p w:rsidR="009A46E5" w:rsidRPr="00DC0104" w:rsidRDefault="009A46E5" w:rsidP="00623ADD">
            <w:r w:rsidRPr="00DC0104">
              <w:t xml:space="preserve">Не более 5 единиц ежегодно на </w:t>
            </w:r>
            <w:r>
              <w:t>Районное 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60,00</w:t>
            </w:r>
            <w:r w:rsidRPr="00DC0104">
              <w:t xml:space="preserve"> руб. за 1 единицу</w:t>
            </w:r>
          </w:p>
        </w:tc>
      </w:tr>
      <w:tr w:rsidR="009A46E5" w:rsidRPr="005D107C" w:rsidTr="00AD26A2">
        <w:tc>
          <w:tcPr>
            <w:tcW w:w="675" w:type="dxa"/>
            <w:vAlign w:val="center"/>
          </w:tcPr>
          <w:p w:rsidR="009A46E5" w:rsidRPr="005D107C" w:rsidRDefault="009A46E5" w:rsidP="00AD26A2">
            <w:r w:rsidRPr="005D107C">
              <w:t>2</w:t>
            </w:r>
            <w:r>
              <w:t>5</w:t>
            </w:r>
            <w:r w:rsidRPr="005D107C">
              <w:t>.</w:t>
            </w:r>
          </w:p>
        </w:tc>
        <w:tc>
          <w:tcPr>
            <w:tcW w:w="2694" w:type="dxa"/>
            <w:vAlign w:val="center"/>
          </w:tcPr>
          <w:p w:rsidR="009A46E5" w:rsidRPr="005D107C" w:rsidRDefault="009A46E5" w:rsidP="00AD26A2">
            <w:r w:rsidRPr="005D107C">
              <w:t>Папка с завязками</w:t>
            </w:r>
          </w:p>
        </w:tc>
        <w:tc>
          <w:tcPr>
            <w:tcW w:w="3260" w:type="dxa"/>
          </w:tcPr>
          <w:p w:rsidR="009A46E5" w:rsidRPr="005D107C" w:rsidRDefault="009A46E5" w:rsidP="00623ADD">
            <w:r>
              <w:t>Не более 40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>
              <w:t>Не более 20,00</w:t>
            </w:r>
            <w:r w:rsidRPr="005D107C">
              <w:t xml:space="preserve"> руб. за 1 единицу</w:t>
            </w:r>
          </w:p>
        </w:tc>
      </w:tr>
      <w:tr w:rsidR="009A46E5" w:rsidRPr="005D107C" w:rsidTr="00AD26A2">
        <w:tc>
          <w:tcPr>
            <w:tcW w:w="675" w:type="dxa"/>
            <w:vAlign w:val="center"/>
          </w:tcPr>
          <w:p w:rsidR="009A46E5" w:rsidRPr="005D107C" w:rsidRDefault="009A46E5" w:rsidP="00AD26A2">
            <w:r w:rsidRPr="005D107C">
              <w:t>2</w:t>
            </w:r>
            <w:r>
              <w:t>6</w:t>
            </w:r>
            <w:r w:rsidRPr="005D107C">
              <w:t>.</w:t>
            </w:r>
          </w:p>
        </w:tc>
        <w:tc>
          <w:tcPr>
            <w:tcW w:w="2694" w:type="dxa"/>
            <w:vAlign w:val="center"/>
          </w:tcPr>
          <w:p w:rsidR="009A46E5" w:rsidRPr="005D107C" w:rsidRDefault="009A46E5" w:rsidP="00AD26A2">
            <w:r w:rsidRPr="005D107C">
              <w:t>Папка скоросшиватель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150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20,00</w:t>
            </w:r>
            <w:r w:rsidRPr="005D107C">
              <w:t xml:space="preserve"> руб. за 1 единицу</w:t>
            </w:r>
            <w:r>
              <w:t xml:space="preserve">  </w:t>
            </w:r>
          </w:p>
        </w:tc>
      </w:tr>
      <w:tr w:rsidR="009A46E5" w:rsidRPr="00DC0104" w:rsidTr="00AD26A2">
        <w:tc>
          <w:tcPr>
            <w:tcW w:w="675" w:type="dxa"/>
            <w:vAlign w:val="center"/>
          </w:tcPr>
          <w:p w:rsidR="009A46E5" w:rsidRPr="00DC0104" w:rsidRDefault="009A46E5" w:rsidP="00AD26A2">
            <w:r w:rsidRPr="00DC0104">
              <w:t>2</w:t>
            </w:r>
            <w:r>
              <w:t>7</w:t>
            </w:r>
            <w:r w:rsidRPr="00DC0104">
              <w:t>.</w:t>
            </w:r>
          </w:p>
        </w:tc>
        <w:tc>
          <w:tcPr>
            <w:tcW w:w="2694" w:type="dxa"/>
            <w:vAlign w:val="center"/>
          </w:tcPr>
          <w:p w:rsidR="009A46E5" w:rsidRPr="00DC0104" w:rsidRDefault="009A46E5" w:rsidP="00AD26A2">
            <w:r w:rsidRPr="00DC0104">
              <w:t>Ножницы</w:t>
            </w:r>
          </w:p>
        </w:tc>
        <w:tc>
          <w:tcPr>
            <w:tcW w:w="3260" w:type="dxa"/>
          </w:tcPr>
          <w:p w:rsidR="009A46E5" w:rsidRPr="00DC0104" w:rsidRDefault="009A46E5" w:rsidP="00623ADD">
            <w:r>
              <w:t>Не более 5 единиц на 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 w:rsidRPr="00DC0104">
              <w:t>Не более 1</w:t>
            </w:r>
            <w:r>
              <w:t>50,00</w:t>
            </w:r>
            <w:r w:rsidRPr="00DC0104">
              <w:t xml:space="preserve"> руб. за единицу</w:t>
            </w:r>
          </w:p>
        </w:tc>
      </w:tr>
      <w:tr w:rsidR="009A46E5" w:rsidRPr="00DC0104" w:rsidTr="00AD26A2">
        <w:trPr>
          <w:trHeight w:val="497"/>
        </w:trPr>
        <w:tc>
          <w:tcPr>
            <w:tcW w:w="675" w:type="dxa"/>
            <w:vAlign w:val="center"/>
          </w:tcPr>
          <w:p w:rsidR="009A46E5" w:rsidRPr="00DC0104" w:rsidRDefault="009A46E5" w:rsidP="00AD26A2">
            <w:r>
              <w:t>28</w:t>
            </w:r>
            <w:r w:rsidRPr="00DC0104">
              <w:t>.</w:t>
            </w:r>
          </w:p>
        </w:tc>
        <w:tc>
          <w:tcPr>
            <w:tcW w:w="2694" w:type="dxa"/>
            <w:vAlign w:val="center"/>
          </w:tcPr>
          <w:p w:rsidR="009A46E5" w:rsidRPr="00DC0104" w:rsidRDefault="009A46E5" w:rsidP="00AD26A2">
            <w:r w:rsidRPr="00DC0104">
              <w:t>Бумага формата А</w:t>
            </w:r>
            <w:proofErr w:type="gramStart"/>
            <w:r w:rsidRPr="00DC0104">
              <w:t>4</w:t>
            </w:r>
            <w:proofErr w:type="gramEnd"/>
          </w:p>
        </w:tc>
        <w:tc>
          <w:tcPr>
            <w:tcW w:w="3260" w:type="dxa"/>
          </w:tcPr>
          <w:p w:rsidR="009A46E5" w:rsidRPr="00DC0104" w:rsidRDefault="00CC1B51" w:rsidP="00A033C1">
            <w:r>
              <w:t xml:space="preserve">Не более </w:t>
            </w:r>
            <w:r w:rsidR="00A033C1">
              <w:t>2</w:t>
            </w:r>
            <w:r>
              <w:t>5</w:t>
            </w:r>
            <w:r w:rsidR="009A46E5">
              <w:t>0</w:t>
            </w:r>
            <w:r w:rsidR="009A46E5" w:rsidRPr="00DC0104">
              <w:t xml:space="preserve"> пачек </w:t>
            </w:r>
            <w:r w:rsidR="00A033C1">
              <w:t>на</w:t>
            </w:r>
            <w:r w:rsidR="009A46E5" w:rsidRPr="00DC0104">
              <w:t xml:space="preserve"> </w:t>
            </w:r>
            <w:r w:rsidR="00A033C1">
              <w:t>финансовое управление</w:t>
            </w:r>
          </w:p>
        </w:tc>
        <w:tc>
          <w:tcPr>
            <w:tcW w:w="2835" w:type="dxa"/>
          </w:tcPr>
          <w:p w:rsidR="009A46E5" w:rsidRPr="00DC0104" w:rsidRDefault="00C05D9B" w:rsidP="00CC1BCD">
            <w:r>
              <w:t>Не более</w:t>
            </w:r>
            <w:proofErr w:type="gramStart"/>
            <w:r w:rsidR="00CC1BCD">
              <w:t>1</w:t>
            </w:r>
            <w:proofErr w:type="gramEnd"/>
            <w:r>
              <w:t xml:space="preserve"> </w:t>
            </w:r>
            <w:r w:rsidR="00CC1BCD">
              <w:t>0</w:t>
            </w:r>
            <w:r>
              <w:t>00</w:t>
            </w:r>
            <w:r w:rsidR="009A46E5">
              <w:t>,00</w:t>
            </w:r>
            <w:r w:rsidR="009A46E5" w:rsidRPr="00DC0104">
              <w:t xml:space="preserve"> руб. за пачку</w:t>
            </w:r>
          </w:p>
        </w:tc>
      </w:tr>
      <w:tr w:rsidR="009A46E5" w:rsidRPr="00DC0104" w:rsidTr="00AD26A2">
        <w:tc>
          <w:tcPr>
            <w:tcW w:w="675" w:type="dxa"/>
            <w:vAlign w:val="center"/>
          </w:tcPr>
          <w:p w:rsidR="009A46E5" w:rsidRPr="00DC0104" w:rsidRDefault="009A46E5" w:rsidP="00AD26A2">
            <w:r>
              <w:t>29</w:t>
            </w:r>
            <w:r w:rsidRPr="00DC0104">
              <w:t>.</w:t>
            </w:r>
          </w:p>
        </w:tc>
        <w:tc>
          <w:tcPr>
            <w:tcW w:w="2694" w:type="dxa"/>
            <w:vAlign w:val="center"/>
          </w:tcPr>
          <w:p w:rsidR="009A46E5" w:rsidRPr="00DC0104" w:rsidRDefault="009A46E5" w:rsidP="00AD26A2">
            <w:r w:rsidRPr="00DC0104">
              <w:t xml:space="preserve">Краска штемпельная </w:t>
            </w:r>
          </w:p>
        </w:tc>
        <w:tc>
          <w:tcPr>
            <w:tcW w:w="3260" w:type="dxa"/>
          </w:tcPr>
          <w:p w:rsidR="009A46E5" w:rsidRPr="00DC0104" w:rsidRDefault="009A46E5" w:rsidP="00623ADD">
            <w:r w:rsidRPr="00DC0104">
              <w:t xml:space="preserve">Не более </w:t>
            </w:r>
            <w:r>
              <w:t>2</w:t>
            </w:r>
            <w:r w:rsidRPr="00DC0104">
              <w:t xml:space="preserve"> флаконов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10</w:t>
            </w:r>
            <w:r w:rsidRPr="00DC0104">
              <w:t>0</w:t>
            </w:r>
            <w:r>
              <w:t>,00</w:t>
            </w:r>
            <w:r w:rsidRPr="00DC0104">
              <w:t xml:space="preserve"> руб. за 1 флакон</w:t>
            </w:r>
          </w:p>
        </w:tc>
      </w:tr>
      <w:tr w:rsidR="009A46E5" w:rsidRPr="006D6911" w:rsidTr="00AD26A2">
        <w:tc>
          <w:tcPr>
            <w:tcW w:w="675" w:type="dxa"/>
            <w:vAlign w:val="center"/>
          </w:tcPr>
          <w:p w:rsidR="009A46E5" w:rsidRPr="006D6911" w:rsidRDefault="009A46E5" w:rsidP="00AD26A2">
            <w:r w:rsidRPr="006D6911">
              <w:t>3</w:t>
            </w:r>
            <w:r>
              <w:t>0</w:t>
            </w:r>
            <w:r w:rsidRPr="006D6911">
              <w:t>.</w:t>
            </w:r>
          </w:p>
        </w:tc>
        <w:tc>
          <w:tcPr>
            <w:tcW w:w="2694" w:type="dxa"/>
            <w:vAlign w:val="center"/>
          </w:tcPr>
          <w:p w:rsidR="009A46E5" w:rsidRPr="006D6911" w:rsidRDefault="009A46E5" w:rsidP="00AD26A2">
            <w:r w:rsidRPr="006D6911">
              <w:t>Календарь перекидной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1 </w:t>
            </w:r>
            <w:r>
              <w:t>единицы</w:t>
            </w:r>
            <w:r w:rsidRPr="006D6911">
              <w:t xml:space="preserve"> ежегодно 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 w:rsidR="00BA0D18">
              <w:t>15</w:t>
            </w:r>
            <w:r w:rsidR="00C05D9B">
              <w:t>0</w:t>
            </w:r>
            <w:r>
              <w:t>,0</w:t>
            </w:r>
            <w:r w:rsidRPr="006D6911">
              <w:t>0 руб. за 1 единицу</w:t>
            </w:r>
          </w:p>
        </w:tc>
      </w:tr>
      <w:tr w:rsidR="00B5342B" w:rsidRPr="006D6911" w:rsidTr="00AD26A2">
        <w:tc>
          <w:tcPr>
            <w:tcW w:w="675" w:type="dxa"/>
            <w:vAlign w:val="center"/>
          </w:tcPr>
          <w:p w:rsidR="00B5342B" w:rsidRPr="006D6911" w:rsidRDefault="00ED3D3C" w:rsidP="00AD26A2">
            <w:r>
              <w:t>31</w:t>
            </w:r>
          </w:p>
        </w:tc>
        <w:tc>
          <w:tcPr>
            <w:tcW w:w="2694" w:type="dxa"/>
            <w:vAlign w:val="center"/>
          </w:tcPr>
          <w:p w:rsidR="00B5342B" w:rsidRPr="006D6911" w:rsidRDefault="00B5342B" w:rsidP="00AD26A2">
            <w:r>
              <w:t>Календарь – табель листовой</w:t>
            </w:r>
          </w:p>
        </w:tc>
        <w:tc>
          <w:tcPr>
            <w:tcW w:w="3260" w:type="dxa"/>
          </w:tcPr>
          <w:p w:rsidR="00B5342B" w:rsidRPr="006D6911" w:rsidRDefault="00B5342B" w:rsidP="00623ADD">
            <w:r w:rsidRPr="006D6911">
              <w:t xml:space="preserve">Не более 1 </w:t>
            </w:r>
            <w:r>
              <w:t>единицы</w:t>
            </w:r>
            <w:r w:rsidRPr="006D6911">
              <w:t xml:space="preserve"> ежегодно</w:t>
            </w:r>
          </w:p>
        </w:tc>
        <w:tc>
          <w:tcPr>
            <w:tcW w:w="2835" w:type="dxa"/>
          </w:tcPr>
          <w:p w:rsidR="00B5342B" w:rsidRPr="006D6911" w:rsidRDefault="00B5342B" w:rsidP="00623ADD">
            <w:r w:rsidRPr="006D6911">
              <w:t xml:space="preserve">Не более </w:t>
            </w:r>
            <w:r>
              <w:t>150,0</w:t>
            </w:r>
            <w:r w:rsidRPr="006D6911">
              <w:t>0 руб. за 1 единицу</w:t>
            </w:r>
          </w:p>
        </w:tc>
      </w:tr>
      <w:tr w:rsidR="009A46E5" w:rsidRPr="006D6911" w:rsidTr="00AD26A2">
        <w:tc>
          <w:tcPr>
            <w:tcW w:w="675" w:type="dxa"/>
            <w:vAlign w:val="center"/>
          </w:tcPr>
          <w:p w:rsidR="009A46E5" w:rsidRPr="006D6911" w:rsidRDefault="009A46E5" w:rsidP="00AD26A2">
            <w:r w:rsidRPr="006D6911">
              <w:t>3</w:t>
            </w:r>
            <w:r w:rsidR="00ED3D3C">
              <w:t>2</w:t>
            </w:r>
            <w:r w:rsidRPr="006D6911">
              <w:t>.</w:t>
            </w:r>
          </w:p>
        </w:tc>
        <w:tc>
          <w:tcPr>
            <w:tcW w:w="2694" w:type="dxa"/>
            <w:vAlign w:val="center"/>
          </w:tcPr>
          <w:p w:rsidR="009A46E5" w:rsidRPr="006D6911" w:rsidRDefault="009A46E5" w:rsidP="00AD26A2">
            <w:r w:rsidRPr="006D6911">
              <w:t>Стержень шариковый</w:t>
            </w:r>
          </w:p>
        </w:tc>
        <w:tc>
          <w:tcPr>
            <w:tcW w:w="3260" w:type="dxa"/>
            <w:vAlign w:val="center"/>
          </w:tcPr>
          <w:p w:rsidR="009A46E5" w:rsidRPr="006D6911" w:rsidRDefault="009A46E5" w:rsidP="00AD26A2">
            <w:r w:rsidRPr="006D6911">
              <w:t xml:space="preserve">Не более 3 </w:t>
            </w:r>
            <w:r>
              <w:t>единиц</w:t>
            </w:r>
            <w:r w:rsidRPr="006D6911">
              <w:t xml:space="preserve"> ежегодно 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 w:rsidR="00C05D9B">
              <w:t>50</w:t>
            </w:r>
            <w:r>
              <w:t>,00</w:t>
            </w:r>
            <w:r w:rsidRPr="006D6911">
              <w:t xml:space="preserve"> руб. за 1 единицу</w:t>
            </w:r>
          </w:p>
        </w:tc>
      </w:tr>
      <w:tr w:rsidR="009A46E5" w:rsidRPr="006D6911" w:rsidTr="00AD26A2">
        <w:tc>
          <w:tcPr>
            <w:tcW w:w="675" w:type="dxa"/>
            <w:vAlign w:val="center"/>
          </w:tcPr>
          <w:p w:rsidR="009A46E5" w:rsidRPr="006D6911" w:rsidRDefault="009A46E5" w:rsidP="00AD26A2">
            <w:r w:rsidRPr="006D6911">
              <w:t>3</w:t>
            </w:r>
            <w:r w:rsidR="00ED3D3C">
              <w:t>3</w:t>
            </w:r>
          </w:p>
        </w:tc>
        <w:tc>
          <w:tcPr>
            <w:tcW w:w="2694" w:type="dxa"/>
            <w:vAlign w:val="center"/>
          </w:tcPr>
          <w:p w:rsidR="009A46E5" w:rsidRPr="006D6911" w:rsidRDefault="009A46E5" w:rsidP="00AD26A2">
            <w:r w:rsidRPr="006D6911">
              <w:t>Ежедневник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1 </w:t>
            </w:r>
            <w:r>
              <w:t>единицы</w:t>
            </w:r>
            <w:r w:rsidRPr="006D6911">
              <w:t xml:space="preserve"> ежегодно </w:t>
            </w:r>
          </w:p>
        </w:tc>
        <w:tc>
          <w:tcPr>
            <w:tcW w:w="2835" w:type="dxa"/>
          </w:tcPr>
          <w:p w:rsidR="009A46E5" w:rsidRPr="006D6911" w:rsidRDefault="009A46E5" w:rsidP="00623ADD">
            <w:r>
              <w:t>Не более 200,00</w:t>
            </w:r>
            <w:r w:rsidRPr="006D6911">
              <w:t xml:space="preserve"> руб. за 1 единицу</w:t>
            </w:r>
          </w:p>
        </w:tc>
      </w:tr>
      <w:tr w:rsidR="009A46E5" w:rsidRPr="00857F93" w:rsidTr="00AD26A2">
        <w:tc>
          <w:tcPr>
            <w:tcW w:w="675" w:type="dxa"/>
            <w:vAlign w:val="center"/>
          </w:tcPr>
          <w:p w:rsidR="009A46E5" w:rsidRPr="00857F93" w:rsidRDefault="009A46E5" w:rsidP="00AD26A2">
            <w:r w:rsidRPr="00857F93">
              <w:t>3</w:t>
            </w:r>
            <w:r w:rsidR="00ED3D3C">
              <w:t>4</w:t>
            </w:r>
            <w:r w:rsidRPr="00857F93">
              <w:t>.</w:t>
            </w:r>
          </w:p>
        </w:tc>
        <w:tc>
          <w:tcPr>
            <w:tcW w:w="2694" w:type="dxa"/>
            <w:vAlign w:val="center"/>
          </w:tcPr>
          <w:p w:rsidR="009A46E5" w:rsidRPr="00857F93" w:rsidRDefault="009A46E5" w:rsidP="00AD26A2">
            <w:r w:rsidRPr="00857F93">
              <w:t>Калькулятор</w:t>
            </w:r>
          </w:p>
        </w:tc>
        <w:tc>
          <w:tcPr>
            <w:tcW w:w="3260" w:type="dxa"/>
          </w:tcPr>
          <w:p w:rsidR="009A46E5" w:rsidRPr="00857F93" w:rsidRDefault="009A46E5" w:rsidP="00623ADD">
            <w:r w:rsidRPr="00857F93">
              <w:t xml:space="preserve">Не более </w:t>
            </w:r>
            <w:r>
              <w:t>2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857F93" w:rsidRDefault="009A46E5" w:rsidP="00B5342B">
            <w:r>
              <w:t>Не более 1</w:t>
            </w:r>
            <w:r w:rsidR="00B5342B">
              <w:t>5</w:t>
            </w:r>
            <w:r>
              <w:t>00,00</w:t>
            </w:r>
            <w:r w:rsidRPr="00857F93">
              <w:t xml:space="preserve"> руб. за 1 единицу</w:t>
            </w:r>
          </w:p>
        </w:tc>
      </w:tr>
      <w:tr w:rsidR="009A46E5" w:rsidRPr="00E07DBC" w:rsidTr="00AD26A2">
        <w:tc>
          <w:tcPr>
            <w:tcW w:w="675" w:type="dxa"/>
            <w:vAlign w:val="center"/>
          </w:tcPr>
          <w:p w:rsidR="009A46E5" w:rsidRPr="00E07DBC" w:rsidRDefault="00ED3D3C" w:rsidP="00AD26A2">
            <w:r>
              <w:t>35</w:t>
            </w:r>
            <w:r w:rsidR="009A46E5" w:rsidRPr="00E07DBC">
              <w:t>.</w:t>
            </w:r>
          </w:p>
        </w:tc>
        <w:tc>
          <w:tcPr>
            <w:tcW w:w="2694" w:type="dxa"/>
            <w:vAlign w:val="center"/>
          </w:tcPr>
          <w:p w:rsidR="009A46E5" w:rsidRPr="00E07DBC" w:rsidRDefault="009A46E5" w:rsidP="00AD26A2">
            <w:r w:rsidRPr="00E07DBC">
              <w:t>Подставка-органайзер</w:t>
            </w:r>
          </w:p>
        </w:tc>
        <w:tc>
          <w:tcPr>
            <w:tcW w:w="3260" w:type="dxa"/>
          </w:tcPr>
          <w:p w:rsidR="009A46E5" w:rsidRPr="00E07DBC" w:rsidRDefault="009A46E5" w:rsidP="00623ADD">
            <w:r w:rsidRPr="00E07DBC">
              <w:t xml:space="preserve">Не более </w:t>
            </w:r>
            <w:r>
              <w:t>2 шт. ежегодно на финансовое у</w:t>
            </w:r>
            <w:r w:rsidRPr="00E07DBC">
              <w:t>правление</w:t>
            </w:r>
          </w:p>
        </w:tc>
        <w:tc>
          <w:tcPr>
            <w:tcW w:w="2835" w:type="dxa"/>
          </w:tcPr>
          <w:p w:rsidR="009A46E5" w:rsidRPr="00E07DBC" w:rsidRDefault="009A46E5" w:rsidP="00623ADD">
            <w:r w:rsidRPr="00E07DBC">
              <w:t xml:space="preserve">Не более </w:t>
            </w:r>
            <w:r>
              <w:t>300,00</w:t>
            </w:r>
            <w:r w:rsidRPr="00E07DBC">
              <w:t xml:space="preserve"> руб. за 1 единицу</w:t>
            </w:r>
          </w:p>
        </w:tc>
      </w:tr>
      <w:tr w:rsidR="009A46E5" w:rsidRPr="00E07DBC" w:rsidTr="00AD26A2">
        <w:tc>
          <w:tcPr>
            <w:tcW w:w="675" w:type="dxa"/>
            <w:vAlign w:val="center"/>
          </w:tcPr>
          <w:p w:rsidR="009A46E5" w:rsidRPr="00E07DBC" w:rsidRDefault="00ED3D3C" w:rsidP="00AD26A2">
            <w:r>
              <w:t>36</w:t>
            </w:r>
            <w:r w:rsidR="009A46E5" w:rsidRPr="00E07DBC">
              <w:t>.</w:t>
            </w:r>
          </w:p>
        </w:tc>
        <w:tc>
          <w:tcPr>
            <w:tcW w:w="2694" w:type="dxa"/>
            <w:vAlign w:val="center"/>
          </w:tcPr>
          <w:p w:rsidR="009A46E5" w:rsidRPr="00E07DBC" w:rsidRDefault="009A46E5" w:rsidP="00AD26A2">
            <w:r w:rsidRPr="00E07DBC">
              <w:t xml:space="preserve">Штамп </w:t>
            </w:r>
            <w:proofErr w:type="spellStart"/>
            <w:r w:rsidRPr="00E07DBC">
              <w:t>самонаборный</w:t>
            </w:r>
            <w:proofErr w:type="spellEnd"/>
          </w:p>
        </w:tc>
        <w:tc>
          <w:tcPr>
            <w:tcW w:w="3260" w:type="dxa"/>
          </w:tcPr>
          <w:p w:rsidR="009A46E5" w:rsidRPr="00E07DBC" w:rsidRDefault="009A46E5" w:rsidP="00623ADD">
            <w:r w:rsidRPr="00E07DBC">
              <w:t xml:space="preserve">Не более </w:t>
            </w:r>
            <w:r>
              <w:t>2 шт</w:t>
            </w:r>
            <w:proofErr w:type="gramStart"/>
            <w:r>
              <w:t>.н</w:t>
            </w:r>
            <w:proofErr w:type="gramEnd"/>
            <w:r>
              <w:t>а финансовое управление</w:t>
            </w:r>
          </w:p>
        </w:tc>
        <w:tc>
          <w:tcPr>
            <w:tcW w:w="2835" w:type="dxa"/>
          </w:tcPr>
          <w:p w:rsidR="009A46E5" w:rsidRPr="00E07DBC" w:rsidRDefault="009A46E5" w:rsidP="00623ADD">
            <w:r w:rsidRPr="00E07DBC">
              <w:t>Не более 1100</w:t>
            </w:r>
            <w:r>
              <w:t>,00</w:t>
            </w:r>
            <w:r w:rsidRPr="00E07DBC">
              <w:t xml:space="preserve"> руб. за 1 единицу</w:t>
            </w:r>
          </w:p>
        </w:tc>
      </w:tr>
      <w:tr w:rsidR="009A46E5" w:rsidRPr="006D6911" w:rsidTr="00AD26A2">
        <w:tc>
          <w:tcPr>
            <w:tcW w:w="675" w:type="dxa"/>
            <w:vAlign w:val="center"/>
          </w:tcPr>
          <w:p w:rsidR="009A46E5" w:rsidRPr="006D6911" w:rsidRDefault="00ED3D3C" w:rsidP="00AD26A2">
            <w:r>
              <w:t>37</w:t>
            </w:r>
            <w:r w:rsidR="009A46E5" w:rsidRPr="006D6911">
              <w:t>.</w:t>
            </w:r>
          </w:p>
        </w:tc>
        <w:tc>
          <w:tcPr>
            <w:tcW w:w="2694" w:type="dxa"/>
            <w:vAlign w:val="center"/>
          </w:tcPr>
          <w:p w:rsidR="009A46E5" w:rsidRPr="006D6911" w:rsidRDefault="009A46E5" w:rsidP="00AD26A2">
            <w:r>
              <w:t>Нож канцелярский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3</w:t>
            </w:r>
            <w:r w:rsidRPr="006D6911">
              <w:t xml:space="preserve"> </w:t>
            </w:r>
            <w:r>
              <w:t>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40,00</w:t>
            </w:r>
            <w:r w:rsidRPr="006D6911">
              <w:t xml:space="preserve"> руб. за 1 единицу</w:t>
            </w:r>
          </w:p>
        </w:tc>
      </w:tr>
      <w:tr w:rsidR="009A46E5" w:rsidRPr="006D6911" w:rsidTr="00AD26A2">
        <w:tc>
          <w:tcPr>
            <w:tcW w:w="675" w:type="dxa"/>
            <w:vAlign w:val="center"/>
          </w:tcPr>
          <w:p w:rsidR="009A46E5" w:rsidRPr="006D6911" w:rsidRDefault="00ED3D3C" w:rsidP="00AD26A2">
            <w:r>
              <w:t>38</w:t>
            </w:r>
            <w:r w:rsidR="009A46E5" w:rsidRPr="006D6911">
              <w:t>.</w:t>
            </w:r>
          </w:p>
        </w:tc>
        <w:tc>
          <w:tcPr>
            <w:tcW w:w="2694" w:type="dxa"/>
            <w:vAlign w:val="center"/>
          </w:tcPr>
          <w:p w:rsidR="009A46E5" w:rsidRPr="006D6911" w:rsidRDefault="009A46E5" w:rsidP="00AD26A2">
            <w:r>
              <w:t>Нить прошивная</w:t>
            </w:r>
            <w:r w:rsidRPr="006D6911">
              <w:t xml:space="preserve"> 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3 </w:t>
            </w:r>
            <w:r>
              <w:t>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200,00</w:t>
            </w:r>
            <w:r w:rsidRPr="006D6911">
              <w:t xml:space="preserve"> руб. за 1 единицу</w:t>
            </w:r>
          </w:p>
        </w:tc>
      </w:tr>
      <w:tr w:rsidR="009A46E5" w:rsidRPr="006D6911" w:rsidTr="00AD26A2">
        <w:tc>
          <w:tcPr>
            <w:tcW w:w="675" w:type="dxa"/>
            <w:vAlign w:val="center"/>
          </w:tcPr>
          <w:p w:rsidR="009A46E5" w:rsidRDefault="00ED3D3C" w:rsidP="00AD26A2">
            <w:r>
              <w:t>39</w:t>
            </w:r>
            <w:r w:rsidR="009A46E5">
              <w:t>.</w:t>
            </w:r>
          </w:p>
        </w:tc>
        <w:tc>
          <w:tcPr>
            <w:tcW w:w="2694" w:type="dxa"/>
            <w:vAlign w:val="center"/>
          </w:tcPr>
          <w:p w:rsidR="009A46E5" w:rsidRDefault="009A46E5" w:rsidP="00AD26A2">
            <w:r>
              <w:t>Тетрадь общая</w:t>
            </w:r>
            <w:r w:rsidR="00B5342B">
              <w:t>, тонкая</w:t>
            </w:r>
          </w:p>
        </w:tc>
        <w:tc>
          <w:tcPr>
            <w:tcW w:w="3260" w:type="dxa"/>
          </w:tcPr>
          <w:p w:rsidR="009A46E5" w:rsidRPr="006D6911" w:rsidRDefault="009A46E5" w:rsidP="00623ADD">
            <w:r>
              <w:t>Не более 5</w:t>
            </w:r>
            <w:r w:rsidRPr="006D6911">
              <w:t xml:space="preserve"> </w:t>
            </w:r>
            <w:r>
              <w:t>единиц</w:t>
            </w:r>
            <w:r w:rsidRPr="006D6911">
              <w:t xml:space="preserve">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 w:rsidR="00C05D9B">
              <w:t>50</w:t>
            </w:r>
            <w:r>
              <w:t>,00</w:t>
            </w:r>
            <w:r w:rsidRPr="006D6911">
              <w:t xml:space="preserve"> руб. за 1 единицу</w:t>
            </w:r>
          </w:p>
        </w:tc>
      </w:tr>
      <w:tr w:rsidR="009A46E5" w:rsidRPr="006D6911" w:rsidTr="00AD26A2">
        <w:tc>
          <w:tcPr>
            <w:tcW w:w="675" w:type="dxa"/>
            <w:vAlign w:val="center"/>
          </w:tcPr>
          <w:p w:rsidR="009A46E5" w:rsidRDefault="00ED3D3C" w:rsidP="00AD26A2">
            <w:r>
              <w:t>40</w:t>
            </w:r>
            <w:r w:rsidR="009A46E5">
              <w:t>.</w:t>
            </w:r>
          </w:p>
        </w:tc>
        <w:tc>
          <w:tcPr>
            <w:tcW w:w="2694" w:type="dxa"/>
            <w:vAlign w:val="center"/>
          </w:tcPr>
          <w:p w:rsidR="009A46E5" w:rsidRDefault="009A46E5" w:rsidP="00AD26A2">
            <w:proofErr w:type="spellStart"/>
            <w:r>
              <w:t>Антистеплер</w:t>
            </w:r>
            <w:proofErr w:type="spellEnd"/>
          </w:p>
        </w:tc>
        <w:tc>
          <w:tcPr>
            <w:tcW w:w="3260" w:type="dxa"/>
          </w:tcPr>
          <w:p w:rsidR="009A46E5" w:rsidRDefault="009A46E5" w:rsidP="00623ADD">
            <w:r w:rsidRPr="006D6911">
              <w:t xml:space="preserve">Не более 1 </w:t>
            </w:r>
            <w:r>
              <w:t>единицы 1 раз в 3 года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100,00</w:t>
            </w:r>
            <w:r w:rsidRPr="006D6911">
              <w:t xml:space="preserve"> руб. за 1 единицу</w:t>
            </w:r>
          </w:p>
        </w:tc>
      </w:tr>
      <w:tr w:rsidR="009A46E5" w:rsidRPr="006D6911" w:rsidTr="00AD26A2">
        <w:tc>
          <w:tcPr>
            <w:tcW w:w="675" w:type="dxa"/>
            <w:vAlign w:val="center"/>
          </w:tcPr>
          <w:p w:rsidR="009A46E5" w:rsidRDefault="00ED3D3C" w:rsidP="00AD26A2">
            <w:r>
              <w:t>41</w:t>
            </w:r>
            <w:r w:rsidR="009A46E5">
              <w:t>.</w:t>
            </w:r>
          </w:p>
        </w:tc>
        <w:tc>
          <w:tcPr>
            <w:tcW w:w="2694" w:type="dxa"/>
            <w:vAlign w:val="center"/>
          </w:tcPr>
          <w:p w:rsidR="009A46E5" w:rsidRPr="002C5209" w:rsidRDefault="009A46E5" w:rsidP="00AD26A2">
            <w:r>
              <w:t>Шпагат массой не менее 1 кг</w:t>
            </w:r>
          </w:p>
        </w:tc>
        <w:tc>
          <w:tcPr>
            <w:tcW w:w="3260" w:type="dxa"/>
          </w:tcPr>
          <w:p w:rsidR="009A46E5" w:rsidRDefault="009A46E5" w:rsidP="00623ADD">
            <w:r>
              <w:t>Не более 2 единицы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>
              <w:t>Не более 550,00 руб. за 1 единицу</w:t>
            </w:r>
          </w:p>
        </w:tc>
      </w:tr>
      <w:tr w:rsidR="009A46E5" w:rsidRPr="006D6911" w:rsidTr="00AD26A2">
        <w:tc>
          <w:tcPr>
            <w:tcW w:w="675" w:type="dxa"/>
            <w:vAlign w:val="center"/>
          </w:tcPr>
          <w:p w:rsidR="009A46E5" w:rsidRDefault="00ED3D3C" w:rsidP="00AD26A2">
            <w:r>
              <w:lastRenderedPageBreak/>
              <w:t>42</w:t>
            </w:r>
            <w:r w:rsidR="009A46E5">
              <w:t>.</w:t>
            </w:r>
          </w:p>
        </w:tc>
        <w:tc>
          <w:tcPr>
            <w:tcW w:w="2694" w:type="dxa"/>
            <w:vAlign w:val="center"/>
          </w:tcPr>
          <w:p w:rsidR="009A46E5" w:rsidRDefault="009A46E5" w:rsidP="00AD26A2">
            <w:r w:rsidRPr="002C5209">
              <w:t xml:space="preserve">Книга </w:t>
            </w:r>
            <w:proofErr w:type="spellStart"/>
            <w:r>
              <w:t>входящй</w:t>
            </w:r>
            <w:proofErr w:type="spellEnd"/>
            <w:r>
              <w:t xml:space="preserve"> исходящей документации</w:t>
            </w:r>
          </w:p>
        </w:tc>
        <w:tc>
          <w:tcPr>
            <w:tcW w:w="3260" w:type="dxa"/>
          </w:tcPr>
          <w:p w:rsidR="009A46E5" w:rsidRPr="006D6911" w:rsidRDefault="009A46E5" w:rsidP="00623ADD">
            <w:r>
              <w:t>Не более 6</w:t>
            </w:r>
            <w:r w:rsidRPr="006D6911">
              <w:t xml:space="preserve"> </w:t>
            </w:r>
            <w:r>
              <w:t>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200,00</w:t>
            </w:r>
            <w:r w:rsidRPr="006D6911">
              <w:t xml:space="preserve"> руб. за 1 единицу</w:t>
            </w:r>
          </w:p>
        </w:tc>
      </w:tr>
      <w:tr w:rsidR="009A46E5" w:rsidRPr="006D6911" w:rsidTr="00AD26A2">
        <w:tc>
          <w:tcPr>
            <w:tcW w:w="675" w:type="dxa"/>
            <w:vAlign w:val="center"/>
          </w:tcPr>
          <w:p w:rsidR="009A46E5" w:rsidRDefault="00ED3D3C" w:rsidP="00AD26A2">
            <w:r>
              <w:t>43</w:t>
            </w:r>
            <w:r w:rsidR="009A46E5">
              <w:t>.</w:t>
            </w:r>
          </w:p>
        </w:tc>
        <w:tc>
          <w:tcPr>
            <w:tcW w:w="2694" w:type="dxa"/>
            <w:vAlign w:val="center"/>
          </w:tcPr>
          <w:p w:rsidR="009A46E5" w:rsidRDefault="009A46E5" w:rsidP="00AD26A2">
            <w:r>
              <w:t>Бумага для заметок на липкой основе</w:t>
            </w:r>
          </w:p>
        </w:tc>
        <w:tc>
          <w:tcPr>
            <w:tcW w:w="3260" w:type="dxa"/>
            <w:vAlign w:val="center"/>
          </w:tcPr>
          <w:p w:rsidR="009A46E5" w:rsidRDefault="009A46E5" w:rsidP="00AD26A2">
            <w:r>
              <w:t>Не более 5 единиц  ежегодно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50,00</w:t>
            </w:r>
            <w:r w:rsidRPr="006D6911">
              <w:t xml:space="preserve"> руб. за 1 единицу</w:t>
            </w:r>
          </w:p>
        </w:tc>
      </w:tr>
      <w:tr w:rsidR="00BF53C1" w:rsidRPr="006D6911" w:rsidTr="00AD26A2">
        <w:tc>
          <w:tcPr>
            <w:tcW w:w="675" w:type="dxa"/>
            <w:vAlign w:val="center"/>
          </w:tcPr>
          <w:p w:rsidR="00BF53C1" w:rsidRDefault="00ED3D3C" w:rsidP="00AD26A2">
            <w:r>
              <w:t>44.</w:t>
            </w:r>
          </w:p>
        </w:tc>
        <w:tc>
          <w:tcPr>
            <w:tcW w:w="2694" w:type="dxa"/>
            <w:vAlign w:val="center"/>
          </w:tcPr>
          <w:p w:rsidR="00BF53C1" w:rsidRDefault="00BF53C1" w:rsidP="00AD26A2">
            <w:r>
              <w:t xml:space="preserve"> Аккумуляторы</w:t>
            </w:r>
            <w:r w:rsidR="00FB790B">
              <w:t xml:space="preserve"> </w:t>
            </w:r>
          </w:p>
        </w:tc>
        <w:tc>
          <w:tcPr>
            <w:tcW w:w="3260" w:type="dxa"/>
          </w:tcPr>
          <w:p w:rsidR="00BF53C1" w:rsidRDefault="00FB790B" w:rsidP="00623ADD">
            <w:r>
              <w:t>Не более 6 единиц в год на финансовое управление</w:t>
            </w:r>
          </w:p>
        </w:tc>
        <w:tc>
          <w:tcPr>
            <w:tcW w:w="2835" w:type="dxa"/>
          </w:tcPr>
          <w:p w:rsidR="00BF53C1" w:rsidRPr="006D6911" w:rsidRDefault="00FB790B" w:rsidP="00B5342B">
            <w:r>
              <w:t xml:space="preserve">Не </w:t>
            </w:r>
            <w:r w:rsidR="00B5342B">
              <w:t>700</w:t>
            </w:r>
            <w:r>
              <w:t xml:space="preserve">,00 </w:t>
            </w:r>
            <w:proofErr w:type="spellStart"/>
            <w:r>
              <w:t>руб</w:t>
            </w:r>
            <w:proofErr w:type="spellEnd"/>
            <w:r>
              <w:t xml:space="preserve"> за 1 единицу</w:t>
            </w:r>
          </w:p>
        </w:tc>
      </w:tr>
    </w:tbl>
    <w:p w:rsidR="009A46E5" w:rsidRDefault="009A46E5" w:rsidP="009A46E5">
      <w:pPr>
        <w:jc w:val="both"/>
      </w:pPr>
      <w:r>
        <w:t xml:space="preserve">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1562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приобретение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хозяйственных товаров и принадлежностей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9464" w:type="dxa"/>
        <w:tblLook w:val="04A0"/>
      </w:tblPr>
      <w:tblGrid>
        <w:gridCol w:w="675"/>
        <w:gridCol w:w="2694"/>
        <w:gridCol w:w="3260"/>
        <w:gridCol w:w="2835"/>
      </w:tblGrid>
      <w:tr w:rsidR="009A46E5" w:rsidRPr="0043023E" w:rsidTr="00623ADD">
        <w:tc>
          <w:tcPr>
            <w:tcW w:w="67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3023E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43023E">
              <w:rPr>
                <w:b/>
                <w:sz w:val="18"/>
                <w:szCs w:val="18"/>
              </w:rPr>
              <w:t>/</w:t>
            </w:r>
            <w:proofErr w:type="spellStart"/>
            <w:r w:rsidRPr="0043023E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694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Наименование </w:t>
            </w:r>
            <w:r>
              <w:rPr>
                <w:b/>
                <w:sz w:val="18"/>
                <w:szCs w:val="18"/>
              </w:rPr>
              <w:t>хозяйственных товаров и принадлежностей</w:t>
            </w:r>
          </w:p>
        </w:tc>
        <w:tc>
          <w:tcPr>
            <w:tcW w:w="3260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Количество </w:t>
            </w:r>
            <w:r>
              <w:rPr>
                <w:b/>
                <w:sz w:val="18"/>
                <w:szCs w:val="18"/>
              </w:rPr>
              <w:t xml:space="preserve">хозяйственных товаров и принадлежностей </w:t>
            </w:r>
          </w:p>
        </w:tc>
        <w:tc>
          <w:tcPr>
            <w:tcW w:w="283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Цена приобретения единицы </w:t>
            </w:r>
          </w:p>
        </w:tc>
      </w:tr>
      <w:tr w:rsidR="009A46E5" w:rsidRPr="0092519B" w:rsidTr="00AD26A2">
        <w:tc>
          <w:tcPr>
            <w:tcW w:w="675" w:type="dxa"/>
            <w:vAlign w:val="bottom"/>
          </w:tcPr>
          <w:p w:rsidR="009A46E5" w:rsidRPr="0092519B" w:rsidRDefault="009A46E5" w:rsidP="00AD26A2">
            <w:r w:rsidRPr="0092519B">
              <w:t>1.</w:t>
            </w:r>
          </w:p>
        </w:tc>
        <w:tc>
          <w:tcPr>
            <w:tcW w:w="2694" w:type="dxa"/>
            <w:vAlign w:val="bottom"/>
          </w:tcPr>
          <w:p w:rsidR="009A46E5" w:rsidRPr="0092519B" w:rsidRDefault="009A46E5" w:rsidP="00AD26A2">
            <w:proofErr w:type="spellStart"/>
            <w:r>
              <w:t>Тряпкодержатель</w:t>
            </w:r>
            <w:proofErr w:type="spellEnd"/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</w:t>
            </w:r>
            <w:r>
              <w:t>ы</w:t>
            </w:r>
            <w:r w:rsidRPr="0092519B">
              <w:t xml:space="preserve"> </w:t>
            </w:r>
            <w:r>
              <w:t>1 раз в год</w:t>
            </w:r>
            <w:r w:rsidRPr="0092519B">
              <w:t xml:space="preserve">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200,00</w:t>
            </w:r>
            <w:r w:rsidRPr="0092519B">
              <w:t xml:space="preserve"> руб. за единицу</w:t>
            </w:r>
          </w:p>
        </w:tc>
      </w:tr>
      <w:tr w:rsidR="009A46E5" w:rsidRPr="0092519B" w:rsidTr="00AD26A2">
        <w:tc>
          <w:tcPr>
            <w:tcW w:w="675" w:type="dxa"/>
            <w:vAlign w:val="bottom"/>
          </w:tcPr>
          <w:p w:rsidR="009A46E5" w:rsidRPr="0092519B" w:rsidRDefault="009A46E5" w:rsidP="00AD26A2">
            <w:r w:rsidRPr="0092519B">
              <w:t>2.</w:t>
            </w:r>
          </w:p>
        </w:tc>
        <w:tc>
          <w:tcPr>
            <w:tcW w:w="2694" w:type="dxa"/>
            <w:vAlign w:val="bottom"/>
          </w:tcPr>
          <w:p w:rsidR="009A46E5" w:rsidRPr="0092519B" w:rsidRDefault="009A46E5" w:rsidP="00AD26A2">
            <w:r>
              <w:t>Тряпка для пола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 w:rsidR="00C05D9B">
              <w:t>15</w:t>
            </w:r>
            <w:r>
              <w:t>0,00</w:t>
            </w:r>
            <w:r w:rsidRPr="0092519B">
              <w:t xml:space="preserve"> руб. за единицу</w:t>
            </w:r>
          </w:p>
        </w:tc>
      </w:tr>
      <w:tr w:rsidR="00ED3D3C" w:rsidRPr="0092519B" w:rsidTr="00AD26A2">
        <w:tc>
          <w:tcPr>
            <w:tcW w:w="675" w:type="dxa"/>
            <w:vAlign w:val="center"/>
          </w:tcPr>
          <w:p w:rsidR="00ED3D3C" w:rsidRPr="0092519B" w:rsidRDefault="00ED3D3C" w:rsidP="00AD26A2">
            <w:r>
              <w:t>3</w:t>
            </w:r>
          </w:p>
        </w:tc>
        <w:tc>
          <w:tcPr>
            <w:tcW w:w="2694" w:type="dxa"/>
            <w:vAlign w:val="bottom"/>
          </w:tcPr>
          <w:p w:rsidR="00ED3D3C" w:rsidRPr="00E41A65" w:rsidRDefault="00ED3D3C" w:rsidP="009A3235">
            <w:r w:rsidRPr="00E41A65">
              <w:t>Веник</w:t>
            </w:r>
          </w:p>
        </w:tc>
        <w:tc>
          <w:tcPr>
            <w:tcW w:w="3260" w:type="dxa"/>
            <w:vAlign w:val="bottom"/>
          </w:tcPr>
          <w:p w:rsidR="00ED3D3C" w:rsidRPr="00E41A65" w:rsidRDefault="00ED3D3C" w:rsidP="009A3235">
            <w:r w:rsidRPr="00E41A65">
              <w:t xml:space="preserve">не более </w:t>
            </w:r>
            <w:r>
              <w:t>2</w:t>
            </w:r>
            <w:r w:rsidRPr="00E41A65">
              <w:t xml:space="preserve"> единиц на </w:t>
            </w:r>
            <w:r>
              <w:t>ф</w:t>
            </w:r>
            <w:r>
              <w:t>и</w:t>
            </w:r>
            <w:r>
              <w:t>нансовое управление</w:t>
            </w:r>
          </w:p>
        </w:tc>
        <w:tc>
          <w:tcPr>
            <w:tcW w:w="2835" w:type="dxa"/>
            <w:vAlign w:val="bottom"/>
          </w:tcPr>
          <w:p w:rsidR="00ED3D3C" w:rsidRPr="00E41A65" w:rsidRDefault="00ED3D3C" w:rsidP="009A3235">
            <w:r w:rsidRPr="00E41A65">
              <w:t>не более 500</w:t>
            </w:r>
          </w:p>
        </w:tc>
      </w:tr>
      <w:tr w:rsidR="009A46E5" w:rsidRPr="0092519B" w:rsidTr="00AD26A2">
        <w:tc>
          <w:tcPr>
            <w:tcW w:w="675" w:type="dxa"/>
            <w:vAlign w:val="center"/>
          </w:tcPr>
          <w:p w:rsidR="009A46E5" w:rsidRPr="0092519B" w:rsidRDefault="00ED3D3C" w:rsidP="00AD26A2">
            <w:r>
              <w:t>4</w:t>
            </w:r>
            <w:r w:rsidR="009A46E5" w:rsidRPr="0092519B">
              <w:t>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t>Салфетки, тряпки для уборки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4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>
              <w:t>Не более 67,00</w:t>
            </w:r>
            <w:r w:rsidRPr="0092519B">
              <w:t xml:space="preserve"> руб. за единицу</w:t>
            </w:r>
          </w:p>
        </w:tc>
      </w:tr>
      <w:tr w:rsidR="00ED3D3C" w:rsidRPr="00590772" w:rsidTr="00AD26A2">
        <w:tc>
          <w:tcPr>
            <w:tcW w:w="675" w:type="dxa"/>
            <w:vAlign w:val="center"/>
          </w:tcPr>
          <w:p w:rsidR="00ED3D3C" w:rsidRPr="00590772" w:rsidRDefault="00ED3D3C" w:rsidP="00AD26A2">
            <w:r>
              <w:t>5.</w:t>
            </w:r>
          </w:p>
        </w:tc>
        <w:tc>
          <w:tcPr>
            <w:tcW w:w="2694" w:type="dxa"/>
          </w:tcPr>
          <w:p w:rsidR="00ED3D3C" w:rsidRDefault="00ED3D3C" w:rsidP="00ED3D3C">
            <w:r>
              <w:t>Салфетки универсальные, вискоза</w:t>
            </w:r>
          </w:p>
        </w:tc>
        <w:tc>
          <w:tcPr>
            <w:tcW w:w="3260" w:type="dxa"/>
          </w:tcPr>
          <w:p w:rsidR="00ED3D3C" w:rsidRPr="00590772" w:rsidRDefault="00ED3D3C" w:rsidP="00ED3D3C">
            <w:r w:rsidRPr="0092519B">
              <w:t xml:space="preserve">Не более </w:t>
            </w:r>
            <w:r>
              <w:t>10</w:t>
            </w:r>
            <w:r w:rsidRPr="0092519B">
              <w:t xml:space="preserve"> единиц ежегодно</w:t>
            </w:r>
          </w:p>
        </w:tc>
        <w:tc>
          <w:tcPr>
            <w:tcW w:w="2835" w:type="dxa"/>
          </w:tcPr>
          <w:p w:rsidR="00ED3D3C" w:rsidRDefault="00ED3D3C" w:rsidP="00ED3D3C">
            <w:r>
              <w:t>Не более 500,00</w:t>
            </w:r>
            <w:r w:rsidRPr="0092519B">
              <w:t xml:space="preserve"> руб. за единицу</w:t>
            </w:r>
          </w:p>
        </w:tc>
      </w:tr>
      <w:tr w:rsidR="009A46E5" w:rsidRPr="00590772" w:rsidTr="00AD26A2">
        <w:tc>
          <w:tcPr>
            <w:tcW w:w="675" w:type="dxa"/>
            <w:vAlign w:val="center"/>
          </w:tcPr>
          <w:p w:rsidR="009A46E5" w:rsidRPr="00590772" w:rsidRDefault="00ED3D3C" w:rsidP="00AD26A2">
            <w:r>
              <w:t>6</w:t>
            </w:r>
            <w:r w:rsidR="009A46E5" w:rsidRPr="00590772">
              <w:t>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t>Средство для мытья пола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4</w:t>
            </w:r>
            <w:r w:rsidRPr="00590772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623ADD">
            <w:r>
              <w:t>Не более 200,00</w:t>
            </w:r>
            <w:r w:rsidRPr="00590772">
              <w:t xml:space="preserve"> руб. за единицу</w:t>
            </w:r>
          </w:p>
        </w:tc>
      </w:tr>
      <w:tr w:rsidR="009A46E5" w:rsidRPr="00590772" w:rsidTr="00AD26A2">
        <w:tc>
          <w:tcPr>
            <w:tcW w:w="675" w:type="dxa"/>
            <w:vAlign w:val="center"/>
          </w:tcPr>
          <w:p w:rsidR="009A46E5" w:rsidRPr="00590772" w:rsidRDefault="00ED3D3C" w:rsidP="00AD26A2">
            <w:r>
              <w:t>7</w:t>
            </w:r>
            <w:r w:rsidR="009A46E5" w:rsidRPr="00590772">
              <w:t>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t>Средство для мытья стекол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1</w:t>
            </w:r>
            <w:r w:rsidRPr="00590772">
              <w:t xml:space="preserve"> единиц ежегодно</w:t>
            </w:r>
            <w:r>
              <w:t xml:space="preserve"> </w:t>
            </w:r>
          </w:p>
        </w:tc>
        <w:tc>
          <w:tcPr>
            <w:tcW w:w="2835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200,00</w:t>
            </w:r>
            <w:r w:rsidRPr="00590772">
              <w:t xml:space="preserve"> руб. за единицу</w:t>
            </w:r>
          </w:p>
        </w:tc>
      </w:tr>
      <w:tr w:rsidR="009A46E5" w:rsidRPr="002A09AB" w:rsidTr="00AD26A2">
        <w:tc>
          <w:tcPr>
            <w:tcW w:w="675" w:type="dxa"/>
            <w:vAlign w:val="center"/>
          </w:tcPr>
          <w:p w:rsidR="009A46E5" w:rsidRPr="002A09AB" w:rsidRDefault="00ED3D3C" w:rsidP="00AD26A2">
            <w:r>
              <w:t>8</w:t>
            </w:r>
            <w:r w:rsidR="009A46E5" w:rsidRPr="002A09AB">
              <w:t>.</w:t>
            </w:r>
          </w:p>
        </w:tc>
        <w:tc>
          <w:tcPr>
            <w:tcW w:w="2694" w:type="dxa"/>
            <w:vAlign w:val="center"/>
          </w:tcPr>
          <w:p w:rsidR="009A46E5" w:rsidRPr="002A09AB" w:rsidRDefault="009A46E5" w:rsidP="00AD26A2">
            <w:r>
              <w:t>Бумажные полотенца</w:t>
            </w:r>
          </w:p>
        </w:tc>
        <w:tc>
          <w:tcPr>
            <w:tcW w:w="3260" w:type="dxa"/>
          </w:tcPr>
          <w:p w:rsidR="009A46E5" w:rsidRPr="002A09AB" w:rsidRDefault="009A46E5" w:rsidP="00623ADD">
            <w:r w:rsidRPr="002A09AB">
              <w:t xml:space="preserve">Не более </w:t>
            </w:r>
            <w:r w:rsidR="00FB790B">
              <w:t>180</w:t>
            </w:r>
            <w:r w:rsidRPr="002A09A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2A09AB" w:rsidRDefault="009A46E5" w:rsidP="00623ADD">
            <w:r w:rsidRPr="002A09AB">
              <w:t xml:space="preserve">Не более </w:t>
            </w:r>
            <w:r w:rsidR="00BA0D18">
              <w:t>15</w:t>
            </w:r>
            <w:r>
              <w:t>0,00</w:t>
            </w:r>
            <w:r w:rsidRPr="002A09AB">
              <w:t xml:space="preserve"> руб. за </w:t>
            </w:r>
            <w:r>
              <w:t>единицу</w:t>
            </w:r>
          </w:p>
        </w:tc>
      </w:tr>
      <w:tr w:rsidR="009A46E5" w:rsidRPr="00DD6138" w:rsidTr="00AD26A2">
        <w:tc>
          <w:tcPr>
            <w:tcW w:w="675" w:type="dxa"/>
            <w:vAlign w:val="center"/>
          </w:tcPr>
          <w:p w:rsidR="009A46E5" w:rsidRPr="00DD6138" w:rsidRDefault="00ED3D3C" w:rsidP="00AD26A2">
            <w:r>
              <w:t>9</w:t>
            </w:r>
            <w:r w:rsidR="009A46E5"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>
              <w:t xml:space="preserve">Мешки для мусора на </w:t>
            </w:r>
            <w:r w:rsidR="00BA0D18">
              <w:t>30-</w:t>
            </w:r>
            <w:r>
              <w:t>60л.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 w:rsidR="00CC1B51">
              <w:t>5</w:t>
            </w:r>
            <w:r>
              <w:t>0</w:t>
            </w:r>
            <w:r w:rsidRPr="00DD6138">
              <w:t xml:space="preserve"> </w:t>
            </w:r>
            <w:r>
              <w:t>единиц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127,00</w:t>
            </w:r>
            <w:r w:rsidRPr="00DD6138">
              <w:t xml:space="preserve"> руб. за </w:t>
            </w:r>
            <w:r>
              <w:t>единицу</w:t>
            </w:r>
          </w:p>
        </w:tc>
      </w:tr>
      <w:tr w:rsidR="009A46E5" w:rsidRPr="00DD6138" w:rsidTr="00AD26A2">
        <w:tc>
          <w:tcPr>
            <w:tcW w:w="675" w:type="dxa"/>
            <w:vAlign w:val="center"/>
          </w:tcPr>
          <w:p w:rsidR="009A46E5" w:rsidRDefault="00ED3D3C" w:rsidP="00AD26A2">
            <w:r>
              <w:t>10</w:t>
            </w:r>
            <w:r w:rsidR="009A46E5">
              <w:t>.</w:t>
            </w:r>
          </w:p>
        </w:tc>
        <w:tc>
          <w:tcPr>
            <w:tcW w:w="2694" w:type="dxa"/>
            <w:vAlign w:val="center"/>
          </w:tcPr>
          <w:p w:rsidR="009A46E5" w:rsidRDefault="009A46E5" w:rsidP="00AD26A2">
            <w:r>
              <w:t>Перчатки резиновые</w:t>
            </w:r>
          </w:p>
        </w:tc>
        <w:tc>
          <w:tcPr>
            <w:tcW w:w="3260" w:type="dxa"/>
          </w:tcPr>
          <w:p w:rsidR="009A46E5" w:rsidRPr="002A09AB" w:rsidRDefault="009A46E5" w:rsidP="00623ADD">
            <w:r>
              <w:t>Не более 3 единиц ежегодно</w:t>
            </w:r>
          </w:p>
        </w:tc>
        <w:tc>
          <w:tcPr>
            <w:tcW w:w="2835" w:type="dxa"/>
          </w:tcPr>
          <w:p w:rsidR="009A46E5" w:rsidRPr="002A09AB" w:rsidRDefault="00C05D9B" w:rsidP="00623ADD">
            <w:r>
              <w:t>Не более 100</w:t>
            </w:r>
            <w:r w:rsidR="009A46E5">
              <w:t>,00 руб. за единицу</w:t>
            </w:r>
          </w:p>
        </w:tc>
      </w:tr>
      <w:tr w:rsidR="009A46E5" w:rsidRPr="00DD6138" w:rsidTr="00AD26A2">
        <w:tc>
          <w:tcPr>
            <w:tcW w:w="675" w:type="dxa"/>
            <w:vAlign w:val="center"/>
          </w:tcPr>
          <w:p w:rsidR="009A46E5" w:rsidRDefault="00ED3D3C" w:rsidP="00AD26A2">
            <w:r>
              <w:t>11</w:t>
            </w:r>
            <w:r w:rsidR="009A46E5">
              <w:t>.</w:t>
            </w:r>
          </w:p>
        </w:tc>
        <w:tc>
          <w:tcPr>
            <w:tcW w:w="2694" w:type="dxa"/>
            <w:vAlign w:val="center"/>
          </w:tcPr>
          <w:p w:rsidR="009A46E5" w:rsidRDefault="009A46E5" w:rsidP="00AD26A2">
            <w:r>
              <w:t>Порошок СМС на 3кг</w:t>
            </w:r>
          </w:p>
        </w:tc>
        <w:tc>
          <w:tcPr>
            <w:tcW w:w="3260" w:type="dxa"/>
          </w:tcPr>
          <w:p w:rsidR="009A46E5" w:rsidRPr="002A09AB" w:rsidRDefault="009A46E5" w:rsidP="00623ADD">
            <w:r>
              <w:t>Не более 1 единицы в год</w:t>
            </w:r>
          </w:p>
        </w:tc>
        <w:tc>
          <w:tcPr>
            <w:tcW w:w="2835" w:type="dxa"/>
          </w:tcPr>
          <w:p w:rsidR="009A46E5" w:rsidRPr="002A09AB" w:rsidRDefault="009A46E5" w:rsidP="00623ADD">
            <w:r>
              <w:t xml:space="preserve">Не более 499,00 руб. за единицу   </w:t>
            </w:r>
          </w:p>
        </w:tc>
      </w:tr>
      <w:tr w:rsidR="00BA0D18" w:rsidRPr="00DD6138" w:rsidTr="00AD26A2">
        <w:tc>
          <w:tcPr>
            <w:tcW w:w="675" w:type="dxa"/>
            <w:vAlign w:val="center"/>
          </w:tcPr>
          <w:p w:rsidR="00BA0D18" w:rsidRDefault="00ED3D3C" w:rsidP="00AD26A2">
            <w:r>
              <w:t>12</w:t>
            </w:r>
            <w:r w:rsidR="00BA0D18">
              <w:t>.</w:t>
            </w:r>
          </w:p>
        </w:tc>
        <w:tc>
          <w:tcPr>
            <w:tcW w:w="2694" w:type="dxa"/>
          </w:tcPr>
          <w:p w:rsidR="00BA0D18" w:rsidRDefault="00BA0D18" w:rsidP="00623ADD">
            <w:r>
              <w:t>Дезинфицирующий раствор</w:t>
            </w:r>
          </w:p>
        </w:tc>
        <w:tc>
          <w:tcPr>
            <w:tcW w:w="3260" w:type="dxa"/>
          </w:tcPr>
          <w:p w:rsidR="00BA0D18" w:rsidRDefault="00BA0D18" w:rsidP="00623ADD">
            <w:r>
              <w:t>Не более 24 единиц в год</w:t>
            </w:r>
          </w:p>
        </w:tc>
        <w:tc>
          <w:tcPr>
            <w:tcW w:w="2835" w:type="dxa"/>
          </w:tcPr>
          <w:p w:rsidR="00BA0D18" w:rsidRDefault="00BA0D18" w:rsidP="00623ADD">
            <w:r>
              <w:t>Не более 600,00 руб. за единицу</w:t>
            </w:r>
          </w:p>
        </w:tc>
      </w:tr>
      <w:tr w:rsidR="00E511C7" w:rsidRPr="00DD6138" w:rsidTr="00AD26A2">
        <w:tc>
          <w:tcPr>
            <w:tcW w:w="675" w:type="dxa"/>
            <w:vAlign w:val="center"/>
          </w:tcPr>
          <w:p w:rsidR="00E511C7" w:rsidRDefault="00ED3D3C" w:rsidP="00AD26A2">
            <w:r>
              <w:t>13</w:t>
            </w:r>
            <w:r w:rsidR="00E511C7">
              <w:t>.</w:t>
            </w:r>
          </w:p>
        </w:tc>
        <w:tc>
          <w:tcPr>
            <w:tcW w:w="2694" w:type="dxa"/>
            <w:vAlign w:val="center"/>
          </w:tcPr>
          <w:p w:rsidR="00E511C7" w:rsidRDefault="00137927" w:rsidP="00AD26A2">
            <w:r>
              <w:t>Ж</w:t>
            </w:r>
            <w:r w:rsidR="00E511C7">
              <w:t>алюзи</w:t>
            </w:r>
          </w:p>
        </w:tc>
        <w:tc>
          <w:tcPr>
            <w:tcW w:w="3260" w:type="dxa"/>
          </w:tcPr>
          <w:p w:rsidR="00E511C7" w:rsidRDefault="001E14A8" w:rsidP="00623ADD">
            <w:r>
              <w:t>Не более</w:t>
            </w:r>
            <w:r w:rsidR="00E738EA">
              <w:t xml:space="preserve"> 1 единицы на окно</w:t>
            </w:r>
          </w:p>
        </w:tc>
        <w:tc>
          <w:tcPr>
            <w:tcW w:w="2835" w:type="dxa"/>
          </w:tcPr>
          <w:p w:rsidR="00E511C7" w:rsidRDefault="00E738EA" w:rsidP="00623ADD">
            <w:r>
              <w:t xml:space="preserve">Не более 50000,00 </w:t>
            </w:r>
            <w:r w:rsidR="00FA7CD8">
              <w:t>на все управление</w:t>
            </w:r>
          </w:p>
        </w:tc>
      </w:tr>
      <w:tr w:rsidR="00B0290B" w:rsidRPr="00DD6138" w:rsidTr="00AD26A2">
        <w:tc>
          <w:tcPr>
            <w:tcW w:w="675" w:type="dxa"/>
            <w:vAlign w:val="center"/>
          </w:tcPr>
          <w:p w:rsidR="00B0290B" w:rsidRDefault="00ED3D3C" w:rsidP="00AD26A2">
            <w:r>
              <w:t>14.</w:t>
            </w:r>
          </w:p>
        </w:tc>
        <w:tc>
          <w:tcPr>
            <w:tcW w:w="2694" w:type="dxa"/>
            <w:vAlign w:val="center"/>
          </w:tcPr>
          <w:p w:rsidR="00B0290B" w:rsidRPr="00E41A65" w:rsidRDefault="00B0290B" w:rsidP="009A3235">
            <w:r w:rsidRPr="00E41A65">
              <w:t>Радиотелефон</w:t>
            </w:r>
          </w:p>
        </w:tc>
        <w:tc>
          <w:tcPr>
            <w:tcW w:w="3260" w:type="dxa"/>
            <w:vAlign w:val="bottom"/>
          </w:tcPr>
          <w:p w:rsidR="00B0290B" w:rsidRPr="00E41A65" w:rsidRDefault="00B0290B" w:rsidP="009A3235">
            <w:r w:rsidRPr="00E41A65">
              <w:t xml:space="preserve">не более 3 единиц на </w:t>
            </w:r>
            <w:r>
              <w:t>ф</w:t>
            </w:r>
            <w:r>
              <w:t>и</w:t>
            </w:r>
            <w:r>
              <w:t>нансовое управление</w:t>
            </w:r>
          </w:p>
        </w:tc>
        <w:tc>
          <w:tcPr>
            <w:tcW w:w="2835" w:type="dxa"/>
            <w:vAlign w:val="bottom"/>
          </w:tcPr>
          <w:p w:rsidR="00B0290B" w:rsidRPr="00E41A65" w:rsidRDefault="00B0290B" w:rsidP="00B0290B">
            <w:r w:rsidRPr="00E41A65">
              <w:t xml:space="preserve">не более </w:t>
            </w:r>
            <w:r>
              <w:t>15000,00</w:t>
            </w:r>
          </w:p>
        </w:tc>
      </w:tr>
      <w:tr w:rsidR="00B0290B" w:rsidRPr="00DD6138" w:rsidTr="00AD26A2">
        <w:tc>
          <w:tcPr>
            <w:tcW w:w="675" w:type="dxa"/>
            <w:vAlign w:val="center"/>
          </w:tcPr>
          <w:p w:rsidR="00B0290B" w:rsidRDefault="00ED3D3C" w:rsidP="00AD26A2">
            <w:r>
              <w:t>15.</w:t>
            </w:r>
          </w:p>
        </w:tc>
        <w:tc>
          <w:tcPr>
            <w:tcW w:w="2694" w:type="dxa"/>
            <w:vAlign w:val="bottom"/>
          </w:tcPr>
          <w:p w:rsidR="00B0290B" w:rsidRPr="00E41A65" w:rsidRDefault="00B0290B" w:rsidP="009A3235">
            <w:r w:rsidRPr="00E41A65">
              <w:t>Телефонный аппарат</w:t>
            </w:r>
          </w:p>
        </w:tc>
        <w:tc>
          <w:tcPr>
            <w:tcW w:w="3260" w:type="dxa"/>
            <w:vAlign w:val="bottom"/>
          </w:tcPr>
          <w:p w:rsidR="00B0290B" w:rsidRPr="00E41A65" w:rsidRDefault="00B0290B" w:rsidP="009A3235">
            <w:r w:rsidRPr="00E41A65">
              <w:t xml:space="preserve">не более </w:t>
            </w:r>
            <w:r>
              <w:t>3</w:t>
            </w:r>
            <w:r w:rsidRPr="00E41A65">
              <w:t xml:space="preserve"> единиц на </w:t>
            </w:r>
            <w:r>
              <w:t xml:space="preserve"> ф</w:t>
            </w:r>
            <w:r>
              <w:t>и</w:t>
            </w:r>
            <w:r>
              <w:t>нансовое управление</w:t>
            </w:r>
          </w:p>
        </w:tc>
        <w:tc>
          <w:tcPr>
            <w:tcW w:w="2835" w:type="dxa"/>
            <w:vAlign w:val="bottom"/>
          </w:tcPr>
          <w:p w:rsidR="00B0290B" w:rsidRPr="00E41A65" w:rsidRDefault="00B0290B" w:rsidP="009A3235">
            <w:r w:rsidRPr="00E41A65">
              <w:t>не более 2 500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623AD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ED3D3C" w:rsidRDefault="00ED3D3C" w:rsidP="00623ADD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3D3C" w:rsidRDefault="00ED3D3C" w:rsidP="00623ADD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3D3C" w:rsidRDefault="00ED3D3C" w:rsidP="00623ADD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3D3C" w:rsidRDefault="00ED3D3C" w:rsidP="00623ADD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D12925" w:rsidRDefault="009A46E5" w:rsidP="00623ADD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D12925">
        <w:rPr>
          <w:rFonts w:ascii="Times New Roman" w:hAnsi="Times New Roman" w:cs="Times New Roman"/>
          <w:sz w:val="24"/>
          <w:szCs w:val="24"/>
        </w:rPr>
        <w:lastRenderedPageBreak/>
        <w:t>Приложение № 9</w:t>
      </w:r>
    </w:p>
    <w:p w:rsidR="009A46E5" w:rsidRPr="00142CA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A46E5" w:rsidRPr="00D12925" w:rsidRDefault="009A46E5" w:rsidP="009A46E5">
      <w:pPr>
        <w:jc w:val="right"/>
      </w:pPr>
    </w:p>
    <w:p w:rsidR="00FA2F20" w:rsidRPr="00D12925" w:rsidRDefault="00FA2F20" w:rsidP="00FA2F20">
      <w:pPr>
        <w:jc w:val="center"/>
        <w:rPr>
          <w:b/>
          <w:color w:val="000000"/>
          <w:u w:val="single"/>
        </w:rPr>
      </w:pPr>
      <w:r w:rsidRPr="00D12925">
        <w:rPr>
          <w:b/>
          <w:color w:val="000000"/>
          <w:u w:val="single"/>
        </w:rPr>
        <w:t>Нормативные затраты</w:t>
      </w:r>
    </w:p>
    <w:p w:rsidR="00FA2F20" w:rsidRPr="00D12925" w:rsidRDefault="00FA2F20" w:rsidP="00FA2F20">
      <w:pPr>
        <w:jc w:val="center"/>
        <w:rPr>
          <w:b/>
          <w:color w:val="000000"/>
          <w:u w:val="single"/>
        </w:rPr>
      </w:pPr>
      <w:r w:rsidRPr="00D12925">
        <w:rPr>
          <w:b/>
          <w:color w:val="000000"/>
          <w:u w:val="single"/>
        </w:rPr>
        <w:t xml:space="preserve">на приобретение образовательных услуг по </w:t>
      </w:r>
      <w:proofErr w:type="gramStart"/>
      <w:r w:rsidRPr="00D12925">
        <w:rPr>
          <w:b/>
          <w:color w:val="000000"/>
          <w:u w:val="single"/>
        </w:rPr>
        <w:t>профессиональной</w:t>
      </w:r>
      <w:proofErr w:type="gramEnd"/>
      <w:r w:rsidRPr="00D12925">
        <w:rPr>
          <w:b/>
          <w:color w:val="000000"/>
          <w:u w:val="single"/>
        </w:rPr>
        <w:t xml:space="preserve"> </w:t>
      </w:r>
    </w:p>
    <w:p w:rsidR="00FA2F20" w:rsidRPr="00D12925" w:rsidRDefault="00FA2F20" w:rsidP="00FA2F20">
      <w:pPr>
        <w:jc w:val="center"/>
        <w:rPr>
          <w:b/>
          <w:color w:val="000000"/>
          <w:u w:val="single"/>
        </w:rPr>
      </w:pPr>
      <w:r w:rsidRPr="00D12925">
        <w:rPr>
          <w:b/>
          <w:color w:val="000000"/>
          <w:u w:val="single"/>
        </w:rPr>
        <w:t>переподготовке и повышению квалификации</w:t>
      </w:r>
    </w:p>
    <w:p w:rsidR="00FA2F20" w:rsidRPr="00D12925" w:rsidRDefault="00FA2F20" w:rsidP="00FA2F20">
      <w:pPr>
        <w:jc w:val="center"/>
        <w:rPr>
          <w:b/>
          <w:color w:val="000000"/>
          <w:sz w:val="28"/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2693"/>
        <w:gridCol w:w="3042"/>
        <w:gridCol w:w="1636"/>
      </w:tblGrid>
      <w:tr w:rsidR="00FA2F20" w:rsidRPr="00D12925" w:rsidTr="00C05D9B">
        <w:tc>
          <w:tcPr>
            <w:tcW w:w="2093" w:type="dxa"/>
          </w:tcPr>
          <w:p w:rsidR="00FA2F20" w:rsidRPr="00D12925" w:rsidRDefault="00FA2F20" w:rsidP="00C05D9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12925">
              <w:rPr>
                <w:b/>
                <w:color w:val="000000"/>
                <w:sz w:val="18"/>
                <w:szCs w:val="18"/>
              </w:rPr>
              <w:t>Категория должностей</w:t>
            </w:r>
          </w:p>
        </w:tc>
        <w:tc>
          <w:tcPr>
            <w:tcW w:w="2693" w:type="dxa"/>
          </w:tcPr>
          <w:p w:rsidR="00FA2F20" w:rsidRPr="00D12925" w:rsidRDefault="00FA2F20" w:rsidP="00E349E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12925">
              <w:rPr>
                <w:b/>
                <w:color w:val="000000"/>
                <w:sz w:val="18"/>
                <w:szCs w:val="18"/>
              </w:rPr>
              <w:t>Вид дополнительного профессионального образования</w:t>
            </w:r>
          </w:p>
        </w:tc>
        <w:tc>
          <w:tcPr>
            <w:tcW w:w="3042" w:type="dxa"/>
          </w:tcPr>
          <w:p w:rsidR="00FA2F20" w:rsidRPr="00D12925" w:rsidRDefault="00FA2F20" w:rsidP="00C05D9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12925">
              <w:rPr>
                <w:b/>
                <w:color w:val="000000"/>
                <w:sz w:val="18"/>
                <w:szCs w:val="18"/>
              </w:rPr>
              <w:t xml:space="preserve">Количество работников, направляемых на получение дополнительного профессионального образования, чел </w:t>
            </w:r>
          </w:p>
        </w:tc>
        <w:tc>
          <w:tcPr>
            <w:tcW w:w="1636" w:type="dxa"/>
          </w:tcPr>
          <w:p w:rsidR="00FA2F20" w:rsidRPr="00D12925" w:rsidRDefault="00FA2F20" w:rsidP="00C05D9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12925">
              <w:rPr>
                <w:b/>
                <w:color w:val="000000"/>
                <w:sz w:val="18"/>
                <w:szCs w:val="18"/>
              </w:rPr>
              <w:t xml:space="preserve">Цена обучения одного работника, </w:t>
            </w:r>
            <w:proofErr w:type="spellStart"/>
            <w:r w:rsidRPr="00D12925">
              <w:rPr>
                <w:b/>
                <w:color w:val="000000"/>
                <w:sz w:val="18"/>
                <w:szCs w:val="18"/>
              </w:rPr>
              <w:t>руб</w:t>
            </w:r>
            <w:proofErr w:type="spellEnd"/>
            <w:r w:rsidRPr="00D12925">
              <w:rPr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FA2F20" w:rsidRPr="00D12925" w:rsidTr="00C05D9B">
        <w:tc>
          <w:tcPr>
            <w:tcW w:w="2093" w:type="dxa"/>
            <w:vAlign w:val="center"/>
          </w:tcPr>
          <w:p w:rsidR="00FA2F20" w:rsidRPr="00D12925" w:rsidRDefault="00FA2F20" w:rsidP="00C05D9B">
            <w:pPr>
              <w:jc w:val="center"/>
              <w:rPr>
                <w:color w:val="000000"/>
              </w:rPr>
            </w:pPr>
            <w:r w:rsidRPr="00D12925">
              <w:rPr>
                <w:color w:val="000000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FA2F20" w:rsidRPr="00D12925" w:rsidRDefault="00FA2F20" w:rsidP="00C05D9B">
            <w:pPr>
              <w:jc w:val="center"/>
              <w:rPr>
                <w:color w:val="000000"/>
              </w:rPr>
            </w:pPr>
            <w:r w:rsidRPr="00D12925">
              <w:rPr>
                <w:color w:val="000000"/>
              </w:rPr>
              <w:t>участие в семинаре и т.п.</w:t>
            </w:r>
          </w:p>
        </w:tc>
        <w:tc>
          <w:tcPr>
            <w:tcW w:w="3042" w:type="dxa"/>
            <w:vAlign w:val="center"/>
          </w:tcPr>
          <w:p w:rsidR="00FA2F20" w:rsidRPr="00D12925" w:rsidRDefault="00FA2F20" w:rsidP="00C05D9B">
            <w:pPr>
              <w:jc w:val="center"/>
            </w:pPr>
            <w:r w:rsidRPr="00D12925">
              <w:t>по мере необходимости,  в связи с исполнением должностных обязанностей</w:t>
            </w:r>
          </w:p>
        </w:tc>
        <w:tc>
          <w:tcPr>
            <w:tcW w:w="1636" w:type="dxa"/>
            <w:vAlign w:val="center"/>
          </w:tcPr>
          <w:p w:rsidR="00FA2F20" w:rsidRPr="00D12925" w:rsidRDefault="00FA2F20" w:rsidP="00C05D9B">
            <w:pPr>
              <w:jc w:val="center"/>
            </w:pPr>
            <w:r w:rsidRPr="00D12925">
              <w:t>не более 15 000 на управление</w:t>
            </w:r>
          </w:p>
        </w:tc>
      </w:tr>
      <w:tr w:rsidR="00FA2F20" w:rsidRPr="00D12925" w:rsidTr="00C05D9B">
        <w:tc>
          <w:tcPr>
            <w:tcW w:w="2093" w:type="dxa"/>
            <w:vAlign w:val="center"/>
          </w:tcPr>
          <w:p w:rsidR="00FA2F20" w:rsidRPr="00D12925" w:rsidRDefault="00FA2F20" w:rsidP="00C05D9B">
            <w:pPr>
              <w:jc w:val="center"/>
              <w:rPr>
                <w:color w:val="000000"/>
              </w:rPr>
            </w:pPr>
            <w:r w:rsidRPr="00D12925">
              <w:rPr>
                <w:color w:val="000000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FA2F20" w:rsidRPr="00D12925" w:rsidRDefault="00FA2F20" w:rsidP="00C05D9B">
            <w:pPr>
              <w:jc w:val="center"/>
              <w:rPr>
                <w:i/>
                <w:color w:val="000000"/>
              </w:rPr>
            </w:pPr>
            <w:r w:rsidRPr="00D12925">
              <w:rPr>
                <w:color w:val="000000"/>
              </w:rPr>
              <w:t>дополнительное профессиональное образование</w:t>
            </w:r>
          </w:p>
        </w:tc>
        <w:tc>
          <w:tcPr>
            <w:tcW w:w="3042" w:type="dxa"/>
            <w:vAlign w:val="center"/>
          </w:tcPr>
          <w:p w:rsidR="00FA2F20" w:rsidRPr="00D12925" w:rsidRDefault="00FA2F20" w:rsidP="00C05D9B">
            <w:pPr>
              <w:jc w:val="center"/>
              <w:rPr>
                <w:color w:val="000000"/>
              </w:rPr>
            </w:pPr>
            <w:r w:rsidRPr="00D12925">
              <w:rPr>
                <w:color w:val="000000"/>
              </w:rPr>
              <w:t>не более 9*</w:t>
            </w:r>
          </w:p>
        </w:tc>
        <w:tc>
          <w:tcPr>
            <w:tcW w:w="1636" w:type="dxa"/>
            <w:vAlign w:val="center"/>
          </w:tcPr>
          <w:p w:rsidR="00FA2F20" w:rsidRPr="00D12925" w:rsidRDefault="00FA2F20" w:rsidP="00C05D9B">
            <w:pPr>
              <w:jc w:val="center"/>
              <w:rPr>
                <w:color w:val="000000"/>
              </w:rPr>
            </w:pPr>
            <w:r w:rsidRPr="00D12925">
              <w:rPr>
                <w:color w:val="000000"/>
              </w:rPr>
              <w:t>не более</w:t>
            </w:r>
          </w:p>
          <w:p w:rsidR="00FA2F20" w:rsidRPr="00D12925" w:rsidRDefault="00FA2F20" w:rsidP="00C05D9B">
            <w:pPr>
              <w:jc w:val="center"/>
              <w:rPr>
                <w:color w:val="000000"/>
              </w:rPr>
            </w:pPr>
            <w:r w:rsidRPr="00D12925">
              <w:rPr>
                <w:color w:val="000000"/>
              </w:rPr>
              <w:t>15 000</w:t>
            </w:r>
          </w:p>
        </w:tc>
      </w:tr>
    </w:tbl>
    <w:p w:rsidR="00FA2F20" w:rsidRPr="004E652D" w:rsidRDefault="00FA2F20" w:rsidP="00FA2F20">
      <w:pPr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D12925">
        <w:rPr>
          <w:bCs/>
          <w:color w:val="000000"/>
        </w:rPr>
        <w:t>*Количество работников, направляемых на дополнительное профессиональное образование, определяется в соответствии с планом обучения на очередной финансовый год (1 работник обучается не реже 1 раза в три года</w:t>
      </w:r>
      <w:proofErr w:type="gramStart"/>
      <w:r w:rsidRPr="00D12925">
        <w:rPr>
          <w:bCs/>
          <w:color w:val="000000"/>
        </w:rPr>
        <w:t xml:space="preserve"> )</w:t>
      </w:r>
      <w:proofErr w:type="gramEnd"/>
      <w:r w:rsidRPr="00D12925">
        <w:rPr>
          <w:bCs/>
          <w:color w:val="000000"/>
        </w:rPr>
        <w:t>.</w:t>
      </w:r>
    </w:p>
    <w:p w:rsidR="009A46E5" w:rsidRPr="009C31C4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Default="009A46E5" w:rsidP="00E25DA0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D1292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D12925">
        <w:rPr>
          <w:rFonts w:ascii="Times New Roman" w:hAnsi="Times New Roman" w:cs="Times New Roman"/>
          <w:sz w:val="24"/>
          <w:szCs w:val="24"/>
          <w:u w:val="single"/>
        </w:rPr>
        <w:t>Приложение № 1</w:t>
      </w:r>
      <w:r w:rsidR="007D572C">
        <w:rPr>
          <w:rFonts w:ascii="Times New Roman" w:hAnsi="Times New Roman" w:cs="Times New Roman"/>
          <w:sz w:val="24"/>
          <w:szCs w:val="24"/>
          <w:u w:val="single"/>
        </w:rPr>
        <w:t>0</w:t>
      </w:r>
    </w:p>
    <w:p w:rsidR="009A46E5" w:rsidRPr="00D1292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2925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D12925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2925">
        <w:rPr>
          <w:rFonts w:ascii="Times New Roman" w:hAnsi="Times New Roman" w:cs="Times New Roman"/>
          <w:sz w:val="24"/>
          <w:szCs w:val="24"/>
          <w:u w:val="single"/>
        </w:rPr>
        <w:t>на оплату услуг по сопровождению справочно-правовых систем</w:t>
      </w:r>
    </w:p>
    <w:p w:rsidR="009A46E5" w:rsidRPr="00D1292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D12925" w:rsidTr="00623ADD">
        <w:tc>
          <w:tcPr>
            <w:tcW w:w="1487" w:type="dxa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2925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proofErr w:type="spellStart"/>
            <w:proofErr w:type="gramStart"/>
            <w:r w:rsidRPr="00D12925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D12925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D12925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99" w:type="dxa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292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СИС</w:t>
            </w:r>
          </w:p>
        </w:tc>
        <w:tc>
          <w:tcPr>
            <w:tcW w:w="2126" w:type="dxa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2925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2925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обслуживания, руб.</w:t>
            </w:r>
          </w:p>
        </w:tc>
      </w:tr>
      <w:tr w:rsidR="009A46E5" w:rsidRPr="00D12925" w:rsidTr="00623ADD">
        <w:tc>
          <w:tcPr>
            <w:tcW w:w="9464" w:type="dxa"/>
            <w:gridSpan w:val="4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29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СИС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9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D12925" w:rsidRDefault="00C12443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925">
              <w:rPr>
                <w:rFonts w:ascii="Times New Roman" w:hAnsi="Times New Roman" w:cs="Times New Roman"/>
                <w:sz w:val="24"/>
                <w:szCs w:val="24"/>
              </w:rPr>
              <w:t>Информационно – правовая система</w:t>
            </w:r>
          </w:p>
        </w:tc>
        <w:tc>
          <w:tcPr>
            <w:tcW w:w="2126" w:type="dxa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9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141CF9" w:rsidP="002546D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9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 </w:t>
            </w:r>
            <w:r w:rsidR="002546DE" w:rsidRPr="00D12925">
              <w:rPr>
                <w:rFonts w:ascii="Times New Roman" w:hAnsi="Times New Roman" w:cs="Times New Roman"/>
                <w:sz w:val="24"/>
                <w:szCs w:val="24"/>
              </w:rPr>
              <w:t>88230</w:t>
            </w:r>
            <w:r w:rsidR="009A46E5" w:rsidRPr="00D129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546DE" w:rsidRPr="00D1292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Pr="009C31C4" w:rsidRDefault="009A46E5" w:rsidP="009A46E5">
      <w:pPr>
        <w:jc w:val="both"/>
      </w:pPr>
    </w:p>
    <w:p w:rsidR="009A46E5" w:rsidRPr="0043023E" w:rsidRDefault="009A46E5" w:rsidP="009A46E5">
      <w:pPr>
        <w:ind w:left="5812"/>
        <w:jc w:val="both"/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D12925" w:rsidRDefault="007D572C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11</w:t>
      </w:r>
    </w:p>
    <w:p w:rsidR="009A46E5" w:rsidRPr="00D1292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D12925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Pr="00D1292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2925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D12925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2925">
        <w:rPr>
          <w:rFonts w:ascii="Times New Roman" w:hAnsi="Times New Roman" w:cs="Times New Roman"/>
          <w:b/>
          <w:sz w:val="24"/>
          <w:szCs w:val="24"/>
          <w:u w:val="single"/>
        </w:rPr>
        <w:t>на оплату услуг по изготовлению электронно-цифровых подписей</w:t>
      </w:r>
    </w:p>
    <w:p w:rsidR="009A46E5" w:rsidRPr="00D12925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D12925" w:rsidTr="00623ADD">
        <w:tc>
          <w:tcPr>
            <w:tcW w:w="1487" w:type="dxa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2925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proofErr w:type="spellStart"/>
            <w:proofErr w:type="gramStart"/>
            <w:r w:rsidRPr="00D12925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D12925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D12925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99" w:type="dxa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29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2925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2925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обслуживания, руб.</w:t>
            </w:r>
          </w:p>
        </w:tc>
      </w:tr>
      <w:tr w:rsidR="009A46E5" w:rsidRPr="00D12925" w:rsidTr="00623ADD">
        <w:tc>
          <w:tcPr>
            <w:tcW w:w="9464" w:type="dxa"/>
            <w:gridSpan w:val="4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2925"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D12925" w:rsidTr="00623ADD">
        <w:tc>
          <w:tcPr>
            <w:tcW w:w="1487" w:type="dxa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9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925">
              <w:rPr>
                <w:rFonts w:ascii="Times New Roman" w:hAnsi="Times New Roman" w:cs="Times New Roman"/>
                <w:sz w:val="24"/>
                <w:szCs w:val="24"/>
              </w:rPr>
              <w:t>Изготовление ЭЦП</w:t>
            </w:r>
          </w:p>
        </w:tc>
        <w:tc>
          <w:tcPr>
            <w:tcW w:w="2126" w:type="dxa"/>
          </w:tcPr>
          <w:p w:rsidR="009A46E5" w:rsidRPr="00D12925" w:rsidRDefault="002546DE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9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D12925" w:rsidRDefault="009A46E5" w:rsidP="002546D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9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 </w:t>
            </w:r>
            <w:r w:rsidR="002546DE" w:rsidRPr="00D129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12925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</w:tbl>
    <w:p w:rsidR="009A46E5" w:rsidRPr="00D12925" w:rsidRDefault="009A46E5" w:rsidP="009A46E5">
      <w:pPr>
        <w:ind w:firstLine="708"/>
      </w:pPr>
    </w:p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AD26A2" w:rsidRDefault="00AD26A2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AD26A2" w:rsidRDefault="00AD26A2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146769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146769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  <w:r w:rsidR="007D572C">
        <w:rPr>
          <w:rFonts w:ascii="Times New Roman" w:hAnsi="Times New Roman" w:cs="Times New Roman"/>
          <w:sz w:val="24"/>
          <w:szCs w:val="24"/>
        </w:rPr>
        <w:t>2</w:t>
      </w:r>
    </w:p>
    <w:p w:rsidR="009A46E5" w:rsidRPr="00146769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14676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Pr="00146769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1467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6769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14676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6769">
        <w:rPr>
          <w:rFonts w:ascii="Times New Roman" w:hAnsi="Times New Roman" w:cs="Times New Roman"/>
          <w:b/>
          <w:sz w:val="24"/>
          <w:szCs w:val="24"/>
          <w:u w:val="single"/>
        </w:rPr>
        <w:t>на оплату типографских работ и услуг за подачу объявлений в печатные издания</w:t>
      </w:r>
    </w:p>
    <w:p w:rsidR="009A46E5" w:rsidRPr="001467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146769" w:rsidTr="00623ADD">
        <w:tc>
          <w:tcPr>
            <w:tcW w:w="1487" w:type="dxa"/>
          </w:tcPr>
          <w:p w:rsidR="009A46E5" w:rsidRPr="0014676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6769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proofErr w:type="spellStart"/>
            <w:proofErr w:type="gramStart"/>
            <w:r w:rsidRPr="00146769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146769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146769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99" w:type="dxa"/>
          </w:tcPr>
          <w:p w:rsidR="009A46E5" w:rsidRPr="0014676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676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Pr="0014676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6769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14676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6769">
              <w:rPr>
                <w:rFonts w:ascii="Times New Roman" w:hAnsi="Times New Roman" w:cs="Times New Roman"/>
                <w:b/>
                <w:sz w:val="18"/>
                <w:szCs w:val="18"/>
              </w:rPr>
              <w:t>Цена разового объявления, руб.</w:t>
            </w:r>
          </w:p>
        </w:tc>
      </w:tr>
      <w:tr w:rsidR="009A46E5" w:rsidRPr="00146769" w:rsidTr="00623ADD">
        <w:tc>
          <w:tcPr>
            <w:tcW w:w="9464" w:type="dxa"/>
            <w:gridSpan w:val="4"/>
          </w:tcPr>
          <w:p w:rsidR="009A46E5" w:rsidRPr="0014676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6769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9A46E5" w:rsidRPr="009B4522" w:rsidTr="00623ADD">
        <w:tc>
          <w:tcPr>
            <w:tcW w:w="1487" w:type="dxa"/>
          </w:tcPr>
          <w:p w:rsidR="009A46E5" w:rsidRPr="0014676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14676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69">
              <w:rPr>
                <w:rFonts w:ascii="Times New Roman" w:hAnsi="Times New Roman" w:cs="Times New Roman"/>
                <w:sz w:val="24"/>
                <w:szCs w:val="24"/>
              </w:rPr>
              <w:t>Оплата за подачу объявления в печатные издания</w:t>
            </w:r>
          </w:p>
        </w:tc>
        <w:tc>
          <w:tcPr>
            <w:tcW w:w="2126" w:type="dxa"/>
          </w:tcPr>
          <w:p w:rsidR="009A46E5" w:rsidRPr="0014676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69">
              <w:rPr>
                <w:rFonts w:ascii="Times New Roman" w:hAnsi="Times New Roman" w:cs="Times New Roman"/>
                <w:sz w:val="24"/>
                <w:szCs w:val="24"/>
              </w:rPr>
              <w:t>Не более 5 единиц</w:t>
            </w:r>
          </w:p>
        </w:tc>
        <w:tc>
          <w:tcPr>
            <w:tcW w:w="2552" w:type="dxa"/>
          </w:tcPr>
          <w:p w:rsidR="009A46E5" w:rsidRPr="00146769" w:rsidRDefault="009A46E5" w:rsidP="002546D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69">
              <w:rPr>
                <w:rFonts w:ascii="Times New Roman" w:hAnsi="Times New Roman" w:cs="Times New Roman"/>
                <w:sz w:val="24"/>
                <w:szCs w:val="24"/>
              </w:rPr>
              <w:t xml:space="preserve">Не более  </w:t>
            </w:r>
            <w:r w:rsidR="002546DE" w:rsidRPr="001467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46769">
              <w:rPr>
                <w:rFonts w:ascii="Times New Roman" w:hAnsi="Times New Roman" w:cs="Times New Roman"/>
                <w:sz w:val="24"/>
                <w:szCs w:val="24"/>
              </w:rPr>
              <w:t xml:space="preserve">00,00 </w:t>
            </w:r>
            <w:proofErr w:type="spellStart"/>
            <w:r w:rsidRPr="0014676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</w:tbl>
    <w:p w:rsidR="009A46E5" w:rsidRPr="009B4522" w:rsidRDefault="009A46E5" w:rsidP="009A46E5">
      <w:pPr>
        <w:jc w:val="right"/>
        <w:rPr>
          <w:highlight w:val="yellow"/>
        </w:rPr>
      </w:pPr>
    </w:p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720949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720949">
        <w:rPr>
          <w:rFonts w:ascii="Times New Roman" w:hAnsi="Times New Roman" w:cs="Times New Roman"/>
          <w:sz w:val="24"/>
          <w:szCs w:val="24"/>
        </w:rPr>
        <w:t>Приложение № 1</w:t>
      </w:r>
      <w:r w:rsidR="007D572C">
        <w:rPr>
          <w:rFonts w:ascii="Times New Roman" w:hAnsi="Times New Roman" w:cs="Times New Roman"/>
          <w:sz w:val="24"/>
          <w:szCs w:val="24"/>
        </w:rPr>
        <w:t>3</w:t>
      </w:r>
    </w:p>
    <w:p w:rsidR="009A46E5" w:rsidRPr="00720949" w:rsidRDefault="009A46E5" w:rsidP="009A46E5">
      <w:pPr>
        <w:jc w:val="right"/>
      </w:pPr>
    </w:p>
    <w:p w:rsidR="009A46E5" w:rsidRPr="00720949" w:rsidRDefault="009A46E5" w:rsidP="009A46E5">
      <w:pPr>
        <w:jc w:val="right"/>
      </w:pPr>
    </w:p>
    <w:p w:rsidR="009A46E5" w:rsidRPr="00720949" w:rsidRDefault="009A46E5" w:rsidP="009A46E5">
      <w:pPr>
        <w:jc w:val="right"/>
      </w:pPr>
    </w:p>
    <w:p w:rsidR="009A46E5" w:rsidRPr="00720949" w:rsidRDefault="009A46E5" w:rsidP="009A46E5">
      <w:pPr>
        <w:spacing w:line="276" w:lineRule="auto"/>
        <w:jc w:val="center"/>
        <w:rPr>
          <w:b/>
          <w:color w:val="000000"/>
          <w:u w:val="single"/>
        </w:rPr>
      </w:pPr>
      <w:r w:rsidRPr="00720949">
        <w:rPr>
          <w:b/>
          <w:color w:val="000000"/>
          <w:u w:val="single"/>
        </w:rPr>
        <w:t>Нормативные затраты</w:t>
      </w:r>
    </w:p>
    <w:p w:rsidR="009A46E5" w:rsidRPr="00720949" w:rsidRDefault="009A46E5" w:rsidP="009A46E5">
      <w:pPr>
        <w:spacing w:line="276" w:lineRule="auto"/>
        <w:jc w:val="center"/>
        <w:rPr>
          <w:b/>
          <w:color w:val="000000"/>
          <w:u w:val="single"/>
        </w:rPr>
      </w:pPr>
      <w:r w:rsidRPr="00720949">
        <w:rPr>
          <w:b/>
          <w:color w:val="000000"/>
          <w:u w:val="single"/>
        </w:rPr>
        <w:t xml:space="preserve"> на приобретение запасных частей для вычислительной техники.</w:t>
      </w:r>
    </w:p>
    <w:p w:rsidR="009A46E5" w:rsidRPr="00720949" w:rsidRDefault="009A46E5" w:rsidP="009A46E5">
      <w:pPr>
        <w:spacing w:line="276" w:lineRule="auto"/>
        <w:jc w:val="center"/>
        <w:rPr>
          <w:b/>
          <w:color w:val="000000"/>
          <w:sz w:val="28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544"/>
        <w:gridCol w:w="3260"/>
      </w:tblGrid>
      <w:tr w:rsidR="009A46E5" w:rsidRPr="00720949" w:rsidTr="00623ADD">
        <w:trPr>
          <w:trHeight w:val="665"/>
        </w:trPr>
        <w:tc>
          <w:tcPr>
            <w:tcW w:w="2660" w:type="dxa"/>
          </w:tcPr>
          <w:p w:rsidR="009A46E5" w:rsidRPr="00720949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>Наименование запасной части</w:t>
            </w:r>
          </w:p>
        </w:tc>
        <w:tc>
          <w:tcPr>
            <w:tcW w:w="3544" w:type="dxa"/>
            <w:shd w:val="clear" w:color="auto" w:fill="auto"/>
          </w:tcPr>
          <w:p w:rsidR="009A46E5" w:rsidRPr="00720949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>Количество</w:t>
            </w:r>
          </w:p>
          <w:p w:rsidR="009A46E5" w:rsidRPr="00720949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>запасных частей для вычислительной техники</w:t>
            </w:r>
          </w:p>
        </w:tc>
        <w:tc>
          <w:tcPr>
            <w:tcW w:w="3260" w:type="dxa"/>
            <w:shd w:val="clear" w:color="auto" w:fill="auto"/>
          </w:tcPr>
          <w:p w:rsidR="009A46E5" w:rsidRPr="00720949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>Цена единицы запасной части для вычислительной техники (руб.)</w:t>
            </w:r>
          </w:p>
        </w:tc>
      </w:tr>
      <w:tr w:rsidR="009A46E5" w:rsidRPr="00720949" w:rsidTr="00623ADD">
        <w:trPr>
          <w:trHeight w:val="579"/>
        </w:trPr>
        <w:tc>
          <w:tcPr>
            <w:tcW w:w="2660" w:type="dxa"/>
            <w:vAlign w:val="center"/>
          </w:tcPr>
          <w:p w:rsidR="009A46E5" w:rsidRPr="00720949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>Клавиатура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Pr="00720949" w:rsidRDefault="009A46E5" w:rsidP="009B4522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 xml:space="preserve">Не более </w:t>
            </w:r>
            <w:r w:rsidR="009B4522" w:rsidRPr="00720949">
              <w:rPr>
                <w:color w:val="000000"/>
                <w:szCs w:val="26"/>
              </w:rPr>
              <w:t>13</w:t>
            </w:r>
            <w:r w:rsidRPr="00720949">
              <w:rPr>
                <w:color w:val="000000"/>
                <w:szCs w:val="26"/>
              </w:rPr>
              <w:t xml:space="preserve">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Pr="00720949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 xml:space="preserve">не более </w:t>
            </w:r>
            <w:r w:rsidRPr="00720949">
              <w:rPr>
                <w:color w:val="000000"/>
                <w:szCs w:val="26"/>
                <w:lang w:val="en-US"/>
              </w:rPr>
              <w:t>5</w:t>
            </w:r>
            <w:r w:rsidRPr="00720949">
              <w:rPr>
                <w:color w:val="000000"/>
                <w:szCs w:val="26"/>
              </w:rPr>
              <w:t>00,00</w:t>
            </w:r>
          </w:p>
        </w:tc>
      </w:tr>
      <w:tr w:rsidR="009A46E5" w:rsidRPr="00720949" w:rsidTr="00623ADD">
        <w:trPr>
          <w:trHeight w:val="579"/>
        </w:trPr>
        <w:tc>
          <w:tcPr>
            <w:tcW w:w="2660" w:type="dxa"/>
            <w:vAlign w:val="center"/>
          </w:tcPr>
          <w:p w:rsidR="009A46E5" w:rsidRPr="00720949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>Мышь компьютерная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Pr="00720949" w:rsidRDefault="009A46E5" w:rsidP="009B4522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 xml:space="preserve">Не более </w:t>
            </w:r>
            <w:r w:rsidR="009B4522" w:rsidRPr="00720949">
              <w:rPr>
                <w:color w:val="000000"/>
                <w:szCs w:val="26"/>
              </w:rPr>
              <w:t>13</w:t>
            </w:r>
            <w:r w:rsidRPr="00720949">
              <w:rPr>
                <w:color w:val="000000"/>
                <w:szCs w:val="26"/>
              </w:rPr>
              <w:t xml:space="preserve">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Pr="00720949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>не более 500,00</w:t>
            </w:r>
          </w:p>
        </w:tc>
      </w:tr>
      <w:tr w:rsidR="009A46E5" w:rsidRPr="00720949" w:rsidTr="00623ADD">
        <w:trPr>
          <w:trHeight w:val="579"/>
        </w:trPr>
        <w:tc>
          <w:tcPr>
            <w:tcW w:w="2660" w:type="dxa"/>
            <w:vAlign w:val="center"/>
          </w:tcPr>
          <w:p w:rsidR="009A46E5" w:rsidRPr="00720949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>Сетевой фильтр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Pr="00720949" w:rsidRDefault="009A46E5" w:rsidP="009B4522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 xml:space="preserve">Не более </w:t>
            </w:r>
            <w:r w:rsidR="009B4522" w:rsidRPr="00720949">
              <w:rPr>
                <w:color w:val="000000"/>
                <w:szCs w:val="26"/>
              </w:rPr>
              <w:t>13</w:t>
            </w:r>
            <w:r w:rsidRPr="00720949">
              <w:rPr>
                <w:color w:val="000000"/>
                <w:szCs w:val="26"/>
              </w:rPr>
              <w:t xml:space="preserve">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Pr="00720949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>не более</w:t>
            </w:r>
            <w:r w:rsidR="00C065C9" w:rsidRPr="00720949">
              <w:rPr>
                <w:color w:val="000000"/>
                <w:szCs w:val="26"/>
              </w:rPr>
              <w:t xml:space="preserve"> 10</w:t>
            </w:r>
            <w:r w:rsidRPr="00720949">
              <w:rPr>
                <w:color w:val="000000"/>
                <w:szCs w:val="26"/>
              </w:rPr>
              <w:t>00,00</w:t>
            </w:r>
          </w:p>
        </w:tc>
      </w:tr>
      <w:tr w:rsidR="005B3484" w:rsidRPr="00720949" w:rsidTr="00623ADD">
        <w:trPr>
          <w:trHeight w:val="579"/>
        </w:trPr>
        <w:tc>
          <w:tcPr>
            <w:tcW w:w="2660" w:type="dxa"/>
            <w:vAlign w:val="center"/>
          </w:tcPr>
          <w:p w:rsidR="005B3484" w:rsidRPr="00720949" w:rsidRDefault="005B3484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Картри</w:t>
            </w:r>
            <w:proofErr w:type="gramStart"/>
            <w:r>
              <w:rPr>
                <w:color w:val="000000"/>
                <w:szCs w:val="26"/>
              </w:rPr>
              <w:t>дж к пр</w:t>
            </w:r>
            <w:proofErr w:type="gramEnd"/>
            <w:r>
              <w:rPr>
                <w:color w:val="000000"/>
                <w:szCs w:val="26"/>
              </w:rPr>
              <w:t>интеру и МФУ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B3484" w:rsidRPr="00720949" w:rsidRDefault="005B3484" w:rsidP="009B4522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не более </w:t>
            </w:r>
            <w:r w:rsidR="00C071D6">
              <w:rPr>
                <w:color w:val="000000"/>
                <w:szCs w:val="26"/>
              </w:rPr>
              <w:t>10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B3484" w:rsidRPr="00720949" w:rsidRDefault="00C071D6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не более 1500,00</w:t>
            </w:r>
          </w:p>
        </w:tc>
      </w:tr>
    </w:tbl>
    <w:p w:rsidR="009A46E5" w:rsidRPr="00720949" w:rsidRDefault="009A46E5" w:rsidP="009A46E5"/>
    <w:p w:rsidR="009A46E5" w:rsidRPr="00720949" w:rsidRDefault="009A46E5" w:rsidP="009A46E5"/>
    <w:p w:rsidR="009A46E5" w:rsidRPr="00720949" w:rsidRDefault="009A46E5" w:rsidP="009A46E5"/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 w:rsidR="007D572C">
        <w:rPr>
          <w:rFonts w:ascii="Times New Roman" w:hAnsi="Times New Roman" w:cs="Times New Roman"/>
          <w:sz w:val="24"/>
          <w:szCs w:val="24"/>
        </w:rPr>
        <w:t xml:space="preserve"> 14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8F054E" w:rsidRDefault="009A46E5" w:rsidP="009A46E5">
      <w:pPr>
        <w:autoSpaceDE w:val="0"/>
        <w:autoSpaceDN w:val="0"/>
        <w:adjustRightInd w:val="0"/>
        <w:spacing w:line="276" w:lineRule="auto"/>
        <w:jc w:val="center"/>
        <w:rPr>
          <w:b/>
          <w:bCs/>
          <w:u w:val="single"/>
        </w:rPr>
      </w:pPr>
      <w:proofErr w:type="spellStart"/>
      <w:r w:rsidRPr="008F054E">
        <w:rPr>
          <w:b/>
          <w:bCs/>
          <w:u w:val="single"/>
        </w:rPr>
        <w:t>Нормативые</w:t>
      </w:r>
      <w:proofErr w:type="spellEnd"/>
      <w:r w:rsidRPr="008F054E">
        <w:rPr>
          <w:b/>
          <w:bCs/>
          <w:u w:val="single"/>
        </w:rPr>
        <w:t xml:space="preserve"> затраты</w:t>
      </w:r>
    </w:p>
    <w:p w:rsidR="009A46E5" w:rsidRPr="008F054E" w:rsidRDefault="009A46E5" w:rsidP="009A46E5">
      <w:pPr>
        <w:autoSpaceDE w:val="0"/>
        <w:autoSpaceDN w:val="0"/>
        <w:adjustRightInd w:val="0"/>
        <w:spacing w:line="276" w:lineRule="auto"/>
        <w:jc w:val="center"/>
        <w:rPr>
          <w:b/>
          <w:bCs/>
          <w:u w:val="single"/>
        </w:rPr>
      </w:pPr>
      <w:r w:rsidRPr="008F054E">
        <w:rPr>
          <w:b/>
          <w:bCs/>
          <w:u w:val="single"/>
        </w:rPr>
        <w:t xml:space="preserve"> на приобретение мебели.</w:t>
      </w:r>
    </w:p>
    <w:p w:rsidR="009A46E5" w:rsidRPr="00532B71" w:rsidRDefault="009A46E5" w:rsidP="009A46E5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1"/>
        <w:gridCol w:w="2157"/>
        <w:gridCol w:w="2835"/>
        <w:gridCol w:w="2835"/>
      </w:tblGrid>
      <w:tr w:rsidR="009A46E5" w:rsidRPr="00F33E44" w:rsidTr="00623ADD">
        <w:tc>
          <w:tcPr>
            <w:tcW w:w="1671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Категория должностей</w:t>
            </w:r>
          </w:p>
        </w:tc>
        <w:tc>
          <w:tcPr>
            <w:tcW w:w="2157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Наименование предмета мебели</w:t>
            </w:r>
          </w:p>
        </w:tc>
        <w:tc>
          <w:tcPr>
            <w:tcW w:w="2835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Количество</w:t>
            </w:r>
            <w:r>
              <w:rPr>
                <w:rFonts w:eastAsia="Calibri"/>
                <w:bCs/>
                <w:color w:val="000000"/>
              </w:rPr>
              <w:t xml:space="preserve"> предметов мебели</w:t>
            </w:r>
          </w:p>
        </w:tc>
        <w:tc>
          <w:tcPr>
            <w:tcW w:w="2835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Цена предмета мебели, (руб.)</w:t>
            </w:r>
          </w:p>
        </w:tc>
      </w:tr>
      <w:tr w:rsidR="009A46E5" w:rsidRPr="00F33E44" w:rsidTr="00623ADD">
        <w:tc>
          <w:tcPr>
            <w:tcW w:w="1671" w:type="dxa"/>
            <w:vMerge w:val="restart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Все должности</w:t>
            </w: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</w:t>
            </w:r>
            <w:r>
              <w:rPr>
                <w:rFonts w:eastAsia="Calibri"/>
                <w:bCs/>
                <w:color w:val="000000"/>
              </w:rPr>
              <w:t>сотрудника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12 000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 на </w:t>
            </w:r>
            <w:r>
              <w:rPr>
                <w:rFonts w:eastAsia="Calibri"/>
                <w:bCs/>
                <w:color w:val="000000"/>
              </w:rPr>
              <w:t>сотрудника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4 500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50 000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8 000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Стеллаж (металл)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</w:t>
            </w:r>
            <w:r w:rsidRPr="00134C0F">
              <w:rPr>
                <w:rFonts w:eastAsia="Calibri"/>
                <w:bCs/>
                <w:color w:val="000000"/>
              </w:rPr>
              <w:t xml:space="preserve">е более </w:t>
            </w:r>
            <w:r>
              <w:rPr>
                <w:rFonts w:eastAsia="Calibri"/>
                <w:bCs/>
                <w:color w:val="000000"/>
              </w:rPr>
              <w:t>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6 000</w:t>
            </w:r>
          </w:p>
        </w:tc>
      </w:tr>
      <w:tr w:rsidR="009A46E5" w:rsidRPr="00F33E44" w:rsidTr="00623ADD">
        <w:tc>
          <w:tcPr>
            <w:tcW w:w="1671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835" w:type="dxa"/>
            <w:vAlign w:val="center"/>
          </w:tcPr>
          <w:p w:rsidR="009A46E5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1500</w:t>
            </w:r>
          </w:p>
        </w:tc>
      </w:tr>
    </w:tbl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A70F22" w:rsidRDefault="009A46E5" w:rsidP="009A46E5">
      <w:pPr>
        <w:pStyle w:val="ConsNonformat"/>
        <w:widowControl/>
        <w:tabs>
          <w:tab w:val="left" w:pos="583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A70F22">
        <w:rPr>
          <w:rFonts w:ascii="Times New Roman" w:hAnsi="Times New Roman" w:cs="Times New Roman"/>
          <w:sz w:val="24"/>
          <w:szCs w:val="24"/>
        </w:rPr>
        <w:t>Приложение № 1</w:t>
      </w:r>
      <w:r w:rsidR="007D572C">
        <w:rPr>
          <w:rFonts w:ascii="Times New Roman" w:hAnsi="Times New Roman" w:cs="Times New Roman"/>
          <w:sz w:val="24"/>
          <w:szCs w:val="24"/>
        </w:rPr>
        <w:t>5</w:t>
      </w:r>
    </w:p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строительных материалов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proofErr w:type="spellStart"/>
            <w:proofErr w:type="gramStart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одной единицы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Плита потолочная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единиц на кабинет</w:t>
            </w:r>
          </w:p>
        </w:tc>
        <w:tc>
          <w:tcPr>
            <w:tcW w:w="2552" w:type="dxa"/>
          </w:tcPr>
          <w:p w:rsidR="009A46E5" w:rsidRPr="009C31C4" w:rsidRDefault="00BA0D18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15</w:t>
            </w:r>
            <w:r w:rsidR="009A46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46E5"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9A4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46E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</w:tbl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AD3CCA" w:rsidRPr="00A70F22" w:rsidRDefault="00AD3CCA" w:rsidP="00AD3CCA">
      <w:pPr>
        <w:pStyle w:val="ConsNonformat"/>
        <w:widowControl/>
        <w:tabs>
          <w:tab w:val="left" w:pos="583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A70F22">
        <w:rPr>
          <w:rFonts w:ascii="Times New Roman" w:hAnsi="Times New Roman" w:cs="Times New Roman"/>
          <w:sz w:val="24"/>
          <w:szCs w:val="24"/>
        </w:rPr>
        <w:t>Приложение № 1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AD3CCA" w:rsidRDefault="00AD3CCA" w:rsidP="00AD3CCA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CCA" w:rsidRPr="008F054E" w:rsidRDefault="00AD3CCA" w:rsidP="00AD3CCA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AD3CCA" w:rsidRPr="000C6029" w:rsidRDefault="00AD3CCA" w:rsidP="00AD3CC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приобретение </w:t>
      </w:r>
      <w:r w:rsidR="00DA6434">
        <w:rPr>
          <w:rFonts w:ascii="Times New Roman" w:hAnsi="Times New Roman" w:cs="Times New Roman"/>
          <w:b/>
          <w:sz w:val="24"/>
          <w:szCs w:val="24"/>
          <w:u w:val="single"/>
        </w:rPr>
        <w:t>электротоваров</w:t>
      </w:r>
    </w:p>
    <w:p w:rsidR="00AD3CCA" w:rsidRPr="009C31C4" w:rsidRDefault="00AD3CCA" w:rsidP="00AD3CCA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AD3CCA" w:rsidRPr="00BA79FA" w:rsidTr="00AD3CCA">
        <w:tc>
          <w:tcPr>
            <w:tcW w:w="1487" w:type="dxa"/>
          </w:tcPr>
          <w:p w:rsidR="00AD3CCA" w:rsidRPr="00BA79FA" w:rsidRDefault="00AD3CCA" w:rsidP="00AD3CC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proofErr w:type="spellStart"/>
            <w:proofErr w:type="gramStart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99" w:type="dxa"/>
          </w:tcPr>
          <w:p w:rsidR="00AD3CCA" w:rsidRPr="00BA79FA" w:rsidRDefault="00AD3CCA" w:rsidP="00AD3CC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AD3CCA" w:rsidRPr="00BA79FA" w:rsidRDefault="00AD3CCA" w:rsidP="00AD3CC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AD3CCA" w:rsidRPr="00BA79FA" w:rsidRDefault="00AD3CCA" w:rsidP="00AD3CC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одной единицы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AD3CCA" w:rsidRPr="00BA79FA" w:rsidTr="00AD3CCA">
        <w:tc>
          <w:tcPr>
            <w:tcW w:w="9464" w:type="dxa"/>
            <w:gridSpan w:val="4"/>
          </w:tcPr>
          <w:p w:rsidR="00AD3CCA" w:rsidRPr="00C743A2" w:rsidRDefault="00AD3CCA" w:rsidP="00AD3CCA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AD3CCA" w:rsidRPr="009C31C4" w:rsidTr="00AD3CCA">
        <w:tc>
          <w:tcPr>
            <w:tcW w:w="1487" w:type="dxa"/>
          </w:tcPr>
          <w:p w:rsidR="00AD3CCA" w:rsidRPr="009C31C4" w:rsidRDefault="00AD3CCA" w:rsidP="00AD3CC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AD3CCA" w:rsidRPr="009C31C4" w:rsidRDefault="00DA6434" w:rsidP="00AD3CC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Светильник светодиодный потолочный встраиваемый </w:t>
            </w:r>
          </w:p>
        </w:tc>
        <w:tc>
          <w:tcPr>
            <w:tcW w:w="2126" w:type="dxa"/>
          </w:tcPr>
          <w:p w:rsidR="00AD3CCA" w:rsidRPr="009C31C4" w:rsidRDefault="00AD3CCA" w:rsidP="005F6E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10 единиц </w:t>
            </w:r>
            <w:r w:rsidR="005F6E29">
              <w:rPr>
                <w:rFonts w:ascii="Times New Roman" w:hAnsi="Times New Roman" w:cs="Times New Roman"/>
                <w:sz w:val="24"/>
                <w:szCs w:val="24"/>
              </w:rPr>
              <w:t>на управление</w:t>
            </w:r>
          </w:p>
        </w:tc>
        <w:tc>
          <w:tcPr>
            <w:tcW w:w="2552" w:type="dxa"/>
          </w:tcPr>
          <w:p w:rsidR="00AD3CCA" w:rsidRPr="009C31C4" w:rsidRDefault="00AD3CCA" w:rsidP="005F6E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1</w:t>
            </w:r>
            <w:r w:rsidR="005F6E2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5F6E29">
              <w:rPr>
                <w:rFonts w:ascii="Times New Roman" w:hAnsi="Times New Roman" w:cs="Times New Roman"/>
                <w:sz w:val="24"/>
                <w:szCs w:val="24"/>
              </w:rPr>
              <w:t xml:space="preserve"> за единицу</w:t>
            </w:r>
          </w:p>
        </w:tc>
      </w:tr>
    </w:tbl>
    <w:p w:rsidR="00AD3CCA" w:rsidRDefault="00AD3CCA" w:rsidP="00AD3CCA">
      <w:pPr>
        <w:jc w:val="right"/>
        <w:rPr>
          <w:highlight w:val="yellow"/>
        </w:rPr>
      </w:pPr>
    </w:p>
    <w:p w:rsidR="00AD3CCA" w:rsidRDefault="00AD3CCA" w:rsidP="00AD3CCA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sectPr w:rsidR="009A46E5" w:rsidRPr="002E424D" w:rsidSect="002A371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07A" w:rsidRDefault="0080207A" w:rsidP="003324EC">
      <w:r>
        <w:separator/>
      </w:r>
    </w:p>
  </w:endnote>
  <w:endnote w:type="continuationSeparator" w:id="0">
    <w:p w:rsidR="0080207A" w:rsidRDefault="0080207A" w:rsidP="00332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07A" w:rsidRDefault="0080207A" w:rsidP="003324EC">
      <w:r>
        <w:separator/>
      </w:r>
    </w:p>
  </w:footnote>
  <w:footnote w:type="continuationSeparator" w:id="0">
    <w:p w:rsidR="0080207A" w:rsidRDefault="0080207A" w:rsidP="003324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52035"/>
    <w:multiLevelType w:val="hybridMultilevel"/>
    <w:tmpl w:val="38C64CAE"/>
    <w:lvl w:ilvl="0" w:tplc="FD703410">
      <w:start w:val="27"/>
      <w:numFmt w:val="decimal"/>
      <w:lvlText w:val="%1."/>
      <w:lvlJc w:val="left"/>
      <w:pPr>
        <w:ind w:left="5762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2C55D3"/>
    <w:multiLevelType w:val="hybridMultilevel"/>
    <w:tmpl w:val="85A45B24"/>
    <w:lvl w:ilvl="0" w:tplc="DCD6A0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E04075"/>
    <w:multiLevelType w:val="hybridMultilevel"/>
    <w:tmpl w:val="41863D12"/>
    <w:lvl w:ilvl="0" w:tplc="0C182FF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ED63555"/>
    <w:multiLevelType w:val="hybridMultilevel"/>
    <w:tmpl w:val="632E38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994213C"/>
    <w:multiLevelType w:val="hybridMultilevel"/>
    <w:tmpl w:val="91DA022E"/>
    <w:lvl w:ilvl="0" w:tplc="E9DE9E5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3B405653"/>
    <w:multiLevelType w:val="hybridMultilevel"/>
    <w:tmpl w:val="27486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DE426A"/>
    <w:multiLevelType w:val="hybridMultilevel"/>
    <w:tmpl w:val="0A2EE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8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3D162D"/>
    <w:multiLevelType w:val="multilevel"/>
    <w:tmpl w:val="FC38809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440"/>
        </w:tabs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51574B58"/>
    <w:multiLevelType w:val="hybridMultilevel"/>
    <w:tmpl w:val="8FF2C500"/>
    <w:lvl w:ilvl="0" w:tplc="65A84432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D2A11E9"/>
    <w:multiLevelType w:val="hybridMultilevel"/>
    <w:tmpl w:val="B216A7DC"/>
    <w:lvl w:ilvl="0" w:tplc="BF0E29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16"/>
  </w:num>
  <w:num w:numId="4">
    <w:abstractNumId w:val="3"/>
  </w:num>
  <w:num w:numId="5">
    <w:abstractNumId w:val="6"/>
  </w:num>
  <w:num w:numId="6">
    <w:abstractNumId w:val="14"/>
  </w:num>
  <w:num w:numId="7">
    <w:abstractNumId w:val="21"/>
  </w:num>
  <w:num w:numId="8">
    <w:abstractNumId w:val="5"/>
  </w:num>
  <w:num w:numId="9">
    <w:abstractNumId w:val="15"/>
  </w:num>
  <w:num w:numId="10">
    <w:abstractNumId w:val="11"/>
  </w:num>
  <w:num w:numId="11">
    <w:abstractNumId w:val="17"/>
  </w:num>
  <w:num w:numId="12">
    <w:abstractNumId w:val="7"/>
  </w:num>
  <w:num w:numId="13">
    <w:abstractNumId w:val="24"/>
  </w:num>
  <w:num w:numId="14">
    <w:abstractNumId w:val="23"/>
  </w:num>
  <w:num w:numId="15">
    <w:abstractNumId w:val="13"/>
  </w:num>
  <w:num w:numId="16">
    <w:abstractNumId w:val="8"/>
  </w:num>
  <w:num w:numId="17">
    <w:abstractNumId w:val="4"/>
  </w:num>
  <w:num w:numId="18">
    <w:abstractNumId w:val="26"/>
  </w:num>
  <w:num w:numId="19">
    <w:abstractNumId w:val="10"/>
  </w:num>
  <w:num w:numId="20">
    <w:abstractNumId w:val="9"/>
  </w:num>
  <w:num w:numId="21">
    <w:abstractNumId w:val="19"/>
  </w:num>
  <w:num w:numId="22">
    <w:abstractNumId w:val="2"/>
  </w:num>
  <w:num w:numId="23">
    <w:abstractNumId w:val="18"/>
  </w:num>
  <w:num w:numId="24">
    <w:abstractNumId w:val="12"/>
  </w:num>
  <w:num w:numId="25">
    <w:abstractNumId w:val="22"/>
  </w:num>
  <w:num w:numId="26">
    <w:abstractNumId w:val="0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6449"/>
    <w:rsid w:val="00000A5F"/>
    <w:rsid w:val="000059EC"/>
    <w:rsid w:val="000133FB"/>
    <w:rsid w:val="00016E50"/>
    <w:rsid w:val="00025268"/>
    <w:rsid w:val="00025B14"/>
    <w:rsid w:val="000318FB"/>
    <w:rsid w:val="00031B19"/>
    <w:rsid w:val="00034FE8"/>
    <w:rsid w:val="000469AA"/>
    <w:rsid w:val="00046F44"/>
    <w:rsid w:val="00047191"/>
    <w:rsid w:val="00051A1A"/>
    <w:rsid w:val="000530C1"/>
    <w:rsid w:val="00054C9B"/>
    <w:rsid w:val="0005597E"/>
    <w:rsid w:val="00066949"/>
    <w:rsid w:val="00071FA9"/>
    <w:rsid w:val="000733EE"/>
    <w:rsid w:val="000766B8"/>
    <w:rsid w:val="00076A65"/>
    <w:rsid w:val="0008150B"/>
    <w:rsid w:val="0008744C"/>
    <w:rsid w:val="00091381"/>
    <w:rsid w:val="000970F2"/>
    <w:rsid w:val="000A4A24"/>
    <w:rsid w:val="000A639F"/>
    <w:rsid w:val="000B072C"/>
    <w:rsid w:val="000C3AB6"/>
    <w:rsid w:val="000C430B"/>
    <w:rsid w:val="000C5979"/>
    <w:rsid w:val="000C6029"/>
    <w:rsid w:val="000C6F80"/>
    <w:rsid w:val="000D0952"/>
    <w:rsid w:val="000E450B"/>
    <w:rsid w:val="00102098"/>
    <w:rsid w:val="0011000C"/>
    <w:rsid w:val="00110258"/>
    <w:rsid w:val="00110C0D"/>
    <w:rsid w:val="001157E5"/>
    <w:rsid w:val="00117151"/>
    <w:rsid w:val="00120A35"/>
    <w:rsid w:val="00134BE1"/>
    <w:rsid w:val="00136436"/>
    <w:rsid w:val="0013749B"/>
    <w:rsid w:val="00137927"/>
    <w:rsid w:val="00141CF9"/>
    <w:rsid w:val="00142CA5"/>
    <w:rsid w:val="00143A11"/>
    <w:rsid w:val="00146769"/>
    <w:rsid w:val="00146D90"/>
    <w:rsid w:val="00154366"/>
    <w:rsid w:val="00164EA1"/>
    <w:rsid w:val="0016724E"/>
    <w:rsid w:val="001674C4"/>
    <w:rsid w:val="001700ED"/>
    <w:rsid w:val="0017256F"/>
    <w:rsid w:val="00176635"/>
    <w:rsid w:val="00181C4D"/>
    <w:rsid w:val="00186225"/>
    <w:rsid w:val="0019597B"/>
    <w:rsid w:val="001A14F1"/>
    <w:rsid w:val="001A15BC"/>
    <w:rsid w:val="001A30F8"/>
    <w:rsid w:val="001A349F"/>
    <w:rsid w:val="001A3F41"/>
    <w:rsid w:val="001B3864"/>
    <w:rsid w:val="001B57F3"/>
    <w:rsid w:val="001C0606"/>
    <w:rsid w:val="001C28B8"/>
    <w:rsid w:val="001C34BA"/>
    <w:rsid w:val="001C62B1"/>
    <w:rsid w:val="001C772E"/>
    <w:rsid w:val="001D0D28"/>
    <w:rsid w:val="001E14A8"/>
    <w:rsid w:val="001E1D14"/>
    <w:rsid w:val="001F52E6"/>
    <w:rsid w:val="001F7AED"/>
    <w:rsid w:val="002036C2"/>
    <w:rsid w:val="0021096C"/>
    <w:rsid w:val="0021281D"/>
    <w:rsid w:val="00215793"/>
    <w:rsid w:val="002157D5"/>
    <w:rsid w:val="00217DBE"/>
    <w:rsid w:val="00222A69"/>
    <w:rsid w:val="00223C52"/>
    <w:rsid w:val="002302A8"/>
    <w:rsid w:val="00235BF8"/>
    <w:rsid w:val="00245CAF"/>
    <w:rsid w:val="00246A6A"/>
    <w:rsid w:val="0024749D"/>
    <w:rsid w:val="00247A02"/>
    <w:rsid w:val="00247AC1"/>
    <w:rsid w:val="002515B4"/>
    <w:rsid w:val="002546DE"/>
    <w:rsid w:val="00260E74"/>
    <w:rsid w:val="00263682"/>
    <w:rsid w:val="00281D75"/>
    <w:rsid w:val="0028215A"/>
    <w:rsid w:val="00282BAA"/>
    <w:rsid w:val="002855D5"/>
    <w:rsid w:val="0028564D"/>
    <w:rsid w:val="002867F2"/>
    <w:rsid w:val="00296284"/>
    <w:rsid w:val="002A3712"/>
    <w:rsid w:val="002A465A"/>
    <w:rsid w:val="002B2C87"/>
    <w:rsid w:val="002B59E1"/>
    <w:rsid w:val="002B70D4"/>
    <w:rsid w:val="002C3DD6"/>
    <w:rsid w:val="002C3FE3"/>
    <w:rsid w:val="002C5C7F"/>
    <w:rsid w:val="002D19BA"/>
    <w:rsid w:val="002E6D76"/>
    <w:rsid w:val="002E780D"/>
    <w:rsid w:val="002F6D6F"/>
    <w:rsid w:val="00306049"/>
    <w:rsid w:val="0031214E"/>
    <w:rsid w:val="00314064"/>
    <w:rsid w:val="00317344"/>
    <w:rsid w:val="0031794B"/>
    <w:rsid w:val="00322A21"/>
    <w:rsid w:val="00322FD9"/>
    <w:rsid w:val="00323F37"/>
    <w:rsid w:val="003324EC"/>
    <w:rsid w:val="00332FD4"/>
    <w:rsid w:val="00345D90"/>
    <w:rsid w:val="00355E86"/>
    <w:rsid w:val="003612B5"/>
    <w:rsid w:val="00366EEC"/>
    <w:rsid w:val="003822A2"/>
    <w:rsid w:val="003866F5"/>
    <w:rsid w:val="00391959"/>
    <w:rsid w:val="00395BC5"/>
    <w:rsid w:val="003974FD"/>
    <w:rsid w:val="003A1D68"/>
    <w:rsid w:val="003A2421"/>
    <w:rsid w:val="003A52B9"/>
    <w:rsid w:val="003B0C24"/>
    <w:rsid w:val="003B3056"/>
    <w:rsid w:val="003B66E1"/>
    <w:rsid w:val="003C115A"/>
    <w:rsid w:val="003C17E1"/>
    <w:rsid w:val="003C6F6C"/>
    <w:rsid w:val="003E2203"/>
    <w:rsid w:val="003E36DE"/>
    <w:rsid w:val="003F36F1"/>
    <w:rsid w:val="003F3A5A"/>
    <w:rsid w:val="003F4AB9"/>
    <w:rsid w:val="003F545A"/>
    <w:rsid w:val="00403FC0"/>
    <w:rsid w:val="004132B7"/>
    <w:rsid w:val="00413C89"/>
    <w:rsid w:val="00415628"/>
    <w:rsid w:val="00416367"/>
    <w:rsid w:val="00425354"/>
    <w:rsid w:val="00443185"/>
    <w:rsid w:val="0044521C"/>
    <w:rsid w:val="004469D5"/>
    <w:rsid w:val="00446BB6"/>
    <w:rsid w:val="004472BE"/>
    <w:rsid w:val="004515E7"/>
    <w:rsid w:val="004540B0"/>
    <w:rsid w:val="00463378"/>
    <w:rsid w:val="00470A47"/>
    <w:rsid w:val="004714BB"/>
    <w:rsid w:val="00472026"/>
    <w:rsid w:val="00473749"/>
    <w:rsid w:val="00476BDA"/>
    <w:rsid w:val="00481A04"/>
    <w:rsid w:val="00482B91"/>
    <w:rsid w:val="00486F57"/>
    <w:rsid w:val="004906F1"/>
    <w:rsid w:val="00494D50"/>
    <w:rsid w:val="00497687"/>
    <w:rsid w:val="004A0739"/>
    <w:rsid w:val="004A725E"/>
    <w:rsid w:val="004B36F5"/>
    <w:rsid w:val="004B4D68"/>
    <w:rsid w:val="004C1C0C"/>
    <w:rsid w:val="004C464F"/>
    <w:rsid w:val="004D62FF"/>
    <w:rsid w:val="004D6878"/>
    <w:rsid w:val="004E1EED"/>
    <w:rsid w:val="004E2795"/>
    <w:rsid w:val="004E4D8E"/>
    <w:rsid w:val="004E7D96"/>
    <w:rsid w:val="005011BC"/>
    <w:rsid w:val="005012EC"/>
    <w:rsid w:val="00506B11"/>
    <w:rsid w:val="00520C4F"/>
    <w:rsid w:val="005273A9"/>
    <w:rsid w:val="005309C6"/>
    <w:rsid w:val="00530F4A"/>
    <w:rsid w:val="005319B9"/>
    <w:rsid w:val="00535583"/>
    <w:rsid w:val="00545868"/>
    <w:rsid w:val="00546F4C"/>
    <w:rsid w:val="0055292D"/>
    <w:rsid w:val="005576C3"/>
    <w:rsid w:val="00563A34"/>
    <w:rsid w:val="00564DF9"/>
    <w:rsid w:val="00564FCF"/>
    <w:rsid w:val="0056788A"/>
    <w:rsid w:val="00567BF8"/>
    <w:rsid w:val="00570114"/>
    <w:rsid w:val="00572217"/>
    <w:rsid w:val="005754D2"/>
    <w:rsid w:val="005755CD"/>
    <w:rsid w:val="0058028E"/>
    <w:rsid w:val="00581955"/>
    <w:rsid w:val="00590EB0"/>
    <w:rsid w:val="00593662"/>
    <w:rsid w:val="00594164"/>
    <w:rsid w:val="00595FAD"/>
    <w:rsid w:val="005A230D"/>
    <w:rsid w:val="005A7ABA"/>
    <w:rsid w:val="005B1193"/>
    <w:rsid w:val="005B3484"/>
    <w:rsid w:val="005B4839"/>
    <w:rsid w:val="005B4F5C"/>
    <w:rsid w:val="005B72A3"/>
    <w:rsid w:val="005B7D99"/>
    <w:rsid w:val="005C280C"/>
    <w:rsid w:val="005C5FD9"/>
    <w:rsid w:val="005D00CF"/>
    <w:rsid w:val="005D0DD2"/>
    <w:rsid w:val="005D2F55"/>
    <w:rsid w:val="005D47C3"/>
    <w:rsid w:val="005E1067"/>
    <w:rsid w:val="005E55E5"/>
    <w:rsid w:val="005F0BB7"/>
    <w:rsid w:val="005F2115"/>
    <w:rsid w:val="005F2B38"/>
    <w:rsid w:val="005F6E29"/>
    <w:rsid w:val="00607B8E"/>
    <w:rsid w:val="00611328"/>
    <w:rsid w:val="00611AFF"/>
    <w:rsid w:val="00616BD5"/>
    <w:rsid w:val="00623ADD"/>
    <w:rsid w:val="006306E2"/>
    <w:rsid w:val="006356FD"/>
    <w:rsid w:val="00643211"/>
    <w:rsid w:val="00646487"/>
    <w:rsid w:val="006529D2"/>
    <w:rsid w:val="006534DB"/>
    <w:rsid w:val="00653BF5"/>
    <w:rsid w:val="00655AC7"/>
    <w:rsid w:val="00655E03"/>
    <w:rsid w:val="0065620E"/>
    <w:rsid w:val="00660FF3"/>
    <w:rsid w:val="00665F10"/>
    <w:rsid w:val="00666299"/>
    <w:rsid w:val="006731ED"/>
    <w:rsid w:val="00682D29"/>
    <w:rsid w:val="00686532"/>
    <w:rsid w:val="006A319F"/>
    <w:rsid w:val="006A571B"/>
    <w:rsid w:val="006A7950"/>
    <w:rsid w:val="006A7CB6"/>
    <w:rsid w:val="006B0306"/>
    <w:rsid w:val="006B1BE0"/>
    <w:rsid w:val="006B3646"/>
    <w:rsid w:val="006B3E68"/>
    <w:rsid w:val="006B51E2"/>
    <w:rsid w:val="006B5629"/>
    <w:rsid w:val="006B7516"/>
    <w:rsid w:val="006C1454"/>
    <w:rsid w:val="006C31F3"/>
    <w:rsid w:val="006D2F5C"/>
    <w:rsid w:val="006D414F"/>
    <w:rsid w:val="006D6FBB"/>
    <w:rsid w:val="006D768C"/>
    <w:rsid w:val="006E5B90"/>
    <w:rsid w:val="006E7A7E"/>
    <w:rsid w:val="006F1DD7"/>
    <w:rsid w:val="006F400F"/>
    <w:rsid w:val="00700767"/>
    <w:rsid w:val="0070728E"/>
    <w:rsid w:val="00710466"/>
    <w:rsid w:val="007111E8"/>
    <w:rsid w:val="00720949"/>
    <w:rsid w:val="007251EA"/>
    <w:rsid w:val="00727EBE"/>
    <w:rsid w:val="00735867"/>
    <w:rsid w:val="007474B0"/>
    <w:rsid w:val="00750999"/>
    <w:rsid w:val="00753F4E"/>
    <w:rsid w:val="0075450F"/>
    <w:rsid w:val="00765A22"/>
    <w:rsid w:val="00765D4F"/>
    <w:rsid w:val="00766A81"/>
    <w:rsid w:val="00766C65"/>
    <w:rsid w:val="00766FE9"/>
    <w:rsid w:val="00767333"/>
    <w:rsid w:val="00777B71"/>
    <w:rsid w:val="007817FC"/>
    <w:rsid w:val="0078259F"/>
    <w:rsid w:val="007840A8"/>
    <w:rsid w:val="00785D95"/>
    <w:rsid w:val="00793C31"/>
    <w:rsid w:val="007A2CB0"/>
    <w:rsid w:val="007A78F7"/>
    <w:rsid w:val="007C55E3"/>
    <w:rsid w:val="007D1016"/>
    <w:rsid w:val="007D572C"/>
    <w:rsid w:val="007E3746"/>
    <w:rsid w:val="007E3C75"/>
    <w:rsid w:val="007E71DA"/>
    <w:rsid w:val="007F1CD7"/>
    <w:rsid w:val="007F247C"/>
    <w:rsid w:val="007F2989"/>
    <w:rsid w:val="007F5E63"/>
    <w:rsid w:val="0080207A"/>
    <w:rsid w:val="008107A6"/>
    <w:rsid w:val="00812A65"/>
    <w:rsid w:val="00813379"/>
    <w:rsid w:val="008165D7"/>
    <w:rsid w:val="00822F5B"/>
    <w:rsid w:val="008303BA"/>
    <w:rsid w:val="008318CF"/>
    <w:rsid w:val="008374B7"/>
    <w:rsid w:val="00850E06"/>
    <w:rsid w:val="0087427A"/>
    <w:rsid w:val="00874B22"/>
    <w:rsid w:val="008762E1"/>
    <w:rsid w:val="00876D27"/>
    <w:rsid w:val="00881860"/>
    <w:rsid w:val="0089064D"/>
    <w:rsid w:val="0089112B"/>
    <w:rsid w:val="008916C9"/>
    <w:rsid w:val="008A07DF"/>
    <w:rsid w:val="008A26B6"/>
    <w:rsid w:val="008A7DE6"/>
    <w:rsid w:val="008C62A1"/>
    <w:rsid w:val="008D06EF"/>
    <w:rsid w:val="008D21D6"/>
    <w:rsid w:val="008D3C25"/>
    <w:rsid w:val="008D4CC4"/>
    <w:rsid w:val="008D7C4D"/>
    <w:rsid w:val="008E007C"/>
    <w:rsid w:val="008E5383"/>
    <w:rsid w:val="008E55E6"/>
    <w:rsid w:val="008E7F6E"/>
    <w:rsid w:val="0091325A"/>
    <w:rsid w:val="00924740"/>
    <w:rsid w:val="009256EE"/>
    <w:rsid w:val="00935C4B"/>
    <w:rsid w:val="00940714"/>
    <w:rsid w:val="00940EEB"/>
    <w:rsid w:val="00944F96"/>
    <w:rsid w:val="009504A8"/>
    <w:rsid w:val="00953021"/>
    <w:rsid w:val="009612E9"/>
    <w:rsid w:val="00962F6D"/>
    <w:rsid w:val="00970D85"/>
    <w:rsid w:val="009765AB"/>
    <w:rsid w:val="00977C55"/>
    <w:rsid w:val="00984713"/>
    <w:rsid w:val="00985A52"/>
    <w:rsid w:val="00987AE4"/>
    <w:rsid w:val="00991B10"/>
    <w:rsid w:val="009A46E5"/>
    <w:rsid w:val="009A59A0"/>
    <w:rsid w:val="009B4522"/>
    <w:rsid w:val="009B5164"/>
    <w:rsid w:val="009B77CB"/>
    <w:rsid w:val="009C22D9"/>
    <w:rsid w:val="009C4BA6"/>
    <w:rsid w:val="009D588F"/>
    <w:rsid w:val="009D7086"/>
    <w:rsid w:val="009E0520"/>
    <w:rsid w:val="009E5120"/>
    <w:rsid w:val="009E5D2A"/>
    <w:rsid w:val="009E7834"/>
    <w:rsid w:val="009F1015"/>
    <w:rsid w:val="009F11D2"/>
    <w:rsid w:val="009F363A"/>
    <w:rsid w:val="009F3DF8"/>
    <w:rsid w:val="009F412F"/>
    <w:rsid w:val="00A022B0"/>
    <w:rsid w:val="00A033C1"/>
    <w:rsid w:val="00A06E12"/>
    <w:rsid w:val="00A10BC1"/>
    <w:rsid w:val="00A12D53"/>
    <w:rsid w:val="00A165DD"/>
    <w:rsid w:val="00A23C44"/>
    <w:rsid w:val="00A325BF"/>
    <w:rsid w:val="00A33785"/>
    <w:rsid w:val="00A35E6E"/>
    <w:rsid w:val="00A37360"/>
    <w:rsid w:val="00A45B39"/>
    <w:rsid w:val="00A50914"/>
    <w:rsid w:val="00A53632"/>
    <w:rsid w:val="00A567D8"/>
    <w:rsid w:val="00A57324"/>
    <w:rsid w:val="00A60E98"/>
    <w:rsid w:val="00A61747"/>
    <w:rsid w:val="00A80611"/>
    <w:rsid w:val="00A82ADE"/>
    <w:rsid w:val="00A84DF8"/>
    <w:rsid w:val="00A8681C"/>
    <w:rsid w:val="00A90C56"/>
    <w:rsid w:val="00A93347"/>
    <w:rsid w:val="00A96278"/>
    <w:rsid w:val="00A97C8D"/>
    <w:rsid w:val="00AA7C0B"/>
    <w:rsid w:val="00AB1AB0"/>
    <w:rsid w:val="00AB41FF"/>
    <w:rsid w:val="00AB6551"/>
    <w:rsid w:val="00AC6540"/>
    <w:rsid w:val="00AD26A2"/>
    <w:rsid w:val="00AD3CCA"/>
    <w:rsid w:val="00AD5162"/>
    <w:rsid w:val="00AD753A"/>
    <w:rsid w:val="00AE00B2"/>
    <w:rsid w:val="00AE3B6A"/>
    <w:rsid w:val="00AE759E"/>
    <w:rsid w:val="00AF3A54"/>
    <w:rsid w:val="00AF652A"/>
    <w:rsid w:val="00B0290B"/>
    <w:rsid w:val="00B13D4D"/>
    <w:rsid w:val="00B1692A"/>
    <w:rsid w:val="00B17812"/>
    <w:rsid w:val="00B2038E"/>
    <w:rsid w:val="00B206CD"/>
    <w:rsid w:val="00B206E2"/>
    <w:rsid w:val="00B23E9C"/>
    <w:rsid w:val="00B32ED2"/>
    <w:rsid w:val="00B37C5C"/>
    <w:rsid w:val="00B37EC5"/>
    <w:rsid w:val="00B4094E"/>
    <w:rsid w:val="00B5342B"/>
    <w:rsid w:val="00B574AE"/>
    <w:rsid w:val="00B578A9"/>
    <w:rsid w:val="00B601DF"/>
    <w:rsid w:val="00B60AAD"/>
    <w:rsid w:val="00B655B9"/>
    <w:rsid w:val="00B70C25"/>
    <w:rsid w:val="00B72844"/>
    <w:rsid w:val="00B73173"/>
    <w:rsid w:val="00B74471"/>
    <w:rsid w:val="00B81E34"/>
    <w:rsid w:val="00B82808"/>
    <w:rsid w:val="00B9175C"/>
    <w:rsid w:val="00BA0D18"/>
    <w:rsid w:val="00BA3907"/>
    <w:rsid w:val="00BA3DE8"/>
    <w:rsid w:val="00BA42C8"/>
    <w:rsid w:val="00BA57E9"/>
    <w:rsid w:val="00BB07B0"/>
    <w:rsid w:val="00BB3FC5"/>
    <w:rsid w:val="00BC2FB0"/>
    <w:rsid w:val="00BC5EDC"/>
    <w:rsid w:val="00BC68B0"/>
    <w:rsid w:val="00BD4901"/>
    <w:rsid w:val="00BE0422"/>
    <w:rsid w:val="00BE5EA8"/>
    <w:rsid w:val="00BE6FAB"/>
    <w:rsid w:val="00BF2FA7"/>
    <w:rsid w:val="00BF3930"/>
    <w:rsid w:val="00BF53C1"/>
    <w:rsid w:val="00C0303E"/>
    <w:rsid w:val="00C039DB"/>
    <w:rsid w:val="00C05D9B"/>
    <w:rsid w:val="00C065C9"/>
    <w:rsid w:val="00C071D6"/>
    <w:rsid w:val="00C104C7"/>
    <w:rsid w:val="00C12443"/>
    <w:rsid w:val="00C140A9"/>
    <w:rsid w:val="00C14CEE"/>
    <w:rsid w:val="00C16507"/>
    <w:rsid w:val="00C22A0B"/>
    <w:rsid w:val="00C42187"/>
    <w:rsid w:val="00C45CC2"/>
    <w:rsid w:val="00C50B42"/>
    <w:rsid w:val="00C51BA0"/>
    <w:rsid w:val="00C60320"/>
    <w:rsid w:val="00C636FF"/>
    <w:rsid w:val="00C72485"/>
    <w:rsid w:val="00C74640"/>
    <w:rsid w:val="00C77A24"/>
    <w:rsid w:val="00C82431"/>
    <w:rsid w:val="00C84254"/>
    <w:rsid w:val="00C86DF2"/>
    <w:rsid w:val="00C8777F"/>
    <w:rsid w:val="00C901AE"/>
    <w:rsid w:val="00C91B76"/>
    <w:rsid w:val="00C92D81"/>
    <w:rsid w:val="00C937C8"/>
    <w:rsid w:val="00CA1A8C"/>
    <w:rsid w:val="00CA3299"/>
    <w:rsid w:val="00CB3A23"/>
    <w:rsid w:val="00CB4D78"/>
    <w:rsid w:val="00CB590B"/>
    <w:rsid w:val="00CB636E"/>
    <w:rsid w:val="00CB7350"/>
    <w:rsid w:val="00CB7418"/>
    <w:rsid w:val="00CB7704"/>
    <w:rsid w:val="00CC1B51"/>
    <w:rsid w:val="00CC1BCD"/>
    <w:rsid w:val="00CC39C6"/>
    <w:rsid w:val="00CC6016"/>
    <w:rsid w:val="00CC6902"/>
    <w:rsid w:val="00CD3FFE"/>
    <w:rsid w:val="00CE18AF"/>
    <w:rsid w:val="00CE18EF"/>
    <w:rsid w:val="00CE35A8"/>
    <w:rsid w:val="00CE430A"/>
    <w:rsid w:val="00CE6669"/>
    <w:rsid w:val="00CF02D3"/>
    <w:rsid w:val="00CF0F47"/>
    <w:rsid w:val="00D04B95"/>
    <w:rsid w:val="00D0555A"/>
    <w:rsid w:val="00D05C40"/>
    <w:rsid w:val="00D12925"/>
    <w:rsid w:val="00D1660E"/>
    <w:rsid w:val="00D17B04"/>
    <w:rsid w:val="00D21CBA"/>
    <w:rsid w:val="00D26020"/>
    <w:rsid w:val="00D3084D"/>
    <w:rsid w:val="00D435D0"/>
    <w:rsid w:val="00D43811"/>
    <w:rsid w:val="00D43861"/>
    <w:rsid w:val="00D53D47"/>
    <w:rsid w:val="00D56D3C"/>
    <w:rsid w:val="00D61356"/>
    <w:rsid w:val="00D65018"/>
    <w:rsid w:val="00D67867"/>
    <w:rsid w:val="00D760A8"/>
    <w:rsid w:val="00D8393B"/>
    <w:rsid w:val="00D85B56"/>
    <w:rsid w:val="00D8686F"/>
    <w:rsid w:val="00D90991"/>
    <w:rsid w:val="00D92836"/>
    <w:rsid w:val="00D94E17"/>
    <w:rsid w:val="00DA5938"/>
    <w:rsid w:val="00DA6434"/>
    <w:rsid w:val="00DA7039"/>
    <w:rsid w:val="00DB2567"/>
    <w:rsid w:val="00DB5308"/>
    <w:rsid w:val="00DC1BC8"/>
    <w:rsid w:val="00DC4DCA"/>
    <w:rsid w:val="00DC4EDE"/>
    <w:rsid w:val="00DE2D93"/>
    <w:rsid w:val="00DE33AA"/>
    <w:rsid w:val="00DE5831"/>
    <w:rsid w:val="00DE7108"/>
    <w:rsid w:val="00DF4595"/>
    <w:rsid w:val="00E02714"/>
    <w:rsid w:val="00E13542"/>
    <w:rsid w:val="00E15C76"/>
    <w:rsid w:val="00E21721"/>
    <w:rsid w:val="00E25DA0"/>
    <w:rsid w:val="00E30D4C"/>
    <w:rsid w:val="00E349EA"/>
    <w:rsid w:val="00E368A0"/>
    <w:rsid w:val="00E41230"/>
    <w:rsid w:val="00E4167F"/>
    <w:rsid w:val="00E42813"/>
    <w:rsid w:val="00E4506C"/>
    <w:rsid w:val="00E46764"/>
    <w:rsid w:val="00E472E2"/>
    <w:rsid w:val="00E511C7"/>
    <w:rsid w:val="00E52103"/>
    <w:rsid w:val="00E54BBE"/>
    <w:rsid w:val="00E54E70"/>
    <w:rsid w:val="00E564C4"/>
    <w:rsid w:val="00E56B52"/>
    <w:rsid w:val="00E6191B"/>
    <w:rsid w:val="00E63396"/>
    <w:rsid w:val="00E6413A"/>
    <w:rsid w:val="00E65A32"/>
    <w:rsid w:val="00E738EA"/>
    <w:rsid w:val="00EA5BC6"/>
    <w:rsid w:val="00EC0B4F"/>
    <w:rsid w:val="00EC19DD"/>
    <w:rsid w:val="00EC6449"/>
    <w:rsid w:val="00ED0524"/>
    <w:rsid w:val="00ED3D3C"/>
    <w:rsid w:val="00ED5D1F"/>
    <w:rsid w:val="00ED769E"/>
    <w:rsid w:val="00EE370F"/>
    <w:rsid w:val="00EF497D"/>
    <w:rsid w:val="00EF6DDA"/>
    <w:rsid w:val="00F015D2"/>
    <w:rsid w:val="00F05387"/>
    <w:rsid w:val="00F10DA6"/>
    <w:rsid w:val="00F1453B"/>
    <w:rsid w:val="00F176BB"/>
    <w:rsid w:val="00F215B7"/>
    <w:rsid w:val="00F236BC"/>
    <w:rsid w:val="00F3142A"/>
    <w:rsid w:val="00F34994"/>
    <w:rsid w:val="00F36350"/>
    <w:rsid w:val="00F53C5F"/>
    <w:rsid w:val="00F57371"/>
    <w:rsid w:val="00F60F66"/>
    <w:rsid w:val="00F620EA"/>
    <w:rsid w:val="00F6570C"/>
    <w:rsid w:val="00F6590D"/>
    <w:rsid w:val="00F71A65"/>
    <w:rsid w:val="00F74275"/>
    <w:rsid w:val="00F83736"/>
    <w:rsid w:val="00F90A4A"/>
    <w:rsid w:val="00F923C2"/>
    <w:rsid w:val="00F92FDB"/>
    <w:rsid w:val="00F93680"/>
    <w:rsid w:val="00F93C3D"/>
    <w:rsid w:val="00F959D3"/>
    <w:rsid w:val="00FA2F20"/>
    <w:rsid w:val="00FA3D33"/>
    <w:rsid w:val="00FA5772"/>
    <w:rsid w:val="00FA6973"/>
    <w:rsid w:val="00FA7CD8"/>
    <w:rsid w:val="00FB4339"/>
    <w:rsid w:val="00FB5955"/>
    <w:rsid w:val="00FB6462"/>
    <w:rsid w:val="00FB705E"/>
    <w:rsid w:val="00FB7884"/>
    <w:rsid w:val="00FB790B"/>
    <w:rsid w:val="00FD423C"/>
    <w:rsid w:val="00FD57F7"/>
    <w:rsid w:val="00FD7D2A"/>
    <w:rsid w:val="00FE18D1"/>
    <w:rsid w:val="00FF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4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C64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87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64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semiHidden/>
    <w:unhideWhenUsed/>
    <w:rsid w:val="00EC6449"/>
    <w:rPr>
      <w:color w:val="0000FF"/>
      <w:u w:val="single"/>
    </w:rPr>
  </w:style>
  <w:style w:type="paragraph" w:styleId="a4">
    <w:name w:val="Normal (Web)"/>
    <w:basedOn w:val="a"/>
    <w:semiHidden/>
    <w:unhideWhenUsed/>
    <w:rsid w:val="00EC644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C6449"/>
  </w:style>
  <w:style w:type="paragraph" w:customStyle="1" w:styleId="ConsPlusNormal">
    <w:name w:val="ConsPlusNormal"/>
    <w:rsid w:val="006731ED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731ED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D687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Body Text"/>
    <w:basedOn w:val="a"/>
    <w:link w:val="a6"/>
    <w:rsid w:val="004D6878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4D68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4D6878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D68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lock Text"/>
    <w:basedOn w:val="a"/>
    <w:rsid w:val="004D6878"/>
    <w:pPr>
      <w:ind w:left="284" w:right="369" w:firstLine="141"/>
      <w:jc w:val="both"/>
    </w:pPr>
  </w:style>
  <w:style w:type="paragraph" w:customStyle="1" w:styleId="western">
    <w:name w:val="western"/>
    <w:basedOn w:val="a"/>
    <w:rsid w:val="006B51E2"/>
    <w:pPr>
      <w:spacing w:before="100" w:beforeAutospacing="1" w:after="100" w:afterAutospacing="1"/>
    </w:pPr>
  </w:style>
  <w:style w:type="paragraph" w:customStyle="1" w:styleId="aa">
    <w:name w:val="?????????? ???????"/>
    <w:basedOn w:val="a"/>
    <w:rsid w:val="006B51E2"/>
    <w:pPr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</w:style>
  <w:style w:type="paragraph" w:customStyle="1" w:styleId="ab">
    <w:name w:val="яяяяяяяя"/>
    <w:basedOn w:val="a"/>
    <w:rsid w:val="006B51E2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</w:rPr>
  </w:style>
  <w:style w:type="paragraph" w:styleId="ac">
    <w:name w:val="header"/>
    <w:basedOn w:val="a"/>
    <w:link w:val="ad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146D90"/>
    <w:pPr>
      <w:ind w:left="720" w:firstLine="357"/>
      <w:contextualSpacing/>
      <w:jc w:val="both"/>
    </w:pPr>
    <w:rPr>
      <w:rFonts w:eastAsia="Calibri"/>
      <w:sz w:val="28"/>
      <w:szCs w:val="28"/>
      <w:lang w:eastAsia="en-US"/>
    </w:rPr>
  </w:style>
  <w:style w:type="paragraph" w:styleId="af1">
    <w:name w:val="Balloon Text"/>
    <w:basedOn w:val="a"/>
    <w:link w:val="af2"/>
    <w:uiPriority w:val="99"/>
    <w:unhideWhenUsed/>
    <w:rsid w:val="003822A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3822A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A60E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 Знак Знак Знак Знак Знак Знак"/>
    <w:basedOn w:val="a"/>
    <w:rsid w:val="00A60E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5">
    <w:name w:val="Нормальный (таблица)"/>
    <w:basedOn w:val="a"/>
    <w:next w:val="a"/>
    <w:rsid w:val="007E3C75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styleId="11">
    <w:name w:val="toc 1"/>
    <w:basedOn w:val="a"/>
    <w:next w:val="a"/>
    <w:autoRedefine/>
    <w:semiHidden/>
    <w:rsid w:val="00506B11"/>
    <w:pPr>
      <w:widowControl w:val="0"/>
      <w:autoSpaceDE w:val="0"/>
      <w:autoSpaceDN w:val="0"/>
    </w:pPr>
    <w:rPr>
      <w:sz w:val="28"/>
      <w:szCs w:val="28"/>
    </w:rPr>
  </w:style>
  <w:style w:type="paragraph" w:customStyle="1" w:styleId="ConsNonformat">
    <w:name w:val="ConsNonformat"/>
    <w:uiPriority w:val="99"/>
    <w:rsid w:val="00506B1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0B608-0648-45C5-A085-081A82139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2645</Words>
  <Characters>15079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vladios13</Company>
  <LinksUpToDate>false</LinksUpToDate>
  <CharactersWithSpaces>17689</CharactersWithSpaces>
  <SharedDoc>false</SharedDoc>
  <HLinks>
    <vt:vector size="30" baseType="variant">
      <vt:variant>
        <vt:i4>2752529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2621456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7143469</vt:i4>
      </vt:variant>
      <vt:variant>
        <vt:i4>3</vt:i4>
      </vt:variant>
      <vt:variant>
        <vt:i4>0</vt:i4>
      </vt:variant>
      <vt:variant>
        <vt:i4>5</vt:i4>
      </vt:variant>
      <vt:variant>
        <vt:lpwstr>garantf1://79222.0/</vt:lpwstr>
      </vt:variant>
      <vt:variant>
        <vt:lpwstr/>
      </vt:variant>
      <vt:variant>
        <vt:i4>6881337</vt:i4>
      </vt:variant>
      <vt:variant>
        <vt:i4>0</vt:i4>
      </vt:variant>
      <vt:variant>
        <vt:i4>0</vt:i4>
      </vt:variant>
      <vt:variant>
        <vt:i4>5</vt:i4>
      </vt:variant>
      <vt:variant>
        <vt:lpwstr>garantf1://12064673.0/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Пользователь Windows</cp:lastModifiedBy>
  <cp:revision>3</cp:revision>
  <cp:lastPrinted>2022-05-27T11:43:00Z</cp:lastPrinted>
  <dcterms:created xsi:type="dcterms:W3CDTF">2022-10-21T10:17:00Z</dcterms:created>
  <dcterms:modified xsi:type="dcterms:W3CDTF">2022-10-21T11:02:00Z</dcterms:modified>
</cp:coreProperties>
</file>