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72" w:rsidRPr="00344840" w:rsidRDefault="00ED0272" w:rsidP="0093239C">
      <w:pPr>
        <w:pStyle w:val="a7"/>
        <w:spacing w:before="360"/>
        <w:rPr>
          <w:sz w:val="28"/>
          <w:szCs w:val="28"/>
        </w:rPr>
      </w:pPr>
      <w:r w:rsidRPr="00344840">
        <w:rPr>
          <w:sz w:val="28"/>
          <w:szCs w:val="28"/>
        </w:rPr>
        <w:t>АДМИНИСТРАЦИЯ НАГОРСКОГО РАЙОНА</w:t>
      </w:r>
    </w:p>
    <w:p w:rsidR="00ED0272" w:rsidRPr="00344840" w:rsidRDefault="00ED0272" w:rsidP="00ED0272">
      <w:pPr>
        <w:jc w:val="center"/>
        <w:rPr>
          <w:b/>
          <w:sz w:val="28"/>
          <w:szCs w:val="28"/>
        </w:rPr>
      </w:pPr>
      <w:r w:rsidRPr="00344840">
        <w:rPr>
          <w:b/>
          <w:sz w:val="28"/>
          <w:szCs w:val="28"/>
        </w:rPr>
        <w:t>КИРОВСКОЙ ОБЛАСТИ</w:t>
      </w:r>
    </w:p>
    <w:p w:rsidR="00ED0272" w:rsidRDefault="00ED0272" w:rsidP="00116FEA">
      <w:pPr>
        <w:pStyle w:val="1"/>
        <w:spacing w:before="360" w:after="360"/>
      </w:pPr>
      <w:r>
        <w:t>ПОСТАНОВЛЕНИЕ</w:t>
      </w:r>
    </w:p>
    <w:p w:rsidR="006F1639" w:rsidRPr="006F1639" w:rsidRDefault="00C04518" w:rsidP="0093239C">
      <w:pPr>
        <w:pStyle w:val="11"/>
        <w:shd w:val="clear" w:color="auto" w:fill="auto"/>
        <w:spacing w:before="0" w:after="0" w:line="240" w:lineRule="auto"/>
        <w:ind w:right="23"/>
        <w:jc w:val="left"/>
        <w:rPr>
          <w:sz w:val="28"/>
          <w:szCs w:val="28"/>
        </w:rPr>
      </w:pPr>
      <w:r>
        <w:rPr>
          <w:sz w:val="28"/>
          <w:szCs w:val="28"/>
        </w:rPr>
        <w:t>16.10.2024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464 - П</w:t>
      </w:r>
    </w:p>
    <w:p w:rsidR="00ED0272" w:rsidRPr="000F49F6" w:rsidRDefault="00ED0272" w:rsidP="0093239C">
      <w:pPr>
        <w:pStyle w:val="a3"/>
        <w:tabs>
          <w:tab w:val="clear" w:pos="4153"/>
          <w:tab w:val="clear" w:pos="8306"/>
        </w:tabs>
        <w:spacing w:after="480"/>
        <w:jc w:val="center"/>
        <w:rPr>
          <w:sz w:val="28"/>
          <w:szCs w:val="28"/>
        </w:rPr>
      </w:pPr>
      <w:r w:rsidRPr="000F49F6">
        <w:rPr>
          <w:sz w:val="28"/>
          <w:szCs w:val="28"/>
        </w:rPr>
        <w:t>пгт Нагорск</w:t>
      </w:r>
    </w:p>
    <w:p w:rsidR="00ED0272" w:rsidRPr="000A3B18" w:rsidRDefault="000A3B18" w:rsidP="00116FEA">
      <w:pPr>
        <w:spacing w:after="480"/>
        <w:jc w:val="center"/>
        <w:rPr>
          <w:b/>
          <w:sz w:val="28"/>
          <w:szCs w:val="28"/>
        </w:rPr>
      </w:pPr>
      <w:r w:rsidRPr="000A3B18">
        <w:rPr>
          <w:b/>
          <w:sz w:val="28"/>
          <w:szCs w:val="28"/>
        </w:rPr>
        <w:t>О проведении командно - штабного учения</w:t>
      </w:r>
      <w:r>
        <w:rPr>
          <w:b/>
          <w:sz w:val="28"/>
          <w:szCs w:val="28"/>
        </w:rPr>
        <w:t xml:space="preserve"> на территории Нагорского района Кировской области</w:t>
      </w:r>
    </w:p>
    <w:p w:rsidR="00BA325B" w:rsidRPr="00BA325B" w:rsidRDefault="00BB4932" w:rsidP="0093239C">
      <w:pPr>
        <w:suppressAutoHyphens/>
        <w:ind w:firstLine="714"/>
        <w:jc w:val="both"/>
        <w:rPr>
          <w:sz w:val="28"/>
          <w:szCs w:val="28"/>
        </w:rPr>
      </w:pPr>
      <w:r w:rsidRPr="00BB4932">
        <w:rPr>
          <w:sz w:val="28"/>
          <w:szCs w:val="28"/>
        </w:rPr>
        <w:t>В соответствии с планом основных мероприятий Кировской области,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sz w:val="28"/>
          <w:szCs w:val="28"/>
        </w:rPr>
        <w:t>2</w:t>
      </w:r>
      <w:r w:rsidRPr="00BB4932">
        <w:rPr>
          <w:sz w:val="28"/>
          <w:szCs w:val="28"/>
        </w:rPr>
        <w:t>4 год</w:t>
      </w:r>
      <w:r w:rsidR="00F34E35" w:rsidRPr="00BB4932">
        <w:rPr>
          <w:sz w:val="28"/>
          <w:szCs w:val="28"/>
        </w:rPr>
        <w:t>,</w:t>
      </w:r>
      <w:r w:rsidR="00BA325B" w:rsidRPr="00BA325B">
        <w:rPr>
          <w:sz w:val="28"/>
          <w:szCs w:val="28"/>
        </w:rPr>
        <w:t xml:space="preserve"> администрация Нагорского района </w:t>
      </w:r>
      <w:r w:rsidR="00BA325B" w:rsidRPr="00BA325B">
        <w:rPr>
          <w:caps/>
          <w:sz w:val="28"/>
          <w:szCs w:val="28"/>
        </w:rPr>
        <w:t>постановляет</w:t>
      </w:r>
      <w:r w:rsidR="00BA325B" w:rsidRPr="00BA325B">
        <w:rPr>
          <w:sz w:val="28"/>
          <w:szCs w:val="28"/>
        </w:rPr>
        <w:t>:</w:t>
      </w:r>
    </w:p>
    <w:p w:rsidR="00BB4932" w:rsidRPr="00BB4932" w:rsidRDefault="00BB4932" w:rsidP="0093239C">
      <w:pPr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B4932">
        <w:rPr>
          <w:sz w:val="28"/>
          <w:szCs w:val="28"/>
        </w:rPr>
        <w:t xml:space="preserve">С </w:t>
      </w:r>
      <w:r>
        <w:rPr>
          <w:sz w:val="28"/>
          <w:szCs w:val="28"/>
        </w:rPr>
        <w:t>14</w:t>
      </w:r>
      <w:r w:rsidRPr="00BB49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5443D">
        <w:rPr>
          <w:sz w:val="28"/>
          <w:szCs w:val="28"/>
        </w:rPr>
        <w:t>1</w:t>
      </w:r>
      <w:r w:rsidRPr="00BB493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B4932">
        <w:rPr>
          <w:sz w:val="28"/>
          <w:szCs w:val="28"/>
        </w:rPr>
        <w:t xml:space="preserve">4 по </w:t>
      </w:r>
      <w:r>
        <w:rPr>
          <w:sz w:val="28"/>
          <w:szCs w:val="28"/>
        </w:rPr>
        <w:t>15</w:t>
      </w:r>
      <w:r w:rsidRPr="00BB493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65410">
        <w:rPr>
          <w:sz w:val="28"/>
          <w:szCs w:val="28"/>
        </w:rPr>
        <w:t>1</w:t>
      </w:r>
      <w:r w:rsidRPr="00BB493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B4932">
        <w:rPr>
          <w:sz w:val="28"/>
          <w:szCs w:val="28"/>
        </w:rPr>
        <w:t xml:space="preserve">4 года провести командно - штабное учение </w:t>
      </w:r>
      <w:r w:rsidR="002052E4">
        <w:rPr>
          <w:sz w:val="28"/>
          <w:szCs w:val="28"/>
        </w:rPr>
        <w:t xml:space="preserve">под руководством главы Нагорского района </w:t>
      </w:r>
      <w:r w:rsidRPr="00BB4932">
        <w:rPr>
          <w:sz w:val="28"/>
          <w:szCs w:val="28"/>
        </w:rPr>
        <w:t xml:space="preserve">по теме: «Действия районного звена территориальной подсистемы единой системы предупреждения и ликвидации чрезвычайных ситуаций при возникновении чрезвычайных ситуаций, перевод гражданской обороны Нагорского района </w:t>
      </w:r>
      <w:proofErr w:type="gramStart"/>
      <w:r w:rsidRPr="00BB4932">
        <w:rPr>
          <w:sz w:val="28"/>
          <w:szCs w:val="28"/>
        </w:rPr>
        <w:t>с</w:t>
      </w:r>
      <w:proofErr w:type="gramEnd"/>
      <w:r w:rsidRPr="00BB4932">
        <w:rPr>
          <w:sz w:val="28"/>
          <w:szCs w:val="28"/>
        </w:rPr>
        <w:t xml:space="preserve"> мирного на военное время».</w:t>
      </w:r>
    </w:p>
    <w:p w:rsidR="00BB4932" w:rsidRPr="00BB4932" w:rsidRDefault="0093239C" w:rsidP="0093239C">
      <w:pPr>
        <w:pStyle w:val="11"/>
        <w:shd w:val="clear" w:color="auto" w:fill="auto"/>
        <w:spacing w:before="0" w:after="0" w:line="240" w:lineRule="auto"/>
        <w:ind w:right="2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4932" w:rsidRPr="00BB4932">
        <w:rPr>
          <w:sz w:val="28"/>
          <w:szCs w:val="28"/>
        </w:rPr>
        <w:t xml:space="preserve">Руководителем командно - штабного учения назначить главу Нагорского района </w:t>
      </w:r>
      <w:r w:rsidR="00FE7ED6">
        <w:rPr>
          <w:sz w:val="28"/>
          <w:szCs w:val="28"/>
        </w:rPr>
        <w:t>(</w:t>
      </w:r>
      <w:r w:rsidR="00BB4932">
        <w:rPr>
          <w:sz w:val="28"/>
          <w:szCs w:val="28"/>
        </w:rPr>
        <w:t>В</w:t>
      </w:r>
      <w:r w:rsidR="00BB4932" w:rsidRPr="00BB4932">
        <w:rPr>
          <w:sz w:val="28"/>
          <w:szCs w:val="28"/>
        </w:rPr>
        <w:t>.</w:t>
      </w:r>
      <w:r w:rsidR="00BB4932">
        <w:rPr>
          <w:sz w:val="28"/>
          <w:szCs w:val="28"/>
        </w:rPr>
        <w:t>Е</w:t>
      </w:r>
      <w:r w:rsidR="00BB4932" w:rsidRPr="00BB4932">
        <w:rPr>
          <w:sz w:val="28"/>
          <w:szCs w:val="28"/>
        </w:rPr>
        <w:t>.</w:t>
      </w:r>
      <w:r w:rsidR="00BB4932">
        <w:rPr>
          <w:sz w:val="28"/>
          <w:szCs w:val="28"/>
        </w:rPr>
        <w:t xml:space="preserve"> Булыче</w:t>
      </w:r>
      <w:r w:rsidR="00BB4932" w:rsidRPr="00BB4932">
        <w:rPr>
          <w:sz w:val="28"/>
          <w:szCs w:val="28"/>
        </w:rPr>
        <w:t>в</w:t>
      </w:r>
      <w:r w:rsidR="00FE7ED6">
        <w:rPr>
          <w:sz w:val="28"/>
          <w:szCs w:val="28"/>
        </w:rPr>
        <w:t>)</w:t>
      </w:r>
      <w:r w:rsidR="00BB4932">
        <w:rPr>
          <w:sz w:val="28"/>
          <w:szCs w:val="28"/>
        </w:rPr>
        <w:t>.</w:t>
      </w:r>
    </w:p>
    <w:p w:rsidR="00BB4932" w:rsidRPr="00BB4932" w:rsidRDefault="0093239C" w:rsidP="0093239C">
      <w:pPr>
        <w:pStyle w:val="11"/>
        <w:shd w:val="clear" w:color="auto" w:fill="auto"/>
        <w:spacing w:before="0" w:after="0" w:line="240" w:lineRule="auto"/>
        <w:ind w:right="2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932" w:rsidRPr="00BB4932">
        <w:rPr>
          <w:sz w:val="28"/>
          <w:szCs w:val="28"/>
        </w:rPr>
        <w:t xml:space="preserve">Заместителем руководителя командно - штабного учения назначить заместителя главы администрации </w:t>
      </w:r>
      <w:r w:rsidR="00BB4932">
        <w:rPr>
          <w:sz w:val="28"/>
          <w:szCs w:val="28"/>
        </w:rPr>
        <w:t>по профилактике правонарушений</w:t>
      </w:r>
      <w:r w:rsidR="00FE7ED6">
        <w:rPr>
          <w:sz w:val="28"/>
          <w:szCs w:val="28"/>
        </w:rPr>
        <w:t xml:space="preserve"> и социальным вопросам </w:t>
      </w:r>
      <w:r w:rsidR="00BB4932" w:rsidRPr="00BB4932">
        <w:rPr>
          <w:sz w:val="28"/>
          <w:szCs w:val="28"/>
        </w:rPr>
        <w:t xml:space="preserve">Нагорского района </w:t>
      </w:r>
      <w:r w:rsidR="00FE7ED6">
        <w:rPr>
          <w:sz w:val="28"/>
          <w:szCs w:val="28"/>
        </w:rPr>
        <w:t>(И</w:t>
      </w:r>
      <w:r w:rsidR="00BB4932" w:rsidRPr="00BB4932">
        <w:rPr>
          <w:sz w:val="28"/>
          <w:szCs w:val="28"/>
        </w:rPr>
        <w:t>.</w:t>
      </w:r>
      <w:r w:rsidR="00FE7ED6">
        <w:rPr>
          <w:sz w:val="28"/>
          <w:szCs w:val="28"/>
        </w:rPr>
        <w:t>А</w:t>
      </w:r>
      <w:r w:rsidR="00BB4932" w:rsidRPr="00BB4932">
        <w:rPr>
          <w:sz w:val="28"/>
          <w:szCs w:val="28"/>
        </w:rPr>
        <w:t>.</w:t>
      </w:r>
      <w:r w:rsidR="00FE7ED6">
        <w:rPr>
          <w:sz w:val="28"/>
          <w:szCs w:val="28"/>
        </w:rPr>
        <w:t xml:space="preserve"> Рыл</w:t>
      </w:r>
      <w:r w:rsidR="00BB4932" w:rsidRPr="00BB4932">
        <w:rPr>
          <w:sz w:val="28"/>
          <w:szCs w:val="28"/>
        </w:rPr>
        <w:t>ов</w:t>
      </w:r>
      <w:r w:rsidR="00FE7ED6">
        <w:rPr>
          <w:sz w:val="28"/>
          <w:szCs w:val="28"/>
        </w:rPr>
        <w:t>а).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4932" w:rsidRPr="00FE7ED6">
        <w:rPr>
          <w:sz w:val="28"/>
          <w:szCs w:val="28"/>
        </w:rPr>
        <w:t>На командно - штабное учение привлечь</w:t>
      </w:r>
      <w:r w:rsidR="00BF3B5D">
        <w:rPr>
          <w:sz w:val="28"/>
          <w:szCs w:val="28"/>
        </w:rPr>
        <w:t>: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BF3B5D">
        <w:rPr>
          <w:sz w:val="28"/>
          <w:szCs w:val="28"/>
        </w:rPr>
        <w:t>.1.</w:t>
      </w:r>
      <w:r w:rsidR="00BF3B5D">
        <w:rPr>
          <w:sz w:val="28"/>
          <w:szCs w:val="28"/>
        </w:rPr>
        <w:tab/>
      </w:r>
      <w:r w:rsidR="00BF3B5D">
        <w:rPr>
          <w:color w:val="000000" w:themeColor="text1"/>
          <w:sz w:val="28"/>
          <w:szCs w:val="28"/>
        </w:rPr>
        <w:t>Р</w:t>
      </w:r>
      <w:r w:rsidR="00F46844">
        <w:rPr>
          <w:color w:val="000000" w:themeColor="text1"/>
          <w:sz w:val="28"/>
          <w:szCs w:val="28"/>
        </w:rPr>
        <w:t>уководителей</w:t>
      </w:r>
      <w:r w:rsidR="00BF3B5D" w:rsidRPr="00F0440D">
        <w:rPr>
          <w:color w:val="000000" w:themeColor="text1"/>
          <w:sz w:val="28"/>
          <w:szCs w:val="28"/>
        </w:rPr>
        <w:t xml:space="preserve"> гражданской обороны, органы управления, силы гражданской обороны территориальных органов федеральных органов исполнительной власти, органов местно</w:t>
      </w:r>
      <w:r w:rsidR="00BF3B5D">
        <w:rPr>
          <w:color w:val="000000" w:themeColor="text1"/>
          <w:sz w:val="28"/>
          <w:szCs w:val="28"/>
        </w:rPr>
        <w:t>го самоуправления и организаций, расположенных на территории Нагорского района Кировской области.</w:t>
      </w:r>
    </w:p>
    <w:p w:rsidR="00BF3B5D" w:rsidRPr="00F0440D" w:rsidRDefault="0093239C" w:rsidP="0093239C">
      <w:pPr>
        <w:spacing w:line="276" w:lineRule="auto"/>
        <w:ind w:firstLine="7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F3B5D">
        <w:rPr>
          <w:color w:val="000000" w:themeColor="text1"/>
          <w:sz w:val="28"/>
          <w:szCs w:val="28"/>
        </w:rPr>
        <w:t>.2.</w:t>
      </w:r>
      <w:r w:rsidR="00BF3B5D">
        <w:rPr>
          <w:color w:val="000000" w:themeColor="text1"/>
          <w:sz w:val="28"/>
          <w:szCs w:val="28"/>
        </w:rPr>
        <w:tab/>
      </w:r>
      <w:r w:rsidR="00BF3B5D" w:rsidRPr="00F0440D">
        <w:rPr>
          <w:color w:val="000000" w:themeColor="text1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BF3B5D">
        <w:rPr>
          <w:color w:val="000000" w:themeColor="text1"/>
          <w:sz w:val="28"/>
          <w:szCs w:val="28"/>
        </w:rPr>
        <w:t xml:space="preserve">Нагорского района </w:t>
      </w:r>
      <w:r w:rsidR="00BF3B5D" w:rsidRPr="00F0440D">
        <w:rPr>
          <w:color w:val="000000" w:themeColor="text1"/>
          <w:sz w:val="28"/>
          <w:szCs w:val="28"/>
        </w:rPr>
        <w:t>Кировской области</w:t>
      </w:r>
      <w:r w:rsidR="00BF3B5D">
        <w:rPr>
          <w:color w:val="000000" w:themeColor="text1"/>
          <w:sz w:val="28"/>
          <w:szCs w:val="28"/>
        </w:rPr>
        <w:t>, комиссии</w:t>
      </w:r>
      <w:r w:rsidR="00BF3B5D" w:rsidRPr="00307702">
        <w:rPr>
          <w:color w:val="000000" w:themeColor="text1"/>
          <w:sz w:val="28"/>
          <w:szCs w:val="28"/>
        </w:rPr>
        <w:t xml:space="preserve"> </w:t>
      </w:r>
      <w:r w:rsidR="00BF3B5D" w:rsidRPr="00F0440D">
        <w:rPr>
          <w:color w:val="000000" w:themeColor="text1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="00BF3B5D">
        <w:rPr>
          <w:color w:val="000000" w:themeColor="text1"/>
          <w:sz w:val="28"/>
          <w:szCs w:val="28"/>
        </w:rPr>
        <w:t xml:space="preserve"> муниципальных образований</w:t>
      </w:r>
      <w:r w:rsidR="00BF3B5D" w:rsidRPr="00F0440D">
        <w:rPr>
          <w:color w:val="000000" w:themeColor="text1"/>
          <w:sz w:val="28"/>
          <w:szCs w:val="28"/>
        </w:rPr>
        <w:t>.</w:t>
      </w:r>
    </w:p>
    <w:p w:rsidR="00BF3B5D" w:rsidRPr="00F0440D" w:rsidRDefault="0093239C" w:rsidP="0093239C">
      <w:pPr>
        <w:spacing w:line="276" w:lineRule="auto"/>
        <w:ind w:firstLine="7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BF3B5D">
        <w:rPr>
          <w:color w:val="000000" w:themeColor="text1"/>
          <w:sz w:val="28"/>
          <w:szCs w:val="28"/>
        </w:rPr>
        <w:t>.3.</w:t>
      </w:r>
      <w:r w:rsidR="00BF3B5D">
        <w:rPr>
          <w:color w:val="000000" w:themeColor="text1"/>
          <w:sz w:val="28"/>
          <w:szCs w:val="28"/>
        </w:rPr>
        <w:tab/>
      </w:r>
      <w:r w:rsidR="00BF3B5D" w:rsidRPr="00F0440D">
        <w:rPr>
          <w:color w:val="000000" w:themeColor="text1"/>
          <w:sz w:val="28"/>
          <w:szCs w:val="28"/>
        </w:rPr>
        <w:t>Организации, обеспечивающие выполнение мероприятий по гражданской обороне территориальных органов федеральных органов исполнительной власти</w:t>
      </w:r>
      <w:r w:rsidR="00BF3B5D">
        <w:rPr>
          <w:color w:val="000000" w:themeColor="text1"/>
          <w:sz w:val="28"/>
          <w:szCs w:val="28"/>
        </w:rPr>
        <w:t xml:space="preserve"> по Кировской области</w:t>
      </w:r>
      <w:r w:rsidR="00BF3B5D" w:rsidRPr="00F0440D">
        <w:rPr>
          <w:color w:val="000000" w:themeColor="text1"/>
          <w:sz w:val="28"/>
          <w:szCs w:val="28"/>
        </w:rPr>
        <w:t>, органов местного самоуправления.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F3B5D">
        <w:rPr>
          <w:color w:val="000000" w:themeColor="text1"/>
          <w:sz w:val="28"/>
          <w:szCs w:val="28"/>
        </w:rPr>
        <w:t>.4.</w:t>
      </w:r>
      <w:r w:rsidR="00BF3B5D">
        <w:rPr>
          <w:color w:val="000000" w:themeColor="text1"/>
          <w:sz w:val="28"/>
          <w:szCs w:val="28"/>
        </w:rPr>
        <w:tab/>
      </w:r>
      <w:r w:rsidR="00BF3B5D">
        <w:rPr>
          <w:sz w:val="28"/>
          <w:szCs w:val="28"/>
        </w:rPr>
        <w:t>Спасательные службы г</w:t>
      </w:r>
      <w:r w:rsidR="00BF3B5D" w:rsidRPr="00FE7ED6">
        <w:rPr>
          <w:sz w:val="28"/>
          <w:szCs w:val="28"/>
        </w:rPr>
        <w:t xml:space="preserve">ражданской </w:t>
      </w:r>
      <w:r w:rsidR="00BF3B5D">
        <w:rPr>
          <w:sz w:val="28"/>
          <w:szCs w:val="28"/>
        </w:rPr>
        <w:t>о</w:t>
      </w:r>
      <w:r w:rsidR="00BF3B5D" w:rsidRPr="00FE7ED6">
        <w:rPr>
          <w:sz w:val="28"/>
          <w:szCs w:val="28"/>
        </w:rPr>
        <w:t>борон</w:t>
      </w:r>
      <w:r w:rsidR="00BF3B5D">
        <w:rPr>
          <w:sz w:val="28"/>
          <w:szCs w:val="28"/>
        </w:rPr>
        <w:t>ы</w:t>
      </w:r>
      <w:r w:rsidR="00BF3B5D" w:rsidRPr="00BF3B5D">
        <w:rPr>
          <w:color w:val="000000"/>
          <w:sz w:val="28"/>
          <w:szCs w:val="28"/>
        </w:rPr>
        <w:t xml:space="preserve"> </w:t>
      </w:r>
      <w:r w:rsidR="00BF3B5D" w:rsidRPr="00C05711">
        <w:rPr>
          <w:color w:val="000000"/>
          <w:sz w:val="28"/>
          <w:szCs w:val="28"/>
        </w:rPr>
        <w:t xml:space="preserve">с целью обеспечения выполнения мероприятий гражданской обороны и ликвидации чрезвычайных ситуаций на территории </w:t>
      </w:r>
      <w:r w:rsidR="00BF3B5D" w:rsidRPr="0019332B">
        <w:rPr>
          <w:sz w:val="28"/>
          <w:szCs w:val="28"/>
        </w:rPr>
        <w:t>Нагорского муниципального района</w:t>
      </w:r>
      <w:r w:rsidR="00BF3B5D">
        <w:rPr>
          <w:sz w:val="28"/>
          <w:szCs w:val="28"/>
        </w:rPr>
        <w:t>.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F3B5D">
        <w:rPr>
          <w:color w:val="000000" w:themeColor="text1"/>
          <w:sz w:val="28"/>
          <w:szCs w:val="28"/>
        </w:rPr>
        <w:t>.5.</w:t>
      </w:r>
      <w:r w:rsidR="00BF3B5D">
        <w:rPr>
          <w:color w:val="000000" w:themeColor="text1"/>
          <w:sz w:val="28"/>
          <w:szCs w:val="28"/>
        </w:rPr>
        <w:tab/>
      </w:r>
      <w:r w:rsidR="00BF3B5D">
        <w:rPr>
          <w:sz w:val="28"/>
          <w:szCs w:val="28"/>
        </w:rPr>
        <w:t>Р</w:t>
      </w:r>
      <w:r w:rsidR="00BF3B5D" w:rsidRPr="00FE7ED6">
        <w:rPr>
          <w:sz w:val="28"/>
          <w:szCs w:val="28"/>
        </w:rPr>
        <w:t>айонно</w:t>
      </w:r>
      <w:r w:rsidR="00BF3B5D">
        <w:rPr>
          <w:sz w:val="28"/>
          <w:szCs w:val="28"/>
        </w:rPr>
        <w:t>е</w:t>
      </w:r>
      <w:r w:rsidR="00BF3B5D" w:rsidRPr="00FE7ED6">
        <w:rPr>
          <w:sz w:val="28"/>
          <w:szCs w:val="28"/>
        </w:rPr>
        <w:t xml:space="preserve"> звен</w:t>
      </w:r>
      <w:r w:rsidR="00BF3B5D">
        <w:rPr>
          <w:sz w:val="28"/>
          <w:szCs w:val="28"/>
        </w:rPr>
        <w:t>о</w:t>
      </w:r>
      <w:r w:rsidR="00BF3B5D" w:rsidRPr="00FE7ED6">
        <w:rPr>
          <w:sz w:val="28"/>
          <w:szCs w:val="28"/>
        </w:rPr>
        <w:t xml:space="preserve"> территориальной подсистемы единой системы предупреждения и ликвидации чрезвычайных ситуаций при возникновении чрезвычайных ситуаций</w:t>
      </w:r>
      <w:r w:rsidR="00BF3B5D">
        <w:rPr>
          <w:sz w:val="28"/>
          <w:szCs w:val="28"/>
        </w:rPr>
        <w:t>.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F3B5D">
        <w:rPr>
          <w:color w:val="000000" w:themeColor="text1"/>
          <w:sz w:val="28"/>
          <w:szCs w:val="28"/>
        </w:rPr>
        <w:t>.6.</w:t>
      </w:r>
      <w:r w:rsidR="00BF3B5D">
        <w:rPr>
          <w:color w:val="000000" w:themeColor="text1"/>
          <w:sz w:val="28"/>
          <w:szCs w:val="28"/>
        </w:rPr>
        <w:tab/>
      </w:r>
      <w:proofErr w:type="spellStart"/>
      <w:r w:rsidR="00BF3B5D">
        <w:rPr>
          <w:sz w:val="28"/>
          <w:szCs w:val="28"/>
        </w:rPr>
        <w:t>Э</w:t>
      </w:r>
      <w:r w:rsidR="00BF3B5D" w:rsidRPr="00FE7ED6">
        <w:rPr>
          <w:sz w:val="28"/>
          <w:szCs w:val="28"/>
        </w:rPr>
        <w:t>вак</w:t>
      </w:r>
      <w:r w:rsidR="00BF3B5D">
        <w:rPr>
          <w:sz w:val="28"/>
          <w:szCs w:val="28"/>
        </w:rPr>
        <w:t>уационно</w:t>
      </w:r>
      <w:proofErr w:type="spellEnd"/>
      <w:r w:rsidR="00BF3B5D">
        <w:rPr>
          <w:sz w:val="28"/>
          <w:szCs w:val="28"/>
        </w:rPr>
        <w:t xml:space="preserve"> - </w:t>
      </w:r>
      <w:r w:rsidR="00BF3B5D" w:rsidRPr="00FE7ED6">
        <w:rPr>
          <w:sz w:val="28"/>
          <w:szCs w:val="28"/>
        </w:rPr>
        <w:t>приемн</w:t>
      </w:r>
      <w:r w:rsidR="00F46844">
        <w:rPr>
          <w:sz w:val="28"/>
          <w:szCs w:val="28"/>
        </w:rPr>
        <w:t>ую</w:t>
      </w:r>
      <w:r w:rsidR="00BF3B5D" w:rsidRPr="00FE7ED6">
        <w:rPr>
          <w:sz w:val="28"/>
          <w:szCs w:val="28"/>
        </w:rPr>
        <w:t xml:space="preserve"> комисси</w:t>
      </w:r>
      <w:r w:rsidR="00F46844">
        <w:rPr>
          <w:sz w:val="28"/>
          <w:szCs w:val="28"/>
        </w:rPr>
        <w:t>ю</w:t>
      </w:r>
      <w:r w:rsidR="00BF3B5D">
        <w:rPr>
          <w:sz w:val="28"/>
          <w:szCs w:val="28"/>
        </w:rPr>
        <w:t xml:space="preserve"> Нагорского района</w:t>
      </w:r>
      <w:r w:rsidR="00BF3B5D" w:rsidRPr="00BF3B5D">
        <w:rPr>
          <w:color w:val="000000" w:themeColor="text1"/>
          <w:sz w:val="28"/>
          <w:szCs w:val="28"/>
        </w:rPr>
        <w:t xml:space="preserve"> </w:t>
      </w:r>
      <w:r w:rsidR="00BF3B5D">
        <w:rPr>
          <w:color w:val="000000" w:themeColor="text1"/>
          <w:sz w:val="28"/>
          <w:szCs w:val="28"/>
        </w:rPr>
        <w:t>Кировской области.</w:t>
      </w:r>
    </w:p>
    <w:p w:rsidR="00BF3B5D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5DE">
        <w:rPr>
          <w:sz w:val="28"/>
          <w:szCs w:val="28"/>
        </w:rPr>
        <w:t>.7.</w:t>
      </w:r>
      <w:r w:rsidR="002935DE">
        <w:rPr>
          <w:sz w:val="28"/>
          <w:szCs w:val="28"/>
        </w:rPr>
        <w:tab/>
        <w:t>Г</w:t>
      </w:r>
      <w:r w:rsidR="002935DE" w:rsidRPr="003C7ABB">
        <w:rPr>
          <w:sz w:val="28"/>
          <w:szCs w:val="28"/>
        </w:rPr>
        <w:t>рупп</w:t>
      </w:r>
      <w:r w:rsidR="00F46844">
        <w:rPr>
          <w:sz w:val="28"/>
          <w:szCs w:val="28"/>
        </w:rPr>
        <w:t>у</w:t>
      </w:r>
      <w:r w:rsidR="002935DE" w:rsidRPr="00EB7400">
        <w:rPr>
          <w:sz w:val="28"/>
          <w:szCs w:val="28"/>
        </w:rPr>
        <w:t xml:space="preserve"> контроля </w:t>
      </w:r>
      <w:r w:rsidR="002935DE" w:rsidRPr="003C7ABB">
        <w:rPr>
          <w:sz w:val="28"/>
          <w:szCs w:val="28"/>
        </w:rPr>
        <w:t xml:space="preserve">администрации </w:t>
      </w:r>
      <w:r w:rsidR="002935DE">
        <w:rPr>
          <w:sz w:val="28"/>
          <w:szCs w:val="28"/>
        </w:rPr>
        <w:t xml:space="preserve">Нагорского </w:t>
      </w:r>
      <w:r w:rsidR="002935DE" w:rsidRPr="003C7ABB">
        <w:rPr>
          <w:sz w:val="28"/>
          <w:szCs w:val="28"/>
        </w:rPr>
        <w:t>района</w:t>
      </w:r>
      <w:r w:rsidR="002935DE" w:rsidRPr="002935DE">
        <w:rPr>
          <w:color w:val="000000" w:themeColor="text1"/>
          <w:sz w:val="28"/>
          <w:szCs w:val="28"/>
        </w:rPr>
        <w:t xml:space="preserve"> </w:t>
      </w:r>
      <w:r w:rsidR="002935DE">
        <w:rPr>
          <w:color w:val="000000" w:themeColor="text1"/>
          <w:sz w:val="28"/>
          <w:szCs w:val="28"/>
        </w:rPr>
        <w:t>Кировской области.</w:t>
      </w:r>
    </w:p>
    <w:p w:rsidR="00BB4932" w:rsidRPr="00DF6075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B4932" w:rsidRPr="00DF6075">
        <w:rPr>
          <w:sz w:val="28"/>
          <w:szCs w:val="28"/>
        </w:rPr>
        <w:t xml:space="preserve">Заведующему сектором по делам </w:t>
      </w:r>
      <w:r w:rsidR="000031D4">
        <w:rPr>
          <w:sz w:val="28"/>
          <w:szCs w:val="28"/>
        </w:rPr>
        <w:t>г</w:t>
      </w:r>
      <w:r w:rsidR="00BB4932" w:rsidRPr="00DF6075">
        <w:rPr>
          <w:sz w:val="28"/>
          <w:szCs w:val="28"/>
        </w:rPr>
        <w:t xml:space="preserve">ражданской </w:t>
      </w:r>
      <w:r w:rsidR="00DF6075">
        <w:rPr>
          <w:sz w:val="28"/>
          <w:szCs w:val="28"/>
        </w:rPr>
        <w:t>о</w:t>
      </w:r>
      <w:r w:rsidR="00BB4932" w:rsidRPr="00DF6075">
        <w:rPr>
          <w:sz w:val="28"/>
          <w:szCs w:val="28"/>
        </w:rPr>
        <w:t xml:space="preserve">бороны и </w:t>
      </w:r>
      <w:r w:rsidR="00DF6075">
        <w:rPr>
          <w:sz w:val="28"/>
          <w:szCs w:val="28"/>
        </w:rPr>
        <w:t>ч</w:t>
      </w:r>
      <w:r w:rsidR="00BB4932" w:rsidRPr="00DF6075">
        <w:rPr>
          <w:sz w:val="28"/>
          <w:szCs w:val="28"/>
        </w:rPr>
        <w:t xml:space="preserve">резвычайным </w:t>
      </w:r>
      <w:r w:rsidR="00DF6075">
        <w:rPr>
          <w:sz w:val="28"/>
          <w:szCs w:val="28"/>
        </w:rPr>
        <w:t>с</w:t>
      </w:r>
      <w:r w:rsidR="00BB4932" w:rsidRPr="00DF6075">
        <w:rPr>
          <w:sz w:val="28"/>
          <w:szCs w:val="28"/>
        </w:rPr>
        <w:t>итуациям администрации Нагорского района разработать для проведения командно - штабного учения вс</w:t>
      </w:r>
      <w:r w:rsidR="00052964">
        <w:rPr>
          <w:sz w:val="28"/>
          <w:szCs w:val="28"/>
        </w:rPr>
        <w:t>ю</w:t>
      </w:r>
      <w:r w:rsidR="00BB4932" w:rsidRPr="00DF6075">
        <w:rPr>
          <w:sz w:val="28"/>
          <w:szCs w:val="28"/>
        </w:rPr>
        <w:t xml:space="preserve"> необходим</w:t>
      </w:r>
      <w:r w:rsidR="00052964">
        <w:rPr>
          <w:sz w:val="28"/>
          <w:szCs w:val="28"/>
        </w:rPr>
        <w:t>ую</w:t>
      </w:r>
      <w:r w:rsidR="00BB4932" w:rsidRPr="00DF6075">
        <w:rPr>
          <w:sz w:val="28"/>
          <w:szCs w:val="28"/>
        </w:rPr>
        <w:t xml:space="preserve"> документ</w:t>
      </w:r>
      <w:r w:rsidR="00052964">
        <w:rPr>
          <w:sz w:val="28"/>
          <w:szCs w:val="28"/>
        </w:rPr>
        <w:t>ацию</w:t>
      </w:r>
      <w:r w:rsidR="00BB4932" w:rsidRPr="00DF6075">
        <w:rPr>
          <w:sz w:val="28"/>
          <w:szCs w:val="28"/>
        </w:rPr>
        <w:t>.</w:t>
      </w:r>
    </w:p>
    <w:p w:rsidR="00BB4932" w:rsidRPr="00DF6075" w:rsidRDefault="0093239C" w:rsidP="0093239C">
      <w:pPr>
        <w:pStyle w:val="11"/>
        <w:shd w:val="clear" w:color="auto" w:fill="auto"/>
        <w:spacing w:before="0" w:after="0" w:line="240" w:lineRule="auto"/>
        <w:ind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BB4932" w:rsidRPr="00DF6075">
        <w:rPr>
          <w:sz w:val="28"/>
          <w:szCs w:val="28"/>
        </w:rPr>
        <w:t>Контроль за</w:t>
      </w:r>
      <w:proofErr w:type="gramEnd"/>
      <w:r w:rsidR="00BB4932" w:rsidRPr="00DF6075">
        <w:rPr>
          <w:sz w:val="28"/>
          <w:szCs w:val="28"/>
        </w:rPr>
        <w:t xml:space="preserve"> исполнением настоящего постановления </w:t>
      </w:r>
      <w:r w:rsidR="00DF6075">
        <w:rPr>
          <w:sz w:val="28"/>
          <w:szCs w:val="28"/>
        </w:rPr>
        <w:t>оставляю за собой.</w:t>
      </w:r>
    </w:p>
    <w:p w:rsidR="00ED0272" w:rsidRDefault="0093239C" w:rsidP="0093239C">
      <w:pPr>
        <w:spacing w:after="720" w:line="324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0272">
        <w:rPr>
          <w:sz w:val="28"/>
          <w:szCs w:val="28"/>
        </w:rPr>
        <w:t>.</w:t>
      </w:r>
      <w:r w:rsidR="00DF6075">
        <w:rPr>
          <w:sz w:val="28"/>
          <w:szCs w:val="28"/>
        </w:rPr>
        <w:tab/>
      </w:r>
      <w:r w:rsidR="007E0620" w:rsidRPr="00474890">
        <w:rPr>
          <w:sz w:val="28"/>
          <w:szCs w:val="28"/>
        </w:rPr>
        <w:t xml:space="preserve">Настоящее постановление вступает в силу с </w:t>
      </w:r>
      <w:r w:rsidR="00052964">
        <w:rPr>
          <w:sz w:val="28"/>
          <w:szCs w:val="28"/>
        </w:rPr>
        <w:t>момента</w:t>
      </w:r>
      <w:r w:rsidR="007E0620" w:rsidRPr="00474890">
        <w:rPr>
          <w:sz w:val="28"/>
          <w:szCs w:val="28"/>
        </w:rPr>
        <w:t xml:space="preserve">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16FEA" w:rsidTr="0093239C">
        <w:tc>
          <w:tcPr>
            <w:tcW w:w="4785" w:type="dxa"/>
            <w:tcBorders>
              <w:bottom w:val="single" w:sz="4" w:space="0" w:color="auto"/>
            </w:tcBorders>
          </w:tcPr>
          <w:p w:rsidR="00116FEA" w:rsidRDefault="00116FEA" w:rsidP="00116FEA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Глава Нагорского </w:t>
            </w:r>
            <w:r w:rsidRPr="007C4164">
              <w:rPr>
                <w:spacing w:val="1"/>
                <w:sz w:val="28"/>
                <w:szCs w:val="28"/>
              </w:rPr>
              <w:t>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16FEA" w:rsidRDefault="00116FEA" w:rsidP="00116FEA">
            <w:pPr>
              <w:spacing w:after="360"/>
              <w:jc w:val="righ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В.Е. Булычев</w:t>
            </w:r>
          </w:p>
        </w:tc>
      </w:tr>
    </w:tbl>
    <w:p w:rsidR="00116FEA" w:rsidRDefault="00116FEA" w:rsidP="00BD23D5">
      <w:pPr>
        <w:spacing w:before="360"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16FEA" w:rsidRDefault="00116FEA" w:rsidP="00881A25">
      <w:pPr>
        <w:spacing w:after="360"/>
        <w:jc w:val="both"/>
        <w:rPr>
          <w:sz w:val="28"/>
          <w:szCs w:val="28"/>
        </w:rPr>
      </w:pPr>
      <w:r>
        <w:rPr>
          <w:sz w:val="28"/>
        </w:rPr>
        <w:t>З</w:t>
      </w:r>
      <w:r w:rsidRPr="00226674">
        <w:rPr>
          <w:sz w:val="28"/>
        </w:rPr>
        <w:t>аведующ</w:t>
      </w:r>
      <w:r>
        <w:rPr>
          <w:sz w:val="28"/>
        </w:rPr>
        <w:t>ий</w:t>
      </w:r>
      <w:r w:rsidRPr="00226674">
        <w:rPr>
          <w:sz w:val="28"/>
        </w:rPr>
        <w:t xml:space="preserve"> </w:t>
      </w:r>
      <w:r>
        <w:rPr>
          <w:sz w:val="28"/>
        </w:rPr>
        <w:t>сектором ГО и 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Жуков</w:t>
      </w:r>
    </w:p>
    <w:p w:rsidR="00116FEA" w:rsidRDefault="00116FEA" w:rsidP="00BD23D5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81A25" w:rsidRDefault="00116FEA" w:rsidP="00447199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47199">
        <w:rPr>
          <w:sz w:val="28"/>
          <w:szCs w:val="28"/>
        </w:rPr>
        <w:t>ведующий отделом</w:t>
      </w:r>
    </w:p>
    <w:p w:rsidR="00116FEA" w:rsidRDefault="00116FEA" w:rsidP="00447199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A25">
        <w:rPr>
          <w:sz w:val="28"/>
          <w:szCs w:val="28"/>
        </w:rPr>
        <w:tab/>
      </w:r>
      <w:r w:rsidR="00881A25">
        <w:rPr>
          <w:sz w:val="28"/>
          <w:szCs w:val="28"/>
        </w:rPr>
        <w:tab/>
      </w:r>
      <w:r w:rsidR="00881A25">
        <w:rPr>
          <w:sz w:val="28"/>
          <w:szCs w:val="28"/>
        </w:rPr>
        <w:tab/>
      </w:r>
      <w:r w:rsidR="0044719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4719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47199">
        <w:rPr>
          <w:sz w:val="28"/>
          <w:szCs w:val="28"/>
        </w:rPr>
        <w:t>Самоделкин</w:t>
      </w:r>
    </w:p>
    <w:tbl>
      <w:tblPr>
        <w:tblpPr w:leftFromText="180" w:rightFromText="180" w:vertAnchor="text" w:horzAnchor="margin" w:tblpY="375"/>
        <w:tblW w:w="9832" w:type="dxa"/>
        <w:tblLayout w:type="fixed"/>
        <w:tblLook w:val="01E0"/>
      </w:tblPr>
      <w:tblGrid>
        <w:gridCol w:w="1564"/>
        <w:gridCol w:w="8268"/>
      </w:tblGrid>
      <w:tr w:rsidR="00BD23D5" w:rsidRPr="00226674" w:rsidTr="004F47FF">
        <w:tc>
          <w:tcPr>
            <w:tcW w:w="1564" w:type="dxa"/>
            <w:shd w:val="clear" w:color="auto" w:fill="auto"/>
          </w:tcPr>
          <w:p w:rsidR="00BD23D5" w:rsidRPr="00AB5EF3" w:rsidRDefault="00BD23D5" w:rsidP="00BD23D5">
            <w:pPr>
              <w:keepNext/>
              <w:jc w:val="both"/>
            </w:pPr>
            <w:r w:rsidRPr="00354D63">
              <w:rPr>
                <w:sz w:val="28"/>
                <w:szCs w:val="28"/>
              </w:rPr>
              <w:t>Разослать:</w:t>
            </w:r>
          </w:p>
        </w:tc>
        <w:tc>
          <w:tcPr>
            <w:tcW w:w="8268" w:type="dxa"/>
            <w:shd w:val="clear" w:color="auto" w:fill="auto"/>
          </w:tcPr>
          <w:p w:rsidR="00BD23D5" w:rsidRPr="00D95E0E" w:rsidRDefault="00A47388" w:rsidP="00E459E7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Рыловой И.А., </w:t>
            </w:r>
            <w:proofErr w:type="spellStart"/>
            <w:r>
              <w:rPr>
                <w:sz w:val="28"/>
                <w:szCs w:val="28"/>
              </w:rPr>
              <w:t>Самоделкину</w:t>
            </w:r>
            <w:proofErr w:type="spellEnd"/>
            <w:r>
              <w:rPr>
                <w:sz w:val="28"/>
                <w:szCs w:val="28"/>
              </w:rPr>
              <w:t xml:space="preserve"> И.А., управление делами, сектор ГО и ЧС, поселения, РУО, РУК, ПП «Нагорский» МО МВД России «Слободской», </w:t>
            </w:r>
            <w:r>
              <w:rPr>
                <w:sz w:val="28"/>
              </w:rPr>
              <w:t xml:space="preserve">38 пожарно-спасательная часть 11 пожарно-спасательный отряд ФПС ГПС Главного управления МЧС России </w:t>
            </w:r>
            <w:r>
              <w:rPr>
                <w:sz w:val="28"/>
              </w:rPr>
              <w:lastRenderedPageBreak/>
              <w:t xml:space="preserve">по Кировской области, </w:t>
            </w:r>
            <w:r>
              <w:rPr>
                <w:sz w:val="28"/>
                <w:szCs w:val="28"/>
              </w:rPr>
              <w:t>ИП Смехов Г.Н., ИП Анфилатов, Нагорский</w:t>
            </w:r>
            <w:r w:rsidRPr="0041018B">
              <w:rPr>
                <w:sz w:val="28"/>
                <w:szCs w:val="28"/>
              </w:rPr>
              <w:t xml:space="preserve"> РЭС </w:t>
            </w:r>
            <w:r>
              <w:rPr>
                <w:sz w:val="28"/>
                <w:szCs w:val="28"/>
              </w:rPr>
              <w:t>ПАО «</w:t>
            </w:r>
            <w:proofErr w:type="spellStart"/>
            <w:r>
              <w:rPr>
                <w:sz w:val="28"/>
                <w:szCs w:val="28"/>
              </w:rPr>
              <w:t>Россети</w:t>
            </w:r>
            <w:proofErr w:type="spellEnd"/>
            <w:r>
              <w:rPr>
                <w:sz w:val="28"/>
                <w:szCs w:val="28"/>
              </w:rPr>
              <w:t xml:space="preserve"> Центр и Приволжье» - филиал «</w:t>
            </w:r>
            <w:proofErr w:type="spellStart"/>
            <w:r>
              <w:rPr>
                <w:sz w:val="28"/>
                <w:szCs w:val="28"/>
              </w:rPr>
              <w:t>Кировэнерго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F5D3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КОГБУЗ «</w:t>
            </w:r>
            <w:proofErr w:type="spellStart"/>
            <w:r>
              <w:rPr>
                <w:sz w:val="28"/>
                <w:szCs w:val="28"/>
              </w:rPr>
              <w:t>Нагорская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больница», </w:t>
            </w:r>
            <w:proofErr w:type="spellStart"/>
            <w:r>
              <w:rPr>
                <w:sz w:val="28"/>
                <w:szCs w:val="28"/>
              </w:rPr>
              <w:t>Нагорская</w:t>
            </w:r>
            <w:proofErr w:type="spellEnd"/>
            <w:r>
              <w:rPr>
                <w:sz w:val="28"/>
                <w:szCs w:val="28"/>
              </w:rPr>
              <w:t xml:space="preserve"> УВЛ </w:t>
            </w:r>
            <w:r w:rsidRPr="009A7BDF">
              <w:rPr>
                <w:sz w:val="28"/>
                <w:szCs w:val="28"/>
              </w:rPr>
              <w:t>КОГ</w:t>
            </w:r>
            <w:r>
              <w:rPr>
                <w:sz w:val="28"/>
                <w:szCs w:val="28"/>
              </w:rPr>
              <w:t>Б</w:t>
            </w:r>
            <w:r w:rsidRPr="009A7BDF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Слобод</w:t>
            </w:r>
            <w:r w:rsidRPr="009A7BDF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межрайонной</w:t>
            </w:r>
            <w:r w:rsidRPr="009A7BDF">
              <w:rPr>
                <w:sz w:val="28"/>
                <w:szCs w:val="28"/>
              </w:rPr>
              <w:t xml:space="preserve"> станци</w:t>
            </w:r>
            <w:r>
              <w:rPr>
                <w:sz w:val="28"/>
                <w:szCs w:val="28"/>
              </w:rPr>
              <w:t>и</w:t>
            </w:r>
            <w:r w:rsidRPr="009A7BDF">
              <w:rPr>
                <w:sz w:val="28"/>
                <w:szCs w:val="28"/>
              </w:rPr>
              <w:t xml:space="preserve"> по борьбе с болезнями животных»</w:t>
            </w:r>
            <w:r>
              <w:rPr>
                <w:sz w:val="28"/>
                <w:szCs w:val="28"/>
              </w:rPr>
              <w:t xml:space="preserve">, эксплуатационная группа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Слободской Кировского филиала ПАО «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F5D3A">
              <w:rPr>
                <w:sz w:val="28"/>
                <w:szCs w:val="28"/>
              </w:rPr>
              <w:t xml:space="preserve">, </w:t>
            </w: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Нагорские</w:t>
            </w:r>
            <w:proofErr w:type="spellEnd"/>
            <w:r>
              <w:rPr>
                <w:sz w:val="28"/>
              </w:rPr>
              <w:t xml:space="preserve"> коммунальные системы», </w:t>
            </w:r>
            <w:proofErr w:type="spellStart"/>
            <w:r>
              <w:rPr>
                <w:sz w:val="28"/>
              </w:rPr>
              <w:t>Нагорское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РайПО</w:t>
            </w:r>
            <w:proofErr w:type="spellEnd"/>
            <w:r>
              <w:rPr>
                <w:sz w:val="28"/>
              </w:rPr>
              <w:t>, Нагорский дорожный участок АО «</w:t>
            </w:r>
            <w:proofErr w:type="spellStart"/>
            <w:r>
              <w:rPr>
                <w:sz w:val="28"/>
              </w:rPr>
              <w:t>Вятавтодор</w:t>
            </w:r>
            <w:proofErr w:type="spellEnd"/>
            <w:r>
              <w:rPr>
                <w:sz w:val="28"/>
              </w:rPr>
              <w:t xml:space="preserve">» Слободское ДУ – 4, СПК </w:t>
            </w:r>
            <w:proofErr w:type="spellStart"/>
            <w:r>
              <w:rPr>
                <w:sz w:val="28"/>
              </w:rPr>
              <w:t>к-з</w:t>
            </w:r>
            <w:proofErr w:type="spellEnd"/>
            <w:r>
              <w:rPr>
                <w:sz w:val="28"/>
              </w:rPr>
              <w:t xml:space="preserve"> «Заря</w:t>
            </w:r>
            <w:r w:rsidR="007E38E5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ЕДДС</w:t>
            </w:r>
            <w:r w:rsidR="00BD23D5">
              <w:rPr>
                <w:sz w:val="28"/>
                <w:szCs w:val="28"/>
              </w:rPr>
              <w:t>.</w:t>
            </w:r>
          </w:p>
        </w:tc>
      </w:tr>
    </w:tbl>
    <w:p w:rsidR="00BD23D5" w:rsidRPr="0098469F" w:rsidRDefault="00BD23D5" w:rsidP="00881A25">
      <w:pPr>
        <w:spacing w:before="720" w:line="360" w:lineRule="auto"/>
        <w:ind w:left="-1564" w:right="-232" w:firstLine="1564"/>
        <w:jc w:val="both"/>
        <w:rPr>
          <w:sz w:val="28"/>
        </w:rPr>
      </w:pPr>
      <w:r w:rsidRPr="0098469F">
        <w:rPr>
          <w:sz w:val="28"/>
        </w:rPr>
        <w:lastRenderedPageBreak/>
        <w:t>Правовая антикоррупционная экспертиза проведена:</w:t>
      </w:r>
    </w:p>
    <w:p w:rsidR="00BD23D5" w:rsidRPr="0098469F" w:rsidRDefault="00BD23D5" w:rsidP="00BD23D5">
      <w:pPr>
        <w:spacing w:line="360" w:lineRule="auto"/>
        <w:ind w:left="-1564" w:right="-233" w:firstLine="1564"/>
        <w:jc w:val="both"/>
        <w:rPr>
          <w:sz w:val="28"/>
        </w:rPr>
      </w:pPr>
      <w:r w:rsidRPr="0098469F">
        <w:rPr>
          <w:sz w:val="28"/>
        </w:rPr>
        <w:t>предварительная</w:t>
      </w:r>
      <w:r w:rsidRPr="0098469F">
        <w:rPr>
          <w:sz w:val="28"/>
        </w:rPr>
        <w:tab/>
      </w:r>
    </w:p>
    <w:p w:rsidR="00BD23D5" w:rsidRPr="0098469F" w:rsidRDefault="00BD23D5" w:rsidP="00BD23D5">
      <w:pPr>
        <w:spacing w:line="360" w:lineRule="auto"/>
        <w:ind w:left="-1564" w:right="-232" w:firstLine="1564"/>
        <w:jc w:val="both"/>
        <w:rPr>
          <w:sz w:val="28"/>
        </w:rPr>
      </w:pPr>
      <w:r w:rsidRPr="0098469F">
        <w:rPr>
          <w:sz w:val="28"/>
        </w:rPr>
        <w:t>заключительная</w:t>
      </w:r>
      <w:r w:rsidRPr="0098469F">
        <w:rPr>
          <w:sz w:val="28"/>
        </w:rPr>
        <w:tab/>
      </w:r>
    </w:p>
    <w:sectPr w:rsidR="00BD23D5" w:rsidRPr="0098469F" w:rsidSect="0093239C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3C" w:rsidRDefault="00A1743C" w:rsidP="00116FEA">
      <w:r>
        <w:separator/>
      </w:r>
    </w:p>
  </w:endnote>
  <w:endnote w:type="continuationSeparator" w:id="0">
    <w:p w:rsidR="00A1743C" w:rsidRDefault="00A1743C" w:rsidP="0011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3C" w:rsidRDefault="00A1743C" w:rsidP="00116FEA">
      <w:r>
        <w:separator/>
      </w:r>
    </w:p>
  </w:footnote>
  <w:footnote w:type="continuationSeparator" w:id="0">
    <w:p w:rsidR="00A1743C" w:rsidRDefault="00A1743C" w:rsidP="0011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9676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F47FF" w:rsidRPr="004F47FF" w:rsidRDefault="003C6F45">
        <w:pPr>
          <w:pStyle w:val="ae"/>
          <w:jc w:val="center"/>
          <w:rPr>
            <w:sz w:val="28"/>
          </w:rPr>
        </w:pPr>
        <w:r w:rsidRPr="004F47FF">
          <w:rPr>
            <w:sz w:val="28"/>
          </w:rPr>
          <w:fldChar w:fldCharType="begin"/>
        </w:r>
        <w:r w:rsidR="004F47FF" w:rsidRPr="004F47FF">
          <w:rPr>
            <w:sz w:val="28"/>
          </w:rPr>
          <w:instrText xml:space="preserve"> PAGE   \* MERGEFORMAT </w:instrText>
        </w:r>
        <w:r w:rsidRPr="004F47FF">
          <w:rPr>
            <w:sz w:val="28"/>
          </w:rPr>
          <w:fldChar w:fldCharType="separate"/>
        </w:r>
        <w:r w:rsidR="00C04518">
          <w:rPr>
            <w:noProof/>
            <w:sz w:val="28"/>
          </w:rPr>
          <w:t>2</w:t>
        </w:r>
        <w:r w:rsidRPr="004F47FF">
          <w:rPr>
            <w:sz w:val="28"/>
          </w:rPr>
          <w:fldChar w:fldCharType="end"/>
        </w:r>
      </w:p>
    </w:sdtContent>
  </w:sdt>
  <w:p w:rsidR="004F47FF" w:rsidRPr="004F47FF" w:rsidRDefault="004F47FF">
    <w:pPr>
      <w:pStyle w:val="ae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594"/>
      <w:docPartObj>
        <w:docPartGallery w:val="Page Numbers (Top of Page)"/>
        <w:docPartUnique/>
      </w:docPartObj>
    </w:sdtPr>
    <w:sdtContent>
      <w:p w:rsidR="00116FEA" w:rsidRDefault="00116FEA">
        <w:pPr>
          <w:pStyle w:val="ae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2529840</wp:posOffset>
              </wp:positionH>
              <wp:positionV relativeFrom="paragraph">
                <wp:posOffset>45085</wp:posOffset>
              </wp:positionV>
              <wp:extent cx="476250" cy="590550"/>
              <wp:effectExtent l="19050" t="0" r="0" b="0"/>
              <wp:wrapTight wrapText="bothSides">
                <wp:wrapPolygon edited="0">
                  <wp:start x="-864" y="0"/>
                  <wp:lineTo x="-864" y="20903"/>
                  <wp:lineTo x="21600" y="20903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569"/>
    <w:multiLevelType w:val="multilevel"/>
    <w:tmpl w:val="9EB65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ED0272"/>
    <w:rsid w:val="00000983"/>
    <w:rsid w:val="00000A0B"/>
    <w:rsid w:val="00002AAD"/>
    <w:rsid w:val="000031D4"/>
    <w:rsid w:val="000031D7"/>
    <w:rsid w:val="000069B9"/>
    <w:rsid w:val="000105B1"/>
    <w:rsid w:val="0001162E"/>
    <w:rsid w:val="000134F0"/>
    <w:rsid w:val="000159BD"/>
    <w:rsid w:val="00016F2D"/>
    <w:rsid w:val="000177EA"/>
    <w:rsid w:val="00017962"/>
    <w:rsid w:val="00024C89"/>
    <w:rsid w:val="0003073B"/>
    <w:rsid w:val="000357B5"/>
    <w:rsid w:val="00036461"/>
    <w:rsid w:val="00041C2D"/>
    <w:rsid w:val="00041E02"/>
    <w:rsid w:val="00042385"/>
    <w:rsid w:val="00046EFE"/>
    <w:rsid w:val="00046FA0"/>
    <w:rsid w:val="0005044D"/>
    <w:rsid w:val="00050C43"/>
    <w:rsid w:val="000510FE"/>
    <w:rsid w:val="00051E1B"/>
    <w:rsid w:val="00052964"/>
    <w:rsid w:val="00054C83"/>
    <w:rsid w:val="00055A20"/>
    <w:rsid w:val="00062A4B"/>
    <w:rsid w:val="0006314F"/>
    <w:rsid w:val="000639EF"/>
    <w:rsid w:val="000669F9"/>
    <w:rsid w:val="00070482"/>
    <w:rsid w:val="00070832"/>
    <w:rsid w:val="00070EA3"/>
    <w:rsid w:val="00071131"/>
    <w:rsid w:val="0007248D"/>
    <w:rsid w:val="00073491"/>
    <w:rsid w:val="00075442"/>
    <w:rsid w:val="00075A28"/>
    <w:rsid w:val="00076E88"/>
    <w:rsid w:val="000814F1"/>
    <w:rsid w:val="00081E5A"/>
    <w:rsid w:val="00081F9E"/>
    <w:rsid w:val="00083870"/>
    <w:rsid w:val="0008470B"/>
    <w:rsid w:val="00086290"/>
    <w:rsid w:val="0009290A"/>
    <w:rsid w:val="00095318"/>
    <w:rsid w:val="0009567A"/>
    <w:rsid w:val="000966A2"/>
    <w:rsid w:val="000979DB"/>
    <w:rsid w:val="00097B4E"/>
    <w:rsid w:val="000A0A7A"/>
    <w:rsid w:val="000A355F"/>
    <w:rsid w:val="000A3B18"/>
    <w:rsid w:val="000B11F3"/>
    <w:rsid w:val="000B1BC2"/>
    <w:rsid w:val="000B7B2B"/>
    <w:rsid w:val="000C1E5F"/>
    <w:rsid w:val="000C28E7"/>
    <w:rsid w:val="000C4847"/>
    <w:rsid w:val="000C5F36"/>
    <w:rsid w:val="000C640B"/>
    <w:rsid w:val="000C6EBE"/>
    <w:rsid w:val="000D0B42"/>
    <w:rsid w:val="000D3981"/>
    <w:rsid w:val="000D5D32"/>
    <w:rsid w:val="000D6527"/>
    <w:rsid w:val="000D6CD2"/>
    <w:rsid w:val="000D7780"/>
    <w:rsid w:val="000D7AF6"/>
    <w:rsid w:val="000E0703"/>
    <w:rsid w:val="000E0BAE"/>
    <w:rsid w:val="000E0BBA"/>
    <w:rsid w:val="000E1EF2"/>
    <w:rsid w:val="000E32A2"/>
    <w:rsid w:val="000E464C"/>
    <w:rsid w:val="000E4BA4"/>
    <w:rsid w:val="000F1991"/>
    <w:rsid w:val="000F334F"/>
    <w:rsid w:val="000F3AB9"/>
    <w:rsid w:val="000F49F6"/>
    <w:rsid w:val="000F5A24"/>
    <w:rsid w:val="000F5F21"/>
    <w:rsid w:val="000F6967"/>
    <w:rsid w:val="00101C38"/>
    <w:rsid w:val="001058B0"/>
    <w:rsid w:val="00106827"/>
    <w:rsid w:val="00107668"/>
    <w:rsid w:val="001140B0"/>
    <w:rsid w:val="00116FEA"/>
    <w:rsid w:val="00117F14"/>
    <w:rsid w:val="00125F4B"/>
    <w:rsid w:val="001266A5"/>
    <w:rsid w:val="001269B2"/>
    <w:rsid w:val="00127DEA"/>
    <w:rsid w:val="00130043"/>
    <w:rsid w:val="001307AB"/>
    <w:rsid w:val="00130917"/>
    <w:rsid w:val="001314B6"/>
    <w:rsid w:val="00132DD1"/>
    <w:rsid w:val="00137337"/>
    <w:rsid w:val="00142CCD"/>
    <w:rsid w:val="001434C3"/>
    <w:rsid w:val="001444C3"/>
    <w:rsid w:val="001449D2"/>
    <w:rsid w:val="00146E17"/>
    <w:rsid w:val="001518C9"/>
    <w:rsid w:val="00151C1C"/>
    <w:rsid w:val="00152D3F"/>
    <w:rsid w:val="00152DEB"/>
    <w:rsid w:val="00156196"/>
    <w:rsid w:val="001563AE"/>
    <w:rsid w:val="00157D07"/>
    <w:rsid w:val="00162B56"/>
    <w:rsid w:val="00165D20"/>
    <w:rsid w:val="001678CA"/>
    <w:rsid w:val="00170875"/>
    <w:rsid w:val="001722F3"/>
    <w:rsid w:val="00174467"/>
    <w:rsid w:val="00177F1E"/>
    <w:rsid w:val="00180E61"/>
    <w:rsid w:val="00181B11"/>
    <w:rsid w:val="001834CB"/>
    <w:rsid w:val="001843CA"/>
    <w:rsid w:val="0018459A"/>
    <w:rsid w:val="00185133"/>
    <w:rsid w:val="0018583D"/>
    <w:rsid w:val="00185E73"/>
    <w:rsid w:val="00186F0E"/>
    <w:rsid w:val="00193E57"/>
    <w:rsid w:val="00194522"/>
    <w:rsid w:val="001A3837"/>
    <w:rsid w:val="001B1147"/>
    <w:rsid w:val="001B2649"/>
    <w:rsid w:val="001B4662"/>
    <w:rsid w:val="001B5B05"/>
    <w:rsid w:val="001B5F66"/>
    <w:rsid w:val="001B63BF"/>
    <w:rsid w:val="001C0781"/>
    <w:rsid w:val="001C2D6C"/>
    <w:rsid w:val="001C2E8E"/>
    <w:rsid w:val="001C3370"/>
    <w:rsid w:val="001C3FDC"/>
    <w:rsid w:val="001D0E9D"/>
    <w:rsid w:val="001D26A4"/>
    <w:rsid w:val="001D2CEF"/>
    <w:rsid w:val="001D3ED3"/>
    <w:rsid w:val="001D59D5"/>
    <w:rsid w:val="001E0ED9"/>
    <w:rsid w:val="001E1BCE"/>
    <w:rsid w:val="001E2BE1"/>
    <w:rsid w:val="001E61CB"/>
    <w:rsid w:val="001F10BB"/>
    <w:rsid w:val="001F1319"/>
    <w:rsid w:val="001F1A56"/>
    <w:rsid w:val="001F3555"/>
    <w:rsid w:val="001F3FBD"/>
    <w:rsid w:val="00203029"/>
    <w:rsid w:val="0020336F"/>
    <w:rsid w:val="002052E4"/>
    <w:rsid w:val="00205C4C"/>
    <w:rsid w:val="00206265"/>
    <w:rsid w:val="002077A2"/>
    <w:rsid w:val="00210818"/>
    <w:rsid w:val="00211D08"/>
    <w:rsid w:val="00217692"/>
    <w:rsid w:val="00217C4A"/>
    <w:rsid w:val="00220AAE"/>
    <w:rsid w:val="00222313"/>
    <w:rsid w:val="002232D4"/>
    <w:rsid w:val="0022417B"/>
    <w:rsid w:val="00225512"/>
    <w:rsid w:val="0022565B"/>
    <w:rsid w:val="00226C0E"/>
    <w:rsid w:val="00227046"/>
    <w:rsid w:val="00233893"/>
    <w:rsid w:val="002346C0"/>
    <w:rsid w:val="0023567D"/>
    <w:rsid w:val="002409B4"/>
    <w:rsid w:val="00241C28"/>
    <w:rsid w:val="0024335E"/>
    <w:rsid w:val="0024453A"/>
    <w:rsid w:val="00244A1D"/>
    <w:rsid w:val="00244FD6"/>
    <w:rsid w:val="00245767"/>
    <w:rsid w:val="00246529"/>
    <w:rsid w:val="00251550"/>
    <w:rsid w:val="002516F8"/>
    <w:rsid w:val="00251DAF"/>
    <w:rsid w:val="0026010F"/>
    <w:rsid w:val="00260255"/>
    <w:rsid w:val="00263BF2"/>
    <w:rsid w:val="002659F1"/>
    <w:rsid w:val="0026674C"/>
    <w:rsid w:val="002700A4"/>
    <w:rsid w:val="002733E6"/>
    <w:rsid w:val="002736CB"/>
    <w:rsid w:val="00275834"/>
    <w:rsid w:val="00276621"/>
    <w:rsid w:val="00280B0B"/>
    <w:rsid w:val="00283EEA"/>
    <w:rsid w:val="002852C2"/>
    <w:rsid w:val="0028533A"/>
    <w:rsid w:val="00285FBE"/>
    <w:rsid w:val="00286294"/>
    <w:rsid w:val="00290307"/>
    <w:rsid w:val="002926F4"/>
    <w:rsid w:val="002929E6"/>
    <w:rsid w:val="002935DE"/>
    <w:rsid w:val="00293F94"/>
    <w:rsid w:val="002A4B46"/>
    <w:rsid w:val="002A5B58"/>
    <w:rsid w:val="002A60AB"/>
    <w:rsid w:val="002A7046"/>
    <w:rsid w:val="002B2634"/>
    <w:rsid w:val="002B3147"/>
    <w:rsid w:val="002B352D"/>
    <w:rsid w:val="002B5A68"/>
    <w:rsid w:val="002B5E1C"/>
    <w:rsid w:val="002B73AE"/>
    <w:rsid w:val="002C4AF7"/>
    <w:rsid w:val="002D05FA"/>
    <w:rsid w:val="002D1716"/>
    <w:rsid w:val="002D5A3B"/>
    <w:rsid w:val="002D5DEE"/>
    <w:rsid w:val="002E45AE"/>
    <w:rsid w:val="002E47A0"/>
    <w:rsid w:val="002E5144"/>
    <w:rsid w:val="002E7ABF"/>
    <w:rsid w:val="002F19E9"/>
    <w:rsid w:val="002F268D"/>
    <w:rsid w:val="002F2DE4"/>
    <w:rsid w:val="002F3637"/>
    <w:rsid w:val="002F37C4"/>
    <w:rsid w:val="002F4313"/>
    <w:rsid w:val="002F47CC"/>
    <w:rsid w:val="00301234"/>
    <w:rsid w:val="003037B1"/>
    <w:rsid w:val="00304CC1"/>
    <w:rsid w:val="00306D22"/>
    <w:rsid w:val="00307B9F"/>
    <w:rsid w:val="003105FB"/>
    <w:rsid w:val="00315F99"/>
    <w:rsid w:val="003160D5"/>
    <w:rsid w:val="00317316"/>
    <w:rsid w:val="00322422"/>
    <w:rsid w:val="003308F9"/>
    <w:rsid w:val="003350F4"/>
    <w:rsid w:val="003351B8"/>
    <w:rsid w:val="00337E93"/>
    <w:rsid w:val="00340254"/>
    <w:rsid w:val="003405F0"/>
    <w:rsid w:val="00341158"/>
    <w:rsid w:val="00351100"/>
    <w:rsid w:val="00362F11"/>
    <w:rsid w:val="0036319C"/>
    <w:rsid w:val="0036358E"/>
    <w:rsid w:val="003717D1"/>
    <w:rsid w:val="00371EFD"/>
    <w:rsid w:val="00373207"/>
    <w:rsid w:val="00373870"/>
    <w:rsid w:val="003745B4"/>
    <w:rsid w:val="003757D8"/>
    <w:rsid w:val="003808B9"/>
    <w:rsid w:val="00383460"/>
    <w:rsid w:val="00384C2D"/>
    <w:rsid w:val="0038511D"/>
    <w:rsid w:val="00390898"/>
    <w:rsid w:val="00393720"/>
    <w:rsid w:val="00396EA1"/>
    <w:rsid w:val="003A2F4D"/>
    <w:rsid w:val="003A490B"/>
    <w:rsid w:val="003A5800"/>
    <w:rsid w:val="003A76E9"/>
    <w:rsid w:val="003B0695"/>
    <w:rsid w:val="003B1165"/>
    <w:rsid w:val="003B183C"/>
    <w:rsid w:val="003B188B"/>
    <w:rsid w:val="003B1B8A"/>
    <w:rsid w:val="003B2B64"/>
    <w:rsid w:val="003B3978"/>
    <w:rsid w:val="003B3E12"/>
    <w:rsid w:val="003B4CC9"/>
    <w:rsid w:val="003B7B19"/>
    <w:rsid w:val="003C08C6"/>
    <w:rsid w:val="003C330A"/>
    <w:rsid w:val="003C4320"/>
    <w:rsid w:val="003C4DCC"/>
    <w:rsid w:val="003C5B88"/>
    <w:rsid w:val="003C6F45"/>
    <w:rsid w:val="003D4AD0"/>
    <w:rsid w:val="003D4D0C"/>
    <w:rsid w:val="003E0932"/>
    <w:rsid w:val="003E14AC"/>
    <w:rsid w:val="003E190B"/>
    <w:rsid w:val="003E1E31"/>
    <w:rsid w:val="003E2318"/>
    <w:rsid w:val="003E2B78"/>
    <w:rsid w:val="003E4BEE"/>
    <w:rsid w:val="003E6CCD"/>
    <w:rsid w:val="003F008E"/>
    <w:rsid w:val="003F0760"/>
    <w:rsid w:val="003F077C"/>
    <w:rsid w:val="003F3C82"/>
    <w:rsid w:val="003F42B4"/>
    <w:rsid w:val="003F53C5"/>
    <w:rsid w:val="003F5DDC"/>
    <w:rsid w:val="00401A9E"/>
    <w:rsid w:val="00402961"/>
    <w:rsid w:val="00402980"/>
    <w:rsid w:val="004031F8"/>
    <w:rsid w:val="0040394C"/>
    <w:rsid w:val="004044E8"/>
    <w:rsid w:val="0041086E"/>
    <w:rsid w:val="00411353"/>
    <w:rsid w:val="004119FC"/>
    <w:rsid w:val="00411E54"/>
    <w:rsid w:val="00413D4A"/>
    <w:rsid w:val="00414D8D"/>
    <w:rsid w:val="00415662"/>
    <w:rsid w:val="00416E89"/>
    <w:rsid w:val="00421B50"/>
    <w:rsid w:val="00421F1D"/>
    <w:rsid w:val="004227E1"/>
    <w:rsid w:val="004246B7"/>
    <w:rsid w:val="004314B0"/>
    <w:rsid w:val="00432BEF"/>
    <w:rsid w:val="00433EF5"/>
    <w:rsid w:val="00435420"/>
    <w:rsid w:val="00436322"/>
    <w:rsid w:val="004375DD"/>
    <w:rsid w:val="00442666"/>
    <w:rsid w:val="004446D4"/>
    <w:rsid w:val="00445DBD"/>
    <w:rsid w:val="00447199"/>
    <w:rsid w:val="00450BC3"/>
    <w:rsid w:val="004553DF"/>
    <w:rsid w:val="004640AC"/>
    <w:rsid w:val="004665E2"/>
    <w:rsid w:val="00466EAF"/>
    <w:rsid w:val="004673F4"/>
    <w:rsid w:val="0046773A"/>
    <w:rsid w:val="00467B5A"/>
    <w:rsid w:val="00470BC1"/>
    <w:rsid w:val="0047193C"/>
    <w:rsid w:val="0047289C"/>
    <w:rsid w:val="004765C6"/>
    <w:rsid w:val="00476DEA"/>
    <w:rsid w:val="0048227A"/>
    <w:rsid w:val="00484B94"/>
    <w:rsid w:val="004863A4"/>
    <w:rsid w:val="004904AE"/>
    <w:rsid w:val="004917BE"/>
    <w:rsid w:val="00492A96"/>
    <w:rsid w:val="00492B49"/>
    <w:rsid w:val="00492ECB"/>
    <w:rsid w:val="0049383E"/>
    <w:rsid w:val="00495AAB"/>
    <w:rsid w:val="004964A6"/>
    <w:rsid w:val="00496BBC"/>
    <w:rsid w:val="004A081C"/>
    <w:rsid w:val="004A29BB"/>
    <w:rsid w:val="004A5AB7"/>
    <w:rsid w:val="004A7488"/>
    <w:rsid w:val="004A7527"/>
    <w:rsid w:val="004B164B"/>
    <w:rsid w:val="004B21F8"/>
    <w:rsid w:val="004B39CF"/>
    <w:rsid w:val="004B3B0A"/>
    <w:rsid w:val="004B7957"/>
    <w:rsid w:val="004B7F32"/>
    <w:rsid w:val="004C0568"/>
    <w:rsid w:val="004C1378"/>
    <w:rsid w:val="004C3A58"/>
    <w:rsid w:val="004C554E"/>
    <w:rsid w:val="004C5556"/>
    <w:rsid w:val="004C73D5"/>
    <w:rsid w:val="004D00EC"/>
    <w:rsid w:val="004D08FE"/>
    <w:rsid w:val="004D1B8E"/>
    <w:rsid w:val="004E0528"/>
    <w:rsid w:val="004E0794"/>
    <w:rsid w:val="004E36D9"/>
    <w:rsid w:val="004E4580"/>
    <w:rsid w:val="004E6147"/>
    <w:rsid w:val="004E79DA"/>
    <w:rsid w:val="004F0DB8"/>
    <w:rsid w:val="004F2E5D"/>
    <w:rsid w:val="004F47FF"/>
    <w:rsid w:val="004F5EA8"/>
    <w:rsid w:val="004F7793"/>
    <w:rsid w:val="00500563"/>
    <w:rsid w:val="00500EE9"/>
    <w:rsid w:val="005018B6"/>
    <w:rsid w:val="005026F2"/>
    <w:rsid w:val="005079E9"/>
    <w:rsid w:val="005141E2"/>
    <w:rsid w:val="0051553B"/>
    <w:rsid w:val="00515DCC"/>
    <w:rsid w:val="00516A22"/>
    <w:rsid w:val="005201A7"/>
    <w:rsid w:val="005205D8"/>
    <w:rsid w:val="0052368A"/>
    <w:rsid w:val="005252AC"/>
    <w:rsid w:val="00525AED"/>
    <w:rsid w:val="00531D9C"/>
    <w:rsid w:val="00533FF1"/>
    <w:rsid w:val="00535471"/>
    <w:rsid w:val="00536160"/>
    <w:rsid w:val="00536BC7"/>
    <w:rsid w:val="0053751B"/>
    <w:rsid w:val="0054335F"/>
    <w:rsid w:val="00543C0B"/>
    <w:rsid w:val="00544260"/>
    <w:rsid w:val="00546000"/>
    <w:rsid w:val="005469EE"/>
    <w:rsid w:val="00552EDF"/>
    <w:rsid w:val="0055517E"/>
    <w:rsid w:val="0055533D"/>
    <w:rsid w:val="005576A4"/>
    <w:rsid w:val="00560B4E"/>
    <w:rsid w:val="0056111B"/>
    <w:rsid w:val="00562A4A"/>
    <w:rsid w:val="00564DB5"/>
    <w:rsid w:val="00571D10"/>
    <w:rsid w:val="00574EB2"/>
    <w:rsid w:val="00575C86"/>
    <w:rsid w:val="00576649"/>
    <w:rsid w:val="0058274D"/>
    <w:rsid w:val="00582C95"/>
    <w:rsid w:val="005830C6"/>
    <w:rsid w:val="00586753"/>
    <w:rsid w:val="005910AF"/>
    <w:rsid w:val="005954DD"/>
    <w:rsid w:val="00596E98"/>
    <w:rsid w:val="00597504"/>
    <w:rsid w:val="005A077B"/>
    <w:rsid w:val="005A478E"/>
    <w:rsid w:val="005A4B5B"/>
    <w:rsid w:val="005A59E6"/>
    <w:rsid w:val="005A60E0"/>
    <w:rsid w:val="005A6F5F"/>
    <w:rsid w:val="005B0B2A"/>
    <w:rsid w:val="005B1756"/>
    <w:rsid w:val="005B2E8C"/>
    <w:rsid w:val="005B2E95"/>
    <w:rsid w:val="005B5234"/>
    <w:rsid w:val="005B6C08"/>
    <w:rsid w:val="005B7180"/>
    <w:rsid w:val="005B77B3"/>
    <w:rsid w:val="005C36F6"/>
    <w:rsid w:val="005C4F60"/>
    <w:rsid w:val="005C57CD"/>
    <w:rsid w:val="005C6CCE"/>
    <w:rsid w:val="005D1C8C"/>
    <w:rsid w:val="005D2367"/>
    <w:rsid w:val="005D3D1C"/>
    <w:rsid w:val="005E3794"/>
    <w:rsid w:val="005E3BC6"/>
    <w:rsid w:val="005E3D01"/>
    <w:rsid w:val="005E6452"/>
    <w:rsid w:val="005F03C1"/>
    <w:rsid w:val="005F2CE5"/>
    <w:rsid w:val="005F4D24"/>
    <w:rsid w:val="005F4E1E"/>
    <w:rsid w:val="005F6328"/>
    <w:rsid w:val="006007B7"/>
    <w:rsid w:val="00601427"/>
    <w:rsid w:val="006059AA"/>
    <w:rsid w:val="00605A0B"/>
    <w:rsid w:val="00605A5B"/>
    <w:rsid w:val="00606CF5"/>
    <w:rsid w:val="006075AB"/>
    <w:rsid w:val="0061075A"/>
    <w:rsid w:val="006128F6"/>
    <w:rsid w:val="00614215"/>
    <w:rsid w:val="006229ED"/>
    <w:rsid w:val="00625B8C"/>
    <w:rsid w:val="00626504"/>
    <w:rsid w:val="00626804"/>
    <w:rsid w:val="00626C0F"/>
    <w:rsid w:val="006348D1"/>
    <w:rsid w:val="006359BE"/>
    <w:rsid w:val="00642D70"/>
    <w:rsid w:val="00642EEF"/>
    <w:rsid w:val="00643FCD"/>
    <w:rsid w:val="006443BD"/>
    <w:rsid w:val="00647A16"/>
    <w:rsid w:val="00651587"/>
    <w:rsid w:val="00652AC2"/>
    <w:rsid w:val="00652B9D"/>
    <w:rsid w:val="006544C3"/>
    <w:rsid w:val="0065454E"/>
    <w:rsid w:val="00654826"/>
    <w:rsid w:val="0065743F"/>
    <w:rsid w:val="00660C99"/>
    <w:rsid w:val="006616E5"/>
    <w:rsid w:val="00662C80"/>
    <w:rsid w:val="006630FB"/>
    <w:rsid w:val="00666277"/>
    <w:rsid w:val="0066745C"/>
    <w:rsid w:val="006714D9"/>
    <w:rsid w:val="006717E3"/>
    <w:rsid w:val="00671BC2"/>
    <w:rsid w:val="00672488"/>
    <w:rsid w:val="00675D5D"/>
    <w:rsid w:val="00676AE7"/>
    <w:rsid w:val="00680CB7"/>
    <w:rsid w:val="00683F6F"/>
    <w:rsid w:val="00684276"/>
    <w:rsid w:val="00686819"/>
    <w:rsid w:val="00686CA6"/>
    <w:rsid w:val="00690C9B"/>
    <w:rsid w:val="00692787"/>
    <w:rsid w:val="00693459"/>
    <w:rsid w:val="0069492A"/>
    <w:rsid w:val="006A43FA"/>
    <w:rsid w:val="006A6E90"/>
    <w:rsid w:val="006B1FA1"/>
    <w:rsid w:val="006B3F71"/>
    <w:rsid w:val="006B51AF"/>
    <w:rsid w:val="006B6714"/>
    <w:rsid w:val="006C1B15"/>
    <w:rsid w:val="006C2108"/>
    <w:rsid w:val="006C4F93"/>
    <w:rsid w:val="006C5136"/>
    <w:rsid w:val="006C649E"/>
    <w:rsid w:val="006C7D12"/>
    <w:rsid w:val="006D0ACB"/>
    <w:rsid w:val="006D4822"/>
    <w:rsid w:val="006D6C64"/>
    <w:rsid w:val="006D6EC3"/>
    <w:rsid w:val="006D6FFA"/>
    <w:rsid w:val="006D760F"/>
    <w:rsid w:val="006E0DA1"/>
    <w:rsid w:val="006E3E41"/>
    <w:rsid w:val="006E3F53"/>
    <w:rsid w:val="006E4344"/>
    <w:rsid w:val="006E4ACE"/>
    <w:rsid w:val="006E51D4"/>
    <w:rsid w:val="006E57B1"/>
    <w:rsid w:val="006F1639"/>
    <w:rsid w:val="006F2C6A"/>
    <w:rsid w:val="006F3054"/>
    <w:rsid w:val="006F387A"/>
    <w:rsid w:val="006F5938"/>
    <w:rsid w:val="007011A4"/>
    <w:rsid w:val="00701B96"/>
    <w:rsid w:val="00701E5F"/>
    <w:rsid w:val="00710D66"/>
    <w:rsid w:val="00711A8D"/>
    <w:rsid w:val="0071217D"/>
    <w:rsid w:val="00712A4D"/>
    <w:rsid w:val="0071459E"/>
    <w:rsid w:val="00714D8F"/>
    <w:rsid w:val="0071771D"/>
    <w:rsid w:val="00720AD6"/>
    <w:rsid w:val="00720B48"/>
    <w:rsid w:val="00722CC9"/>
    <w:rsid w:val="007253F8"/>
    <w:rsid w:val="00727CAE"/>
    <w:rsid w:val="00727E82"/>
    <w:rsid w:val="0073003F"/>
    <w:rsid w:val="007309C1"/>
    <w:rsid w:val="00733BF2"/>
    <w:rsid w:val="00733F7D"/>
    <w:rsid w:val="007347E8"/>
    <w:rsid w:val="00734CEC"/>
    <w:rsid w:val="00737EFB"/>
    <w:rsid w:val="007400EA"/>
    <w:rsid w:val="00742217"/>
    <w:rsid w:val="0074234D"/>
    <w:rsid w:val="00743C47"/>
    <w:rsid w:val="00747AE8"/>
    <w:rsid w:val="007510DC"/>
    <w:rsid w:val="00751D3E"/>
    <w:rsid w:val="0075216B"/>
    <w:rsid w:val="0075463C"/>
    <w:rsid w:val="00755291"/>
    <w:rsid w:val="007577F9"/>
    <w:rsid w:val="00760407"/>
    <w:rsid w:val="00763A45"/>
    <w:rsid w:val="007661B1"/>
    <w:rsid w:val="007664F6"/>
    <w:rsid w:val="00766E38"/>
    <w:rsid w:val="00767C15"/>
    <w:rsid w:val="007706A9"/>
    <w:rsid w:val="007760F5"/>
    <w:rsid w:val="00777046"/>
    <w:rsid w:val="00777EE6"/>
    <w:rsid w:val="0078351E"/>
    <w:rsid w:val="00785B7E"/>
    <w:rsid w:val="007869A3"/>
    <w:rsid w:val="00786F7B"/>
    <w:rsid w:val="00787920"/>
    <w:rsid w:val="00787F4A"/>
    <w:rsid w:val="00791BA0"/>
    <w:rsid w:val="00793B7C"/>
    <w:rsid w:val="007968C7"/>
    <w:rsid w:val="007A0BDE"/>
    <w:rsid w:val="007A16D7"/>
    <w:rsid w:val="007A1BC8"/>
    <w:rsid w:val="007A32CB"/>
    <w:rsid w:val="007A330D"/>
    <w:rsid w:val="007A7FF0"/>
    <w:rsid w:val="007B04AB"/>
    <w:rsid w:val="007B070C"/>
    <w:rsid w:val="007B1AF4"/>
    <w:rsid w:val="007B2CDF"/>
    <w:rsid w:val="007B4048"/>
    <w:rsid w:val="007B4E30"/>
    <w:rsid w:val="007B61B8"/>
    <w:rsid w:val="007C121F"/>
    <w:rsid w:val="007C1AD7"/>
    <w:rsid w:val="007C2AA2"/>
    <w:rsid w:val="007C2CF4"/>
    <w:rsid w:val="007C3C5A"/>
    <w:rsid w:val="007C47CC"/>
    <w:rsid w:val="007C4C68"/>
    <w:rsid w:val="007C5785"/>
    <w:rsid w:val="007D15A0"/>
    <w:rsid w:val="007D17DE"/>
    <w:rsid w:val="007D35A0"/>
    <w:rsid w:val="007D7235"/>
    <w:rsid w:val="007D73A5"/>
    <w:rsid w:val="007E0534"/>
    <w:rsid w:val="007E0620"/>
    <w:rsid w:val="007E09E0"/>
    <w:rsid w:val="007E32C8"/>
    <w:rsid w:val="007E38E5"/>
    <w:rsid w:val="007E592E"/>
    <w:rsid w:val="007E5D5B"/>
    <w:rsid w:val="007F0382"/>
    <w:rsid w:val="007F1AF6"/>
    <w:rsid w:val="007F2B20"/>
    <w:rsid w:val="007F3677"/>
    <w:rsid w:val="007F421A"/>
    <w:rsid w:val="007F5B21"/>
    <w:rsid w:val="007F6967"/>
    <w:rsid w:val="007F7917"/>
    <w:rsid w:val="007F7DA3"/>
    <w:rsid w:val="00801F80"/>
    <w:rsid w:val="00802CD3"/>
    <w:rsid w:val="00802FAF"/>
    <w:rsid w:val="00804001"/>
    <w:rsid w:val="00805A0E"/>
    <w:rsid w:val="00807EB6"/>
    <w:rsid w:val="008128FB"/>
    <w:rsid w:val="00812EC6"/>
    <w:rsid w:val="00813B46"/>
    <w:rsid w:val="00814072"/>
    <w:rsid w:val="00814655"/>
    <w:rsid w:val="00814F4B"/>
    <w:rsid w:val="0081541C"/>
    <w:rsid w:val="0082123A"/>
    <w:rsid w:val="008213B3"/>
    <w:rsid w:val="0082149E"/>
    <w:rsid w:val="0082270D"/>
    <w:rsid w:val="008232ED"/>
    <w:rsid w:val="008234AD"/>
    <w:rsid w:val="00824068"/>
    <w:rsid w:val="00826E1B"/>
    <w:rsid w:val="0082761B"/>
    <w:rsid w:val="008307C0"/>
    <w:rsid w:val="008308EB"/>
    <w:rsid w:val="00830DB6"/>
    <w:rsid w:val="0083186D"/>
    <w:rsid w:val="008321E1"/>
    <w:rsid w:val="008336E9"/>
    <w:rsid w:val="008364F3"/>
    <w:rsid w:val="00837AA1"/>
    <w:rsid w:val="008406B3"/>
    <w:rsid w:val="008426A6"/>
    <w:rsid w:val="00842C0A"/>
    <w:rsid w:val="0084500C"/>
    <w:rsid w:val="00845FDC"/>
    <w:rsid w:val="00856C58"/>
    <w:rsid w:val="00861306"/>
    <w:rsid w:val="00861A78"/>
    <w:rsid w:val="00861CBD"/>
    <w:rsid w:val="00867599"/>
    <w:rsid w:val="00870B91"/>
    <w:rsid w:val="00871FCB"/>
    <w:rsid w:val="00872331"/>
    <w:rsid w:val="00875581"/>
    <w:rsid w:val="0087668E"/>
    <w:rsid w:val="00877FC7"/>
    <w:rsid w:val="00881A25"/>
    <w:rsid w:val="008840A3"/>
    <w:rsid w:val="00885D40"/>
    <w:rsid w:val="0089022F"/>
    <w:rsid w:val="00892E05"/>
    <w:rsid w:val="00892FB3"/>
    <w:rsid w:val="00893E2A"/>
    <w:rsid w:val="008A04FA"/>
    <w:rsid w:val="008A1121"/>
    <w:rsid w:val="008A14A8"/>
    <w:rsid w:val="008A1F89"/>
    <w:rsid w:val="008A3D41"/>
    <w:rsid w:val="008A4832"/>
    <w:rsid w:val="008B03E8"/>
    <w:rsid w:val="008B0624"/>
    <w:rsid w:val="008B14A1"/>
    <w:rsid w:val="008B27DC"/>
    <w:rsid w:val="008B303E"/>
    <w:rsid w:val="008B3CE8"/>
    <w:rsid w:val="008C0E90"/>
    <w:rsid w:val="008C4412"/>
    <w:rsid w:val="008C6D42"/>
    <w:rsid w:val="008D07D7"/>
    <w:rsid w:val="008D152F"/>
    <w:rsid w:val="008D3CC4"/>
    <w:rsid w:val="008D4001"/>
    <w:rsid w:val="008D6771"/>
    <w:rsid w:val="008D7F1C"/>
    <w:rsid w:val="008E13C9"/>
    <w:rsid w:val="008E1AA5"/>
    <w:rsid w:val="008E5234"/>
    <w:rsid w:val="008E69D3"/>
    <w:rsid w:val="008E753F"/>
    <w:rsid w:val="008F1FF0"/>
    <w:rsid w:val="008F4D02"/>
    <w:rsid w:val="00902B2E"/>
    <w:rsid w:val="00903A3D"/>
    <w:rsid w:val="00906799"/>
    <w:rsid w:val="00911C75"/>
    <w:rsid w:val="0091399F"/>
    <w:rsid w:val="00914F1F"/>
    <w:rsid w:val="00916E73"/>
    <w:rsid w:val="00921FEA"/>
    <w:rsid w:val="00923297"/>
    <w:rsid w:val="00923E94"/>
    <w:rsid w:val="00924C21"/>
    <w:rsid w:val="00924C48"/>
    <w:rsid w:val="00925F3A"/>
    <w:rsid w:val="00926717"/>
    <w:rsid w:val="00926F7E"/>
    <w:rsid w:val="00930FA4"/>
    <w:rsid w:val="00931452"/>
    <w:rsid w:val="0093239C"/>
    <w:rsid w:val="00932C0E"/>
    <w:rsid w:val="009412A4"/>
    <w:rsid w:val="00942843"/>
    <w:rsid w:val="00943718"/>
    <w:rsid w:val="00944C89"/>
    <w:rsid w:val="00947305"/>
    <w:rsid w:val="00947AC3"/>
    <w:rsid w:val="0095169E"/>
    <w:rsid w:val="009578B4"/>
    <w:rsid w:val="00960875"/>
    <w:rsid w:val="009630F5"/>
    <w:rsid w:val="009644B5"/>
    <w:rsid w:val="00972D9D"/>
    <w:rsid w:val="0097402A"/>
    <w:rsid w:val="009758B8"/>
    <w:rsid w:val="009834F7"/>
    <w:rsid w:val="00985502"/>
    <w:rsid w:val="00992009"/>
    <w:rsid w:val="00993018"/>
    <w:rsid w:val="00993B95"/>
    <w:rsid w:val="009945BC"/>
    <w:rsid w:val="00997EE6"/>
    <w:rsid w:val="009A06C3"/>
    <w:rsid w:val="009A0D7D"/>
    <w:rsid w:val="009A29DA"/>
    <w:rsid w:val="009A4C70"/>
    <w:rsid w:val="009A5DBA"/>
    <w:rsid w:val="009A5DCC"/>
    <w:rsid w:val="009A5FB3"/>
    <w:rsid w:val="009B13AD"/>
    <w:rsid w:val="009B374C"/>
    <w:rsid w:val="009B46BC"/>
    <w:rsid w:val="009B5D83"/>
    <w:rsid w:val="009B60CB"/>
    <w:rsid w:val="009B6D33"/>
    <w:rsid w:val="009C4514"/>
    <w:rsid w:val="009C4BE2"/>
    <w:rsid w:val="009D07CA"/>
    <w:rsid w:val="009D0BA5"/>
    <w:rsid w:val="009D3A57"/>
    <w:rsid w:val="009D4C50"/>
    <w:rsid w:val="009D69D7"/>
    <w:rsid w:val="009D7AD0"/>
    <w:rsid w:val="009D7DBA"/>
    <w:rsid w:val="009E3E94"/>
    <w:rsid w:val="009E49BE"/>
    <w:rsid w:val="009E71CF"/>
    <w:rsid w:val="009E74FD"/>
    <w:rsid w:val="009F0C4F"/>
    <w:rsid w:val="009F2448"/>
    <w:rsid w:val="009F42D9"/>
    <w:rsid w:val="009F7027"/>
    <w:rsid w:val="00A0135B"/>
    <w:rsid w:val="00A04BEC"/>
    <w:rsid w:val="00A05F36"/>
    <w:rsid w:val="00A060FF"/>
    <w:rsid w:val="00A064F8"/>
    <w:rsid w:val="00A076AD"/>
    <w:rsid w:val="00A076FA"/>
    <w:rsid w:val="00A116CF"/>
    <w:rsid w:val="00A11848"/>
    <w:rsid w:val="00A1198E"/>
    <w:rsid w:val="00A1360A"/>
    <w:rsid w:val="00A154A5"/>
    <w:rsid w:val="00A17338"/>
    <w:rsid w:val="00A1743C"/>
    <w:rsid w:val="00A17B30"/>
    <w:rsid w:val="00A20B00"/>
    <w:rsid w:val="00A2254B"/>
    <w:rsid w:val="00A255CF"/>
    <w:rsid w:val="00A31A9A"/>
    <w:rsid w:val="00A35FBA"/>
    <w:rsid w:val="00A36C4F"/>
    <w:rsid w:val="00A411DB"/>
    <w:rsid w:val="00A43D48"/>
    <w:rsid w:val="00A443A8"/>
    <w:rsid w:val="00A46DED"/>
    <w:rsid w:val="00A47388"/>
    <w:rsid w:val="00A51CF6"/>
    <w:rsid w:val="00A51D3A"/>
    <w:rsid w:val="00A55F1E"/>
    <w:rsid w:val="00A5674F"/>
    <w:rsid w:val="00A56858"/>
    <w:rsid w:val="00A60712"/>
    <w:rsid w:val="00A615A3"/>
    <w:rsid w:val="00A61B75"/>
    <w:rsid w:val="00A62CDE"/>
    <w:rsid w:val="00A6447A"/>
    <w:rsid w:val="00A64D05"/>
    <w:rsid w:val="00A6654F"/>
    <w:rsid w:val="00A67779"/>
    <w:rsid w:val="00A70595"/>
    <w:rsid w:val="00A73671"/>
    <w:rsid w:val="00A7469A"/>
    <w:rsid w:val="00A75642"/>
    <w:rsid w:val="00A76100"/>
    <w:rsid w:val="00A762A9"/>
    <w:rsid w:val="00A7670E"/>
    <w:rsid w:val="00A80F14"/>
    <w:rsid w:val="00A845EB"/>
    <w:rsid w:val="00A8731C"/>
    <w:rsid w:val="00A876D1"/>
    <w:rsid w:val="00A90312"/>
    <w:rsid w:val="00A921D4"/>
    <w:rsid w:val="00A928C1"/>
    <w:rsid w:val="00A92C2A"/>
    <w:rsid w:val="00A95C6E"/>
    <w:rsid w:val="00A965A9"/>
    <w:rsid w:val="00AA00F6"/>
    <w:rsid w:val="00AA0126"/>
    <w:rsid w:val="00AA1CB6"/>
    <w:rsid w:val="00AA3016"/>
    <w:rsid w:val="00AA7826"/>
    <w:rsid w:val="00AA7878"/>
    <w:rsid w:val="00AB1377"/>
    <w:rsid w:val="00AB2F29"/>
    <w:rsid w:val="00AB7B18"/>
    <w:rsid w:val="00AB7F05"/>
    <w:rsid w:val="00AC0EA0"/>
    <w:rsid w:val="00AC1113"/>
    <w:rsid w:val="00AC316E"/>
    <w:rsid w:val="00AC3F1D"/>
    <w:rsid w:val="00AC4CF6"/>
    <w:rsid w:val="00AC55E0"/>
    <w:rsid w:val="00AD05D3"/>
    <w:rsid w:val="00AD481D"/>
    <w:rsid w:val="00AE0937"/>
    <w:rsid w:val="00AE2AF2"/>
    <w:rsid w:val="00AE323F"/>
    <w:rsid w:val="00AE5112"/>
    <w:rsid w:val="00AE5AF8"/>
    <w:rsid w:val="00AE6824"/>
    <w:rsid w:val="00AF158A"/>
    <w:rsid w:val="00AF478D"/>
    <w:rsid w:val="00B00788"/>
    <w:rsid w:val="00B01612"/>
    <w:rsid w:val="00B02886"/>
    <w:rsid w:val="00B055FB"/>
    <w:rsid w:val="00B06571"/>
    <w:rsid w:val="00B069CC"/>
    <w:rsid w:val="00B10FFD"/>
    <w:rsid w:val="00B11202"/>
    <w:rsid w:val="00B12719"/>
    <w:rsid w:val="00B12765"/>
    <w:rsid w:val="00B15D2D"/>
    <w:rsid w:val="00B16693"/>
    <w:rsid w:val="00B21718"/>
    <w:rsid w:val="00B23FFA"/>
    <w:rsid w:val="00B24D51"/>
    <w:rsid w:val="00B32C42"/>
    <w:rsid w:val="00B33E87"/>
    <w:rsid w:val="00B35F71"/>
    <w:rsid w:val="00B3695C"/>
    <w:rsid w:val="00B37AF4"/>
    <w:rsid w:val="00B40C0C"/>
    <w:rsid w:val="00B416E7"/>
    <w:rsid w:val="00B452FA"/>
    <w:rsid w:val="00B4559C"/>
    <w:rsid w:val="00B50859"/>
    <w:rsid w:val="00B50B93"/>
    <w:rsid w:val="00B51368"/>
    <w:rsid w:val="00B5266A"/>
    <w:rsid w:val="00B54821"/>
    <w:rsid w:val="00B55736"/>
    <w:rsid w:val="00B623A2"/>
    <w:rsid w:val="00B648C2"/>
    <w:rsid w:val="00B648CD"/>
    <w:rsid w:val="00B7308D"/>
    <w:rsid w:val="00B750A7"/>
    <w:rsid w:val="00B753F3"/>
    <w:rsid w:val="00B8027A"/>
    <w:rsid w:val="00B8085B"/>
    <w:rsid w:val="00B83058"/>
    <w:rsid w:val="00B83545"/>
    <w:rsid w:val="00B837EE"/>
    <w:rsid w:val="00B85B47"/>
    <w:rsid w:val="00B875E8"/>
    <w:rsid w:val="00B92A73"/>
    <w:rsid w:val="00B93780"/>
    <w:rsid w:val="00B93F26"/>
    <w:rsid w:val="00B94B18"/>
    <w:rsid w:val="00B95154"/>
    <w:rsid w:val="00B95482"/>
    <w:rsid w:val="00B96DAF"/>
    <w:rsid w:val="00B979E1"/>
    <w:rsid w:val="00B97A6B"/>
    <w:rsid w:val="00BA0919"/>
    <w:rsid w:val="00BA15DC"/>
    <w:rsid w:val="00BA2194"/>
    <w:rsid w:val="00BA29EF"/>
    <w:rsid w:val="00BA325B"/>
    <w:rsid w:val="00BA5010"/>
    <w:rsid w:val="00BA5163"/>
    <w:rsid w:val="00BA5A8C"/>
    <w:rsid w:val="00BA5CE0"/>
    <w:rsid w:val="00BA70BC"/>
    <w:rsid w:val="00BA7BA5"/>
    <w:rsid w:val="00BB024B"/>
    <w:rsid w:val="00BB3905"/>
    <w:rsid w:val="00BB4932"/>
    <w:rsid w:val="00BB4DD3"/>
    <w:rsid w:val="00BB57FF"/>
    <w:rsid w:val="00BB6EAC"/>
    <w:rsid w:val="00BB775F"/>
    <w:rsid w:val="00BC3229"/>
    <w:rsid w:val="00BD23D5"/>
    <w:rsid w:val="00BD2850"/>
    <w:rsid w:val="00BD3E91"/>
    <w:rsid w:val="00BD6486"/>
    <w:rsid w:val="00BD6C90"/>
    <w:rsid w:val="00BE0786"/>
    <w:rsid w:val="00BE38EC"/>
    <w:rsid w:val="00BE40E1"/>
    <w:rsid w:val="00BE6545"/>
    <w:rsid w:val="00BE65B0"/>
    <w:rsid w:val="00BF0432"/>
    <w:rsid w:val="00BF3590"/>
    <w:rsid w:val="00BF3B5D"/>
    <w:rsid w:val="00BF505B"/>
    <w:rsid w:val="00BF66E1"/>
    <w:rsid w:val="00C00B8E"/>
    <w:rsid w:val="00C01B2A"/>
    <w:rsid w:val="00C04518"/>
    <w:rsid w:val="00C067D6"/>
    <w:rsid w:val="00C14C9B"/>
    <w:rsid w:val="00C153CB"/>
    <w:rsid w:val="00C17163"/>
    <w:rsid w:val="00C173C7"/>
    <w:rsid w:val="00C30E0D"/>
    <w:rsid w:val="00C31D66"/>
    <w:rsid w:val="00C337EE"/>
    <w:rsid w:val="00C345E0"/>
    <w:rsid w:val="00C37924"/>
    <w:rsid w:val="00C4068A"/>
    <w:rsid w:val="00C40B37"/>
    <w:rsid w:val="00C41DEE"/>
    <w:rsid w:val="00C41EF9"/>
    <w:rsid w:val="00C45881"/>
    <w:rsid w:val="00C46EA0"/>
    <w:rsid w:val="00C50F27"/>
    <w:rsid w:val="00C55683"/>
    <w:rsid w:val="00C56884"/>
    <w:rsid w:val="00C575CC"/>
    <w:rsid w:val="00C64064"/>
    <w:rsid w:val="00C72571"/>
    <w:rsid w:val="00C7495C"/>
    <w:rsid w:val="00C74D44"/>
    <w:rsid w:val="00C81267"/>
    <w:rsid w:val="00C8181B"/>
    <w:rsid w:val="00C875BA"/>
    <w:rsid w:val="00C876F0"/>
    <w:rsid w:val="00C90F1F"/>
    <w:rsid w:val="00C9474B"/>
    <w:rsid w:val="00CA09E3"/>
    <w:rsid w:val="00CA0CAC"/>
    <w:rsid w:val="00CA5BEC"/>
    <w:rsid w:val="00CB0BDF"/>
    <w:rsid w:val="00CB1427"/>
    <w:rsid w:val="00CB167E"/>
    <w:rsid w:val="00CB2E22"/>
    <w:rsid w:val="00CB62E8"/>
    <w:rsid w:val="00CB6A08"/>
    <w:rsid w:val="00CB7CCC"/>
    <w:rsid w:val="00CC09D7"/>
    <w:rsid w:val="00CC23D0"/>
    <w:rsid w:val="00CC3634"/>
    <w:rsid w:val="00CC3981"/>
    <w:rsid w:val="00CC49C8"/>
    <w:rsid w:val="00CC7E6A"/>
    <w:rsid w:val="00CD24ED"/>
    <w:rsid w:val="00CD3A06"/>
    <w:rsid w:val="00CD4275"/>
    <w:rsid w:val="00CD49D4"/>
    <w:rsid w:val="00CD4F9C"/>
    <w:rsid w:val="00CD6592"/>
    <w:rsid w:val="00CE0CC3"/>
    <w:rsid w:val="00CE1B30"/>
    <w:rsid w:val="00CE297E"/>
    <w:rsid w:val="00CE350F"/>
    <w:rsid w:val="00CE3E27"/>
    <w:rsid w:val="00CF0E90"/>
    <w:rsid w:val="00CF11C3"/>
    <w:rsid w:val="00CF403D"/>
    <w:rsid w:val="00CF44C5"/>
    <w:rsid w:val="00CF4593"/>
    <w:rsid w:val="00CF5C41"/>
    <w:rsid w:val="00CF6B9D"/>
    <w:rsid w:val="00CF7270"/>
    <w:rsid w:val="00CF75DE"/>
    <w:rsid w:val="00D00707"/>
    <w:rsid w:val="00D00871"/>
    <w:rsid w:val="00D05D08"/>
    <w:rsid w:val="00D06BC1"/>
    <w:rsid w:val="00D102A7"/>
    <w:rsid w:val="00D104E6"/>
    <w:rsid w:val="00D1429F"/>
    <w:rsid w:val="00D15D5B"/>
    <w:rsid w:val="00D16EB8"/>
    <w:rsid w:val="00D16EC2"/>
    <w:rsid w:val="00D21667"/>
    <w:rsid w:val="00D22C54"/>
    <w:rsid w:val="00D33713"/>
    <w:rsid w:val="00D339F7"/>
    <w:rsid w:val="00D35B8B"/>
    <w:rsid w:val="00D41314"/>
    <w:rsid w:val="00D4312B"/>
    <w:rsid w:val="00D44CCA"/>
    <w:rsid w:val="00D51024"/>
    <w:rsid w:val="00D5166F"/>
    <w:rsid w:val="00D51CEA"/>
    <w:rsid w:val="00D5327D"/>
    <w:rsid w:val="00D5443D"/>
    <w:rsid w:val="00D546F8"/>
    <w:rsid w:val="00D5678C"/>
    <w:rsid w:val="00D57329"/>
    <w:rsid w:val="00D57910"/>
    <w:rsid w:val="00D60374"/>
    <w:rsid w:val="00D617C5"/>
    <w:rsid w:val="00D644D7"/>
    <w:rsid w:val="00D67D52"/>
    <w:rsid w:val="00D708B7"/>
    <w:rsid w:val="00D80E29"/>
    <w:rsid w:val="00D82D0D"/>
    <w:rsid w:val="00D87E2A"/>
    <w:rsid w:val="00D911E1"/>
    <w:rsid w:val="00D94EB9"/>
    <w:rsid w:val="00D953C8"/>
    <w:rsid w:val="00D9565A"/>
    <w:rsid w:val="00D95FB5"/>
    <w:rsid w:val="00D9614A"/>
    <w:rsid w:val="00D96E84"/>
    <w:rsid w:val="00DA1DBE"/>
    <w:rsid w:val="00DA7384"/>
    <w:rsid w:val="00DB0885"/>
    <w:rsid w:val="00DB1250"/>
    <w:rsid w:val="00DB16BA"/>
    <w:rsid w:val="00DB1A96"/>
    <w:rsid w:val="00DB25B9"/>
    <w:rsid w:val="00DB4399"/>
    <w:rsid w:val="00DC0702"/>
    <w:rsid w:val="00DC172B"/>
    <w:rsid w:val="00DC1FAE"/>
    <w:rsid w:val="00DC3051"/>
    <w:rsid w:val="00DC361F"/>
    <w:rsid w:val="00DC3669"/>
    <w:rsid w:val="00DC4297"/>
    <w:rsid w:val="00DC45AD"/>
    <w:rsid w:val="00DC57F5"/>
    <w:rsid w:val="00DC79A6"/>
    <w:rsid w:val="00DC7B44"/>
    <w:rsid w:val="00DE0611"/>
    <w:rsid w:val="00DE4DE8"/>
    <w:rsid w:val="00DE4F40"/>
    <w:rsid w:val="00DE6A30"/>
    <w:rsid w:val="00DF2112"/>
    <w:rsid w:val="00DF3EE9"/>
    <w:rsid w:val="00DF5FA3"/>
    <w:rsid w:val="00DF6075"/>
    <w:rsid w:val="00DF6ECF"/>
    <w:rsid w:val="00DF7A23"/>
    <w:rsid w:val="00E02793"/>
    <w:rsid w:val="00E035CB"/>
    <w:rsid w:val="00E03698"/>
    <w:rsid w:val="00E0512A"/>
    <w:rsid w:val="00E05BC8"/>
    <w:rsid w:val="00E07F74"/>
    <w:rsid w:val="00E2068B"/>
    <w:rsid w:val="00E22881"/>
    <w:rsid w:val="00E22B56"/>
    <w:rsid w:val="00E23BA5"/>
    <w:rsid w:val="00E254DD"/>
    <w:rsid w:val="00E256A5"/>
    <w:rsid w:val="00E25A14"/>
    <w:rsid w:val="00E25C7F"/>
    <w:rsid w:val="00E27CB9"/>
    <w:rsid w:val="00E3357B"/>
    <w:rsid w:val="00E33E4B"/>
    <w:rsid w:val="00E33EFB"/>
    <w:rsid w:val="00E36FDC"/>
    <w:rsid w:val="00E37348"/>
    <w:rsid w:val="00E37BB5"/>
    <w:rsid w:val="00E412B8"/>
    <w:rsid w:val="00E42377"/>
    <w:rsid w:val="00E4270B"/>
    <w:rsid w:val="00E44519"/>
    <w:rsid w:val="00E44D29"/>
    <w:rsid w:val="00E459E7"/>
    <w:rsid w:val="00E4654A"/>
    <w:rsid w:val="00E50A9C"/>
    <w:rsid w:val="00E510A2"/>
    <w:rsid w:val="00E52869"/>
    <w:rsid w:val="00E5656D"/>
    <w:rsid w:val="00E613CC"/>
    <w:rsid w:val="00E65410"/>
    <w:rsid w:val="00E65B00"/>
    <w:rsid w:val="00E65C02"/>
    <w:rsid w:val="00E73BA8"/>
    <w:rsid w:val="00E776AF"/>
    <w:rsid w:val="00E806A7"/>
    <w:rsid w:val="00E814E2"/>
    <w:rsid w:val="00E81EB0"/>
    <w:rsid w:val="00E82982"/>
    <w:rsid w:val="00E86D80"/>
    <w:rsid w:val="00E87549"/>
    <w:rsid w:val="00E90B6A"/>
    <w:rsid w:val="00E92172"/>
    <w:rsid w:val="00E92D7E"/>
    <w:rsid w:val="00E93BE6"/>
    <w:rsid w:val="00E9569E"/>
    <w:rsid w:val="00EA0B23"/>
    <w:rsid w:val="00EA4246"/>
    <w:rsid w:val="00EA4AD9"/>
    <w:rsid w:val="00EA66ED"/>
    <w:rsid w:val="00EB1A64"/>
    <w:rsid w:val="00EB2277"/>
    <w:rsid w:val="00EB34F4"/>
    <w:rsid w:val="00EB446A"/>
    <w:rsid w:val="00EB507A"/>
    <w:rsid w:val="00EB5C43"/>
    <w:rsid w:val="00EB612F"/>
    <w:rsid w:val="00EB7100"/>
    <w:rsid w:val="00EC1C9F"/>
    <w:rsid w:val="00EC3F02"/>
    <w:rsid w:val="00EC40F9"/>
    <w:rsid w:val="00EC633B"/>
    <w:rsid w:val="00EC690E"/>
    <w:rsid w:val="00ED0272"/>
    <w:rsid w:val="00ED0BC8"/>
    <w:rsid w:val="00ED2004"/>
    <w:rsid w:val="00ED622E"/>
    <w:rsid w:val="00ED6C14"/>
    <w:rsid w:val="00EE00E2"/>
    <w:rsid w:val="00EE2DD6"/>
    <w:rsid w:val="00EE38FC"/>
    <w:rsid w:val="00EE46F8"/>
    <w:rsid w:val="00EF584A"/>
    <w:rsid w:val="00EF6CA4"/>
    <w:rsid w:val="00EF72A3"/>
    <w:rsid w:val="00F00233"/>
    <w:rsid w:val="00F00C53"/>
    <w:rsid w:val="00F00F47"/>
    <w:rsid w:val="00F01327"/>
    <w:rsid w:val="00F04B3B"/>
    <w:rsid w:val="00F050B3"/>
    <w:rsid w:val="00F06627"/>
    <w:rsid w:val="00F06E48"/>
    <w:rsid w:val="00F10964"/>
    <w:rsid w:val="00F11683"/>
    <w:rsid w:val="00F11E60"/>
    <w:rsid w:val="00F1379C"/>
    <w:rsid w:val="00F146DA"/>
    <w:rsid w:val="00F15886"/>
    <w:rsid w:val="00F24158"/>
    <w:rsid w:val="00F241B4"/>
    <w:rsid w:val="00F244B8"/>
    <w:rsid w:val="00F27638"/>
    <w:rsid w:val="00F30B76"/>
    <w:rsid w:val="00F3255A"/>
    <w:rsid w:val="00F33B3E"/>
    <w:rsid w:val="00F34E35"/>
    <w:rsid w:val="00F378FA"/>
    <w:rsid w:val="00F42267"/>
    <w:rsid w:val="00F43629"/>
    <w:rsid w:val="00F45042"/>
    <w:rsid w:val="00F4529C"/>
    <w:rsid w:val="00F46844"/>
    <w:rsid w:val="00F46A60"/>
    <w:rsid w:val="00F4719D"/>
    <w:rsid w:val="00F5047D"/>
    <w:rsid w:val="00F506E4"/>
    <w:rsid w:val="00F53C1F"/>
    <w:rsid w:val="00F603DF"/>
    <w:rsid w:val="00F6546A"/>
    <w:rsid w:val="00F6611B"/>
    <w:rsid w:val="00F701BA"/>
    <w:rsid w:val="00F70998"/>
    <w:rsid w:val="00F7194C"/>
    <w:rsid w:val="00F71981"/>
    <w:rsid w:val="00F75309"/>
    <w:rsid w:val="00F7585C"/>
    <w:rsid w:val="00F772D7"/>
    <w:rsid w:val="00F77346"/>
    <w:rsid w:val="00F81001"/>
    <w:rsid w:val="00F8116F"/>
    <w:rsid w:val="00F82E7E"/>
    <w:rsid w:val="00F8436D"/>
    <w:rsid w:val="00F84CC4"/>
    <w:rsid w:val="00F85DB9"/>
    <w:rsid w:val="00F91CE5"/>
    <w:rsid w:val="00F91D4D"/>
    <w:rsid w:val="00F9238B"/>
    <w:rsid w:val="00F940B3"/>
    <w:rsid w:val="00F95E08"/>
    <w:rsid w:val="00F97F65"/>
    <w:rsid w:val="00FA09CD"/>
    <w:rsid w:val="00FA2A54"/>
    <w:rsid w:val="00FA2F14"/>
    <w:rsid w:val="00FA3BD5"/>
    <w:rsid w:val="00FA5965"/>
    <w:rsid w:val="00FA7DE1"/>
    <w:rsid w:val="00FB153F"/>
    <w:rsid w:val="00FB3D6F"/>
    <w:rsid w:val="00FB4ACC"/>
    <w:rsid w:val="00FB4D92"/>
    <w:rsid w:val="00FC292A"/>
    <w:rsid w:val="00FC2B64"/>
    <w:rsid w:val="00FC3246"/>
    <w:rsid w:val="00FC3E0D"/>
    <w:rsid w:val="00FD02AB"/>
    <w:rsid w:val="00FD5131"/>
    <w:rsid w:val="00FD645B"/>
    <w:rsid w:val="00FD760B"/>
    <w:rsid w:val="00FD7C8F"/>
    <w:rsid w:val="00FE1B67"/>
    <w:rsid w:val="00FE21B9"/>
    <w:rsid w:val="00FE4BEC"/>
    <w:rsid w:val="00FE4C0D"/>
    <w:rsid w:val="00FE6658"/>
    <w:rsid w:val="00FE6D29"/>
    <w:rsid w:val="00FE702B"/>
    <w:rsid w:val="00FE7ED6"/>
    <w:rsid w:val="00FF1C27"/>
    <w:rsid w:val="00FF32E1"/>
    <w:rsid w:val="00FF4664"/>
    <w:rsid w:val="00FF6F12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2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ED027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D0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D0272"/>
    <w:rPr>
      <w:sz w:val="28"/>
    </w:rPr>
  </w:style>
  <w:style w:type="character" w:customStyle="1" w:styleId="a6">
    <w:name w:val="Основной текст Знак"/>
    <w:basedOn w:val="a0"/>
    <w:link w:val="a5"/>
    <w:rsid w:val="00ED02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D0272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ED02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Визы"/>
    <w:basedOn w:val="a"/>
    <w:rsid w:val="00ED0272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0A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90B6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90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E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F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6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link w:val="11"/>
    <w:rsid w:val="006F1639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F1639"/>
    <w:pPr>
      <w:widowControl w:val="0"/>
      <w:shd w:val="clear" w:color="auto" w:fill="FFFFFF"/>
      <w:spacing w:before="60" w:after="360" w:line="0" w:lineRule="atLeast"/>
      <w:jc w:val="center"/>
    </w:pPr>
    <w:rPr>
      <w:spacing w:val="4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4050-5B01-420C-86B5-8541DB77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</dc:creator>
  <cp:keywords/>
  <dc:description/>
  <cp:lastModifiedBy>PC02</cp:lastModifiedBy>
  <cp:revision>61</cp:revision>
  <cp:lastPrinted>2024-10-18T07:45:00Z</cp:lastPrinted>
  <dcterms:created xsi:type="dcterms:W3CDTF">2015-10-02T10:20:00Z</dcterms:created>
  <dcterms:modified xsi:type="dcterms:W3CDTF">2024-10-22T05:30:00Z</dcterms:modified>
</cp:coreProperties>
</file>